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58BA" w14:textId="51737524" w:rsidR="00286DF5" w:rsidRPr="00C26F51" w:rsidRDefault="00F63C50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7823B4"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C26F51">
        <w:rPr>
          <w:rFonts w:asciiTheme="minorHAnsi" w:hAnsiTheme="minorHAnsi" w:cstheme="minorHAnsi"/>
          <w:b/>
          <w:sz w:val="40"/>
          <w:szCs w:val="40"/>
        </w:rPr>
        <w:t>MINUTES</w:t>
      </w:r>
    </w:p>
    <w:p w14:paraId="344BB3F5" w14:textId="0CF9569C" w:rsidR="00286DF5" w:rsidRPr="00C26F51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C26F51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C26F5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C26F51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C26F51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26F51">
        <w:rPr>
          <w:rFonts w:asciiTheme="minorHAnsi" w:hAnsiTheme="minorHAnsi" w:cstheme="minorHAnsi"/>
          <w:bCs/>
          <w:sz w:val="40"/>
          <w:szCs w:val="40"/>
        </w:rPr>
        <w:tab/>
      </w:r>
      <w:r w:rsidRPr="00C26F51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C26F51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C26F51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C26F51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C26F51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1FD7466D" w:rsidR="00A55E70" w:rsidRPr="00C26F51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C26F51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C26F51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C26F51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C26F51">
        <w:rPr>
          <w:rFonts w:asciiTheme="minorHAnsi" w:hAnsiTheme="minorHAnsi" w:cstheme="minorHAnsi"/>
          <w:noProof/>
          <w:lang w:eastAsia="en-GB"/>
        </w:rPr>
        <w:t xml:space="preserve"> </w:t>
      </w:r>
      <w:r w:rsidR="00536316" w:rsidRPr="00C26F51">
        <w:rPr>
          <w:rFonts w:asciiTheme="minorHAnsi" w:hAnsiTheme="minorHAnsi" w:cstheme="minorHAnsi"/>
          <w:noProof/>
          <w:lang w:eastAsia="en-GB"/>
        </w:rPr>
        <w:t xml:space="preserve">  </w:t>
      </w:r>
      <w:r w:rsidR="00D200D9" w:rsidRPr="00C26F51">
        <w:rPr>
          <w:rFonts w:asciiTheme="minorHAnsi" w:hAnsiTheme="minorHAnsi" w:cstheme="minorHAnsi"/>
          <w:noProof/>
          <w:lang w:eastAsia="en-GB"/>
        </w:rPr>
        <w:t xml:space="preserve">  </w:t>
      </w:r>
      <w:r w:rsidRPr="00C26F51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F81CB0">
        <w:rPr>
          <w:rFonts w:asciiTheme="minorHAnsi" w:hAnsiTheme="minorHAnsi" w:cstheme="minorHAnsi"/>
          <w:b/>
          <w:bCs/>
          <w:noProof/>
          <w:lang w:eastAsia="en-GB"/>
        </w:rPr>
        <w:t>17</w:t>
      </w:r>
      <w:r w:rsidR="00F63BC1" w:rsidRPr="00F63BC1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F63BC1">
        <w:rPr>
          <w:rFonts w:asciiTheme="minorHAnsi" w:hAnsiTheme="minorHAnsi" w:cstheme="minorHAnsi"/>
          <w:b/>
          <w:bCs/>
          <w:noProof/>
          <w:lang w:eastAsia="en-GB"/>
        </w:rPr>
        <w:t xml:space="preserve"> JU</w:t>
      </w:r>
      <w:r w:rsidR="00F81CB0">
        <w:rPr>
          <w:rFonts w:asciiTheme="minorHAnsi" w:hAnsiTheme="minorHAnsi" w:cstheme="minorHAnsi"/>
          <w:b/>
          <w:bCs/>
          <w:noProof/>
          <w:lang w:eastAsia="en-GB"/>
        </w:rPr>
        <w:t>LY</w:t>
      </w:r>
      <w:r w:rsidR="00D200D9" w:rsidRPr="00C26F51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313F3" w:rsidRPr="00C26F51">
        <w:rPr>
          <w:rFonts w:asciiTheme="minorHAnsi" w:hAnsiTheme="minorHAnsi" w:cstheme="minorHAnsi"/>
          <w:b/>
          <w:bCs/>
          <w:noProof/>
          <w:lang w:eastAsia="en-GB"/>
        </w:rPr>
        <w:t>202</w:t>
      </w:r>
      <w:r w:rsidR="00536316" w:rsidRPr="00C26F51">
        <w:rPr>
          <w:rFonts w:asciiTheme="minorHAnsi" w:hAnsiTheme="minorHAnsi" w:cstheme="minorHAnsi"/>
          <w:b/>
          <w:bCs/>
          <w:noProof/>
          <w:lang w:eastAsia="en-GB"/>
        </w:rPr>
        <w:t>5</w:t>
      </w:r>
      <w:r w:rsidR="005F7AE1" w:rsidRPr="00C26F51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4CAE8255" w14:textId="77777777" w:rsidR="00A3706E" w:rsidRDefault="00A3706E" w:rsidP="00D83C98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2E765029" w14:textId="40240A2F" w:rsidR="003632BE" w:rsidRPr="00F81CB0" w:rsidRDefault="008069FF" w:rsidP="00ED31B9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F81CB0">
        <w:rPr>
          <w:rFonts w:asciiTheme="minorHAnsi" w:hAnsiTheme="minorHAnsi" w:cstheme="minorHAnsi"/>
          <w:b/>
          <w:sz w:val="28"/>
        </w:rPr>
        <w:t xml:space="preserve">51  </w:t>
      </w:r>
      <w:r w:rsidRPr="00F81CB0">
        <w:rPr>
          <w:rFonts w:asciiTheme="minorHAnsi" w:hAnsiTheme="minorHAnsi" w:cstheme="minorHAnsi"/>
          <w:b/>
          <w:sz w:val="16"/>
          <w:szCs w:val="16"/>
        </w:rPr>
        <w:t>25-26.</w:t>
      </w:r>
      <w:r w:rsidRPr="00F81CB0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3632BE" w:rsidRPr="00F81CB0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F81CB0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F81CB0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F81CB0">
        <w:rPr>
          <w:rFonts w:asciiTheme="minorHAnsi" w:hAnsiTheme="minorHAnsi" w:cstheme="minorHAnsi"/>
          <w:bCs/>
          <w:sz w:val="20"/>
          <w:szCs w:val="20"/>
        </w:rPr>
        <w:t>3</w:t>
      </w:r>
      <w:r w:rsidR="00855D1B" w:rsidRPr="00F81CB0">
        <w:rPr>
          <w:rFonts w:asciiTheme="minorHAnsi" w:hAnsiTheme="minorHAnsi" w:cstheme="minorHAnsi"/>
          <w:bCs/>
          <w:sz w:val="20"/>
          <w:szCs w:val="20"/>
        </w:rPr>
        <w:t>0</w:t>
      </w:r>
      <w:r w:rsidR="00C158ED" w:rsidRPr="00F81CB0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F81CB0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F81CB0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20B5761A" w:rsidR="00286DF5" w:rsidRPr="00F81CB0" w:rsidRDefault="003632BE" w:rsidP="00ED31B9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bookmarkStart w:id="0" w:name="_Hlk179726508"/>
      <w:r w:rsidRPr="00F81CB0">
        <w:rPr>
          <w:rFonts w:asciiTheme="minorHAnsi" w:hAnsiTheme="minorHAnsi" w:cstheme="minorHAnsi"/>
          <w:sz w:val="20"/>
          <w:szCs w:val="20"/>
        </w:rPr>
        <w:tab/>
      </w:r>
      <w:r w:rsidRPr="00F81CB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81CB0">
        <w:rPr>
          <w:rFonts w:asciiTheme="minorHAnsi" w:hAnsiTheme="minorHAnsi" w:cstheme="minorHAnsi"/>
          <w:sz w:val="20"/>
          <w:szCs w:val="20"/>
        </w:rPr>
        <w:t xml:space="preserve"> </w:t>
      </w:r>
      <w:r w:rsidR="00286DF5" w:rsidRPr="00F81CB0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F81CB0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F81CB0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6C808741" w:rsidR="00286DF5" w:rsidRPr="00F81CB0" w:rsidRDefault="00286DF5" w:rsidP="00ED31B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81CB0">
        <w:rPr>
          <w:rFonts w:asciiTheme="minorHAnsi" w:hAnsiTheme="minorHAnsi" w:cstheme="minorHAnsi"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F81CB0">
        <w:rPr>
          <w:rFonts w:asciiTheme="minorHAnsi" w:hAnsiTheme="minorHAnsi" w:cstheme="minorHAnsi"/>
          <w:sz w:val="20"/>
          <w:szCs w:val="20"/>
        </w:rPr>
        <w:t>:</w:t>
      </w:r>
      <w:r w:rsidR="003B7B50" w:rsidRPr="00F81CB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87743" w:rsidRPr="00F81CB0">
        <w:rPr>
          <w:rFonts w:asciiTheme="minorHAnsi" w:hAnsiTheme="minorHAnsi" w:cstheme="minorHAnsi"/>
          <w:bCs/>
          <w:sz w:val="20"/>
          <w:szCs w:val="20"/>
        </w:rPr>
        <w:t>Mrs C Lingley</w:t>
      </w:r>
      <w:r w:rsidR="009F13B8" w:rsidRPr="00F81CB0">
        <w:rPr>
          <w:rFonts w:asciiTheme="minorHAnsi" w:hAnsiTheme="minorHAnsi" w:cstheme="minorHAnsi"/>
          <w:sz w:val="20"/>
          <w:szCs w:val="20"/>
        </w:rPr>
        <w:t>.</w:t>
      </w:r>
      <w:r w:rsidR="0055221E" w:rsidRPr="00F81CB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9085E" w:rsidRPr="00F81CB0">
        <w:rPr>
          <w:rFonts w:asciiTheme="minorHAnsi" w:hAnsiTheme="minorHAnsi" w:cstheme="minorHAnsi"/>
          <w:bCs/>
          <w:sz w:val="20"/>
          <w:szCs w:val="20"/>
        </w:rPr>
        <w:t>Ms E Lingley.</w:t>
      </w:r>
    </w:p>
    <w:p w14:paraId="51FEE479" w14:textId="29332A2C" w:rsidR="006E3610" w:rsidRPr="00F81CB0" w:rsidRDefault="00286DF5" w:rsidP="00ED31B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81CB0">
        <w:rPr>
          <w:rFonts w:asciiTheme="minorHAnsi" w:hAnsiTheme="minorHAnsi" w:cstheme="minorHAnsi"/>
          <w:sz w:val="20"/>
          <w:szCs w:val="20"/>
        </w:rPr>
        <w:t xml:space="preserve"> </w:t>
      </w:r>
      <w:r w:rsidR="006E3610" w:rsidRPr="00F81CB0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F81CB0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F81CB0">
        <w:rPr>
          <w:rFonts w:asciiTheme="minorHAnsi" w:hAnsiTheme="minorHAnsi" w:cstheme="minorHAnsi"/>
          <w:sz w:val="20"/>
          <w:szCs w:val="20"/>
          <w:u w:val="single"/>
        </w:rPr>
        <w:t>d Councillor</w:t>
      </w:r>
      <w:r w:rsidR="006E3610" w:rsidRPr="00F81CB0">
        <w:rPr>
          <w:rFonts w:asciiTheme="minorHAnsi" w:hAnsiTheme="minorHAnsi" w:cstheme="minorHAnsi"/>
          <w:sz w:val="20"/>
          <w:szCs w:val="20"/>
        </w:rPr>
        <w:t xml:space="preserve">: </w:t>
      </w:r>
      <w:r w:rsidR="00FD3BEB" w:rsidRPr="00F81CB0">
        <w:rPr>
          <w:rFonts w:asciiTheme="minorHAnsi" w:hAnsiTheme="minorHAnsi" w:cstheme="minorHAnsi"/>
          <w:sz w:val="20"/>
          <w:szCs w:val="20"/>
        </w:rPr>
        <w:t>Mr P Shaw</w:t>
      </w:r>
      <w:r w:rsidR="00F81CB0" w:rsidRPr="00F81CB0">
        <w:rPr>
          <w:rFonts w:asciiTheme="minorHAnsi" w:hAnsiTheme="minorHAnsi" w:cstheme="minorHAnsi"/>
          <w:sz w:val="20"/>
          <w:szCs w:val="20"/>
        </w:rPr>
        <w:t>.</w:t>
      </w:r>
    </w:p>
    <w:p w14:paraId="1FCF3FC4" w14:textId="1C885456" w:rsidR="00286DF5" w:rsidRPr="00F81CB0" w:rsidRDefault="00286DF5" w:rsidP="00ED31B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81CB0">
        <w:rPr>
          <w:rFonts w:asciiTheme="minorHAnsi" w:hAnsiTheme="minorHAnsi" w:cstheme="minorHAnsi"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F81CB0">
        <w:rPr>
          <w:rFonts w:asciiTheme="minorHAnsi" w:hAnsiTheme="minorHAnsi" w:cstheme="minorHAnsi"/>
          <w:sz w:val="20"/>
          <w:szCs w:val="20"/>
        </w:rPr>
        <w:t xml:space="preserve">:  </w:t>
      </w:r>
      <w:r w:rsidR="00C80382" w:rsidRPr="00F81CB0">
        <w:rPr>
          <w:rFonts w:asciiTheme="minorHAnsi" w:hAnsiTheme="minorHAnsi" w:cstheme="minorHAnsi"/>
          <w:sz w:val="20"/>
          <w:szCs w:val="20"/>
        </w:rPr>
        <w:t xml:space="preserve"> </w:t>
      </w:r>
      <w:r w:rsidR="00ED31B9" w:rsidRPr="00F81CB0">
        <w:rPr>
          <w:rFonts w:asciiTheme="minorHAnsi" w:hAnsiTheme="minorHAnsi" w:cstheme="minorHAnsi"/>
          <w:sz w:val="20"/>
          <w:szCs w:val="20"/>
        </w:rPr>
        <w:t>Mr Nigel Sladden.</w:t>
      </w:r>
    </w:p>
    <w:p w14:paraId="6CCE09C2" w14:textId="35183A6A" w:rsidR="00286DF5" w:rsidRPr="00F81CB0" w:rsidRDefault="00286DF5" w:rsidP="00ED31B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 xml:space="preserve">          </w:t>
      </w:r>
      <w:r w:rsidR="00F81CB0">
        <w:rPr>
          <w:rFonts w:asciiTheme="minorHAnsi" w:hAnsiTheme="minorHAnsi" w:cstheme="minorHAnsi"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F81CB0">
        <w:rPr>
          <w:rFonts w:asciiTheme="minorHAnsi" w:hAnsiTheme="minorHAnsi" w:cstheme="minorHAnsi"/>
          <w:sz w:val="20"/>
          <w:szCs w:val="20"/>
        </w:rPr>
        <w:t>: Mr B Summerfield.</w:t>
      </w:r>
    </w:p>
    <w:bookmarkEnd w:id="0"/>
    <w:p w14:paraId="7C012E92" w14:textId="73CCD433" w:rsidR="00286DF5" w:rsidRPr="00F81CB0" w:rsidRDefault="00ED31B9" w:rsidP="00ED31B9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b/>
          <w:sz w:val="28"/>
        </w:rPr>
        <w:t>5</w:t>
      </w:r>
      <w:r w:rsidR="0034642B">
        <w:rPr>
          <w:rFonts w:asciiTheme="minorHAnsi" w:hAnsiTheme="minorHAnsi" w:cstheme="minorHAnsi"/>
          <w:b/>
          <w:sz w:val="28"/>
        </w:rPr>
        <w:t>2</w:t>
      </w:r>
      <w:r w:rsidRPr="00F81CB0">
        <w:rPr>
          <w:rFonts w:asciiTheme="minorHAnsi" w:hAnsiTheme="minorHAnsi" w:cstheme="minorHAnsi"/>
          <w:b/>
          <w:sz w:val="28"/>
        </w:rPr>
        <w:t xml:space="preserve">  </w:t>
      </w:r>
      <w:r w:rsidRPr="00F81CB0">
        <w:rPr>
          <w:rFonts w:asciiTheme="minorHAnsi" w:hAnsiTheme="minorHAnsi" w:cstheme="minorHAnsi"/>
          <w:b/>
          <w:sz w:val="16"/>
          <w:szCs w:val="16"/>
        </w:rPr>
        <w:t>25-26.</w:t>
      </w:r>
      <w:r w:rsidRPr="00F81CB0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C94BC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286DF5" w:rsidRPr="00F81CB0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F81CB0">
        <w:rPr>
          <w:rFonts w:asciiTheme="minorHAnsi" w:hAnsiTheme="minorHAnsi" w:cstheme="minorHAnsi"/>
          <w:b/>
          <w:sz w:val="28"/>
        </w:rPr>
        <w:t>:</w:t>
      </w:r>
    </w:p>
    <w:p w14:paraId="54649A3D" w14:textId="13F5AEA7" w:rsidR="00286DF5" w:rsidRPr="00F81CB0" w:rsidRDefault="00286DF5" w:rsidP="00ED31B9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 xml:space="preserve">   </w:t>
      </w:r>
      <w:r w:rsidRPr="00F81CB0">
        <w:rPr>
          <w:rFonts w:asciiTheme="minorHAnsi" w:hAnsiTheme="minorHAnsi" w:cstheme="minorHAnsi"/>
          <w:sz w:val="20"/>
          <w:szCs w:val="20"/>
        </w:rPr>
        <w:tab/>
      </w:r>
      <w:r w:rsidR="00C94BCD">
        <w:rPr>
          <w:rFonts w:asciiTheme="minorHAnsi" w:hAnsiTheme="minorHAnsi" w:cstheme="minorHAnsi"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sz w:val="20"/>
          <w:szCs w:val="20"/>
        </w:rPr>
        <w:t>The Chairman welcomed all persons attending the Meeting</w:t>
      </w:r>
      <w:r w:rsidR="00A55E70" w:rsidRPr="00F81CB0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F81CB0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77D99FD8" w:rsidR="00E50E6F" w:rsidRPr="00F81CB0" w:rsidRDefault="00E50E6F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F81CB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40EF7"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r w:rsidR="00ED31B9" w:rsidRPr="00F81CB0">
        <w:rPr>
          <w:rFonts w:asciiTheme="minorHAnsi" w:hAnsiTheme="minorHAnsi" w:cstheme="minorHAnsi"/>
          <w:b/>
          <w:sz w:val="28"/>
        </w:rPr>
        <w:t>5</w:t>
      </w:r>
      <w:r w:rsidR="0034642B">
        <w:rPr>
          <w:rFonts w:asciiTheme="minorHAnsi" w:hAnsiTheme="minorHAnsi" w:cstheme="minorHAnsi"/>
          <w:b/>
          <w:sz w:val="28"/>
        </w:rPr>
        <w:t>3</w:t>
      </w:r>
      <w:r w:rsidR="00ED31B9" w:rsidRPr="00F81CB0">
        <w:rPr>
          <w:rFonts w:asciiTheme="minorHAnsi" w:hAnsiTheme="minorHAnsi" w:cstheme="minorHAnsi"/>
          <w:b/>
          <w:sz w:val="28"/>
        </w:rPr>
        <w:t xml:space="preserve">  </w:t>
      </w:r>
      <w:r w:rsidR="00ED31B9" w:rsidRPr="00F81CB0">
        <w:rPr>
          <w:rFonts w:asciiTheme="minorHAnsi" w:hAnsiTheme="minorHAnsi" w:cstheme="minorHAnsi"/>
          <w:b/>
          <w:sz w:val="16"/>
          <w:szCs w:val="16"/>
        </w:rPr>
        <w:t>25-26.</w:t>
      </w:r>
      <w:r w:rsidR="00ED31B9" w:rsidRPr="00F81CB0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Pr="00F81CB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F81CB0">
        <w:rPr>
          <w:rFonts w:asciiTheme="minorHAnsi" w:hAnsiTheme="minorHAnsi" w:cstheme="minorHAnsi"/>
          <w:b/>
          <w:sz w:val="28"/>
        </w:rPr>
        <w:t>:</w:t>
      </w:r>
    </w:p>
    <w:p w14:paraId="262C0D1A" w14:textId="6C398853" w:rsidR="00E50E6F" w:rsidRPr="00F81CB0" w:rsidRDefault="00FF0B23" w:rsidP="00ED31B9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E50E6F" w:rsidRPr="00F81CB0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E50E6F" w:rsidRPr="00F81CB0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F81C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E50E6F" w:rsidRPr="00F81CB0">
        <w:rPr>
          <w:rFonts w:asciiTheme="minorHAnsi" w:hAnsiTheme="minorHAnsi" w:cstheme="minorHAnsi"/>
          <w:bCs/>
          <w:sz w:val="20"/>
          <w:szCs w:val="20"/>
        </w:rPr>
        <w:t xml:space="preserve">To be received by </w:t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="00E50E6F" w:rsidRPr="00F81CB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6AEEA05F" w14:textId="443594E1" w:rsidR="00ED31B9" w:rsidRPr="00F81CB0" w:rsidRDefault="00FF0B23" w:rsidP="00ED31B9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="00E50E6F" w:rsidRPr="00F81CB0">
        <w:rPr>
          <w:rFonts w:asciiTheme="minorHAnsi" w:hAnsiTheme="minorHAnsi" w:cstheme="minorHAnsi"/>
          <w:bCs/>
          <w:sz w:val="20"/>
          <w:szCs w:val="20"/>
        </w:rPr>
        <w:tab/>
      </w:r>
      <w:r w:rsidR="00E50E6F" w:rsidRPr="00F81CB0">
        <w:rPr>
          <w:rFonts w:asciiTheme="minorHAnsi" w:hAnsiTheme="minorHAnsi" w:cstheme="minorHAnsi"/>
          <w:bCs/>
          <w:sz w:val="20"/>
          <w:szCs w:val="20"/>
        </w:rPr>
        <w:tab/>
      </w:r>
      <w:r w:rsidR="00F81CB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F13B8" w:rsidRPr="00F81CB0">
        <w:rPr>
          <w:rFonts w:asciiTheme="minorHAnsi" w:hAnsiTheme="minorHAnsi" w:cstheme="minorHAnsi"/>
          <w:bCs/>
          <w:sz w:val="20"/>
          <w:szCs w:val="20"/>
        </w:rPr>
        <w:t>The</w:t>
      </w:r>
      <w:r w:rsidR="00E50E6F" w:rsidRPr="00F81CB0">
        <w:rPr>
          <w:rFonts w:asciiTheme="minorHAnsi" w:hAnsiTheme="minorHAnsi" w:cstheme="minorHAnsi"/>
          <w:bCs/>
          <w:sz w:val="20"/>
          <w:szCs w:val="20"/>
        </w:rPr>
        <w:t xml:space="preserve"> PPC acceptance of reasons for absence</w:t>
      </w:r>
      <w:r w:rsidR="00153DB6" w:rsidRPr="00F81CB0">
        <w:rPr>
          <w:rFonts w:asciiTheme="minorHAnsi" w:hAnsiTheme="minorHAnsi" w:cstheme="minorHAnsi"/>
          <w:bCs/>
          <w:sz w:val="20"/>
          <w:szCs w:val="20"/>
        </w:rPr>
        <w:t>:</w:t>
      </w:r>
      <w:r w:rsidR="0055221E" w:rsidRPr="00F81CB0">
        <w:rPr>
          <w:rFonts w:asciiTheme="minorHAnsi" w:hAnsiTheme="minorHAnsi" w:cstheme="minorHAnsi"/>
          <w:sz w:val="20"/>
          <w:szCs w:val="20"/>
        </w:rPr>
        <w:t xml:space="preserve"> </w:t>
      </w:r>
      <w:r w:rsidR="00ED31B9" w:rsidRPr="00F81CB0">
        <w:rPr>
          <w:rFonts w:asciiTheme="minorHAnsi" w:hAnsiTheme="minorHAnsi" w:cstheme="minorHAnsi"/>
          <w:sz w:val="20"/>
          <w:szCs w:val="20"/>
        </w:rPr>
        <w:t>Mr E Houston-Bailey</w:t>
      </w:r>
      <w:r w:rsidR="00F81CB0" w:rsidRPr="00F81CB0">
        <w:rPr>
          <w:rFonts w:asciiTheme="minorHAnsi" w:hAnsiTheme="minorHAnsi" w:cstheme="minorHAnsi"/>
          <w:sz w:val="20"/>
          <w:szCs w:val="20"/>
        </w:rPr>
        <w:t xml:space="preserve"> (Away).</w:t>
      </w:r>
    </w:p>
    <w:p w14:paraId="5A4B13BC" w14:textId="4D4606F7" w:rsidR="00C9085E" w:rsidRPr="00F81CB0" w:rsidRDefault="00ED31B9" w:rsidP="00ED31B9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</w:r>
      <w:r w:rsidRPr="00F81CB0">
        <w:rPr>
          <w:rFonts w:asciiTheme="minorHAnsi" w:hAnsiTheme="minorHAnsi" w:cstheme="minorHAnsi"/>
          <w:sz w:val="20"/>
          <w:szCs w:val="20"/>
        </w:rPr>
        <w:tab/>
      </w:r>
      <w:r w:rsidR="00F81CB0">
        <w:rPr>
          <w:rFonts w:asciiTheme="minorHAnsi" w:hAnsiTheme="minorHAnsi" w:cstheme="minorHAnsi"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sz w:val="20"/>
          <w:szCs w:val="20"/>
          <w:u w:val="single"/>
        </w:rPr>
        <w:t>Ward/Essex Councillor</w:t>
      </w:r>
      <w:r w:rsidRPr="00F81CB0">
        <w:rPr>
          <w:rFonts w:asciiTheme="minorHAnsi" w:hAnsiTheme="minorHAnsi" w:cstheme="minorHAnsi"/>
          <w:sz w:val="20"/>
          <w:szCs w:val="20"/>
        </w:rPr>
        <w:t xml:space="preserve">: Mrs L Shaw and </w:t>
      </w:r>
      <w:r w:rsidR="00F81CB0" w:rsidRPr="00F81CB0">
        <w:rPr>
          <w:rFonts w:asciiTheme="minorHAnsi" w:hAnsiTheme="minorHAnsi" w:cstheme="minorHAnsi"/>
          <w:sz w:val="20"/>
          <w:szCs w:val="20"/>
        </w:rPr>
        <w:t>W</w:t>
      </w:r>
      <w:r w:rsidRPr="00F81CB0">
        <w:rPr>
          <w:rFonts w:asciiTheme="minorHAnsi" w:hAnsiTheme="minorHAnsi" w:cstheme="minorHAnsi"/>
          <w:sz w:val="20"/>
          <w:szCs w:val="20"/>
        </w:rPr>
        <w:t>ard Councillor Mr S Wotton.</w:t>
      </w:r>
      <w:r w:rsidR="00C9085E" w:rsidRPr="00F81CB0">
        <w:rPr>
          <w:rFonts w:asciiTheme="minorHAnsi" w:hAnsiTheme="minorHAnsi" w:cstheme="minorHAnsi"/>
          <w:bCs/>
          <w:sz w:val="20"/>
          <w:szCs w:val="20"/>
        </w:rPr>
        <w:tab/>
      </w:r>
    </w:p>
    <w:p w14:paraId="1B189854" w14:textId="1C27119D" w:rsidR="00E50E6F" w:rsidRPr="00F81CB0" w:rsidRDefault="00ED31B9" w:rsidP="00ED31B9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F81CB0">
        <w:rPr>
          <w:rFonts w:asciiTheme="minorHAnsi" w:hAnsiTheme="minorHAnsi" w:cstheme="minorHAnsi"/>
          <w:b/>
          <w:sz w:val="28"/>
        </w:rPr>
        <w:t>5</w:t>
      </w:r>
      <w:r w:rsidR="0034642B">
        <w:rPr>
          <w:rFonts w:asciiTheme="minorHAnsi" w:hAnsiTheme="minorHAnsi" w:cstheme="minorHAnsi"/>
          <w:b/>
          <w:sz w:val="28"/>
        </w:rPr>
        <w:t>4</w:t>
      </w:r>
      <w:r w:rsidRPr="00F81CB0">
        <w:rPr>
          <w:rFonts w:asciiTheme="minorHAnsi" w:hAnsiTheme="minorHAnsi" w:cstheme="minorHAnsi"/>
          <w:b/>
          <w:sz w:val="28"/>
        </w:rPr>
        <w:t xml:space="preserve">  </w:t>
      </w:r>
      <w:r w:rsidRPr="00F81CB0">
        <w:rPr>
          <w:rFonts w:asciiTheme="minorHAnsi" w:hAnsiTheme="minorHAnsi" w:cstheme="minorHAnsi"/>
          <w:b/>
          <w:sz w:val="16"/>
          <w:szCs w:val="16"/>
        </w:rPr>
        <w:t>25-26.</w:t>
      </w:r>
      <w:r w:rsidRPr="00F81CB0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E50E6F" w:rsidRPr="00F81CB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E50E6F" w:rsidRPr="00F81CB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21E86B20" w:rsidR="00E50E6F" w:rsidRPr="00F81CB0" w:rsidRDefault="00FF0B23" w:rsidP="00ED31B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ab/>
      </w:r>
      <w:r w:rsidR="00F81CB0" w:rsidRPr="00F81CB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 xml:space="preserve">To receive </w:t>
      </w:r>
      <w:r w:rsidR="00E50E6F" w:rsidRPr="00F81CB0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="00E50E6F" w:rsidRPr="00F81CB0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74C0E7A4" w14:textId="7D54D21C" w:rsidR="004C2298" w:rsidRPr="00F81CB0" w:rsidRDefault="00E50E6F" w:rsidP="00ED31B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F81CB0" w:rsidRPr="00F81CB0">
        <w:rPr>
          <w:rFonts w:asciiTheme="minorHAnsi" w:hAnsiTheme="minorHAnsi" w:cstheme="minorHAnsi"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sz w:val="20"/>
          <w:szCs w:val="20"/>
        </w:rPr>
        <w:t xml:space="preserve"> Localism Act 2011.   </w:t>
      </w:r>
    </w:p>
    <w:p w14:paraId="53AE309F" w14:textId="77777777" w:rsidR="00F81CB0" w:rsidRPr="00F81CB0" w:rsidRDefault="00F81CB0" w:rsidP="00ED31B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</w:r>
      <w:r w:rsidRPr="00F81CB0">
        <w:rPr>
          <w:rFonts w:asciiTheme="minorHAnsi" w:hAnsiTheme="minorHAnsi" w:cstheme="minorHAnsi"/>
          <w:sz w:val="20"/>
          <w:szCs w:val="20"/>
        </w:rPr>
        <w:tab/>
        <w:t xml:space="preserve"> Councillor Mr P Shaw declared an interest in Planning as a Ward Councillor and will remain to answer </w:t>
      </w:r>
    </w:p>
    <w:p w14:paraId="2DFE217C" w14:textId="419BAEC8" w:rsidR="00F81CB0" w:rsidRPr="00F81CB0" w:rsidRDefault="00F81CB0" w:rsidP="00ED31B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81CB0">
        <w:rPr>
          <w:rFonts w:asciiTheme="minorHAnsi" w:hAnsiTheme="minorHAnsi" w:cstheme="minorHAnsi"/>
          <w:sz w:val="20"/>
          <w:szCs w:val="20"/>
        </w:rPr>
        <w:tab/>
      </w:r>
      <w:r w:rsidRPr="00F81CB0">
        <w:rPr>
          <w:rFonts w:asciiTheme="minorHAnsi" w:hAnsiTheme="minorHAnsi" w:cstheme="minorHAnsi"/>
          <w:sz w:val="20"/>
          <w:szCs w:val="20"/>
        </w:rPr>
        <w:tab/>
        <w:t xml:space="preserve"> any questions on local planning applications</w:t>
      </w:r>
      <w:r w:rsidR="00757F2D">
        <w:rPr>
          <w:rFonts w:asciiTheme="minorHAnsi" w:hAnsiTheme="minorHAnsi" w:cstheme="minorHAnsi"/>
          <w:sz w:val="20"/>
          <w:szCs w:val="20"/>
        </w:rPr>
        <w:t xml:space="preserve"> and will not vote</w:t>
      </w:r>
      <w:r w:rsidRPr="00F81CB0">
        <w:rPr>
          <w:rFonts w:asciiTheme="minorHAnsi" w:hAnsiTheme="minorHAnsi" w:cstheme="minorHAnsi"/>
          <w:sz w:val="20"/>
          <w:szCs w:val="20"/>
        </w:rPr>
        <w:t>.</w:t>
      </w:r>
    </w:p>
    <w:p w14:paraId="5CF9549D" w14:textId="76F14450" w:rsidR="00E50E6F" w:rsidRPr="00F81CB0" w:rsidRDefault="00FF0B23" w:rsidP="00ED31B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ab/>
      </w:r>
      <w:r w:rsidR="00F81CB0" w:rsidRPr="00F81CB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50E6F" w:rsidRPr="00F81CB0">
        <w:rPr>
          <w:rFonts w:asciiTheme="minorHAnsi" w:hAnsiTheme="minorHAnsi" w:cstheme="minorHAnsi"/>
          <w:b/>
          <w:sz w:val="20"/>
          <w:szCs w:val="20"/>
        </w:rPr>
        <w:t xml:space="preserve">The Chairman reminds Councillors to declare any further interests now and as they became evident to them, </w:t>
      </w:r>
    </w:p>
    <w:p w14:paraId="643003D1" w14:textId="33775F20" w:rsidR="00E50E6F" w:rsidRPr="00F81CB0" w:rsidRDefault="00E50E6F" w:rsidP="00ED31B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81CB0">
        <w:rPr>
          <w:rFonts w:asciiTheme="minorHAnsi" w:hAnsiTheme="minorHAnsi" w:cstheme="minorHAnsi"/>
          <w:b/>
          <w:sz w:val="20"/>
          <w:szCs w:val="20"/>
        </w:rPr>
        <w:tab/>
      </w:r>
      <w:r w:rsidRPr="00F81CB0">
        <w:rPr>
          <w:rFonts w:asciiTheme="minorHAnsi" w:hAnsiTheme="minorHAnsi" w:cstheme="minorHAnsi"/>
          <w:b/>
          <w:sz w:val="20"/>
          <w:szCs w:val="20"/>
        </w:rPr>
        <w:tab/>
      </w:r>
      <w:r w:rsidR="00F81CB0" w:rsidRPr="00F81CB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F81CB0">
        <w:rPr>
          <w:rFonts w:asciiTheme="minorHAnsi" w:hAnsiTheme="minorHAnsi" w:cstheme="minorHAnsi"/>
          <w:b/>
          <w:sz w:val="20"/>
          <w:szCs w:val="20"/>
        </w:rPr>
        <w:t>during the progress of the meeting.</w:t>
      </w:r>
    </w:p>
    <w:p w14:paraId="210F61A3" w14:textId="7A105365" w:rsidR="00E50E6F" w:rsidRPr="00A736B0" w:rsidRDefault="00ED31B9" w:rsidP="00ED31B9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A736B0">
        <w:rPr>
          <w:rFonts w:asciiTheme="minorHAnsi" w:hAnsiTheme="minorHAnsi" w:cstheme="minorHAnsi"/>
          <w:b/>
          <w:sz w:val="28"/>
        </w:rPr>
        <w:t>5</w:t>
      </w:r>
      <w:r w:rsidR="0034642B" w:rsidRPr="00A736B0">
        <w:rPr>
          <w:rFonts w:asciiTheme="minorHAnsi" w:hAnsiTheme="minorHAnsi" w:cstheme="minorHAnsi"/>
          <w:b/>
          <w:sz w:val="28"/>
        </w:rPr>
        <w:t>5</w:t>
      </w:r>
      <w:r w:rsidRPr="00A736B0">
        <w:rPr>
          <w:rFonts w:asciiTheme="minorHAnsi" w:hAnsiTheme="minorHAnsi" w:cstheme="minorHAnsi"/>
          <w:b/>
          <w:sz w:val="28"/>
        </w:rPr>
        <w:t xml:space="preserve">  </w:t>
      </w:r>
      <w:r w:rsidRPr="00A736B0">
        <w:rPr>
          <w:rFonts w:asciiTheme="minorHAnsi" w:hAnsiTheme="minorHAnsi" w:cstheme="minorHAnsi"/>
          <w:b/>
          <w:sz w:val="16"/>
          <w:szCs w:val="16"/>
        </w:rPr>
        <w:t>25-26.</w:t>
      </w:r>
      <w:r w:rsidRPr="00A736B0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E50E6F" w:rsidRPr="00A736B0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6217597" w14:textId="1B5F0C42" w:rsidR="00E50E6F" w:rsidRPr="00A736B0" w:rsidRDefault="00E50E6F" w:rsidP="00ED31B9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736B0">
        <w:rPr>
          <w:rFonts w:asciiTheme="minorHAnsi" w:hAnsiTheme="minorHAnsi" w:cstheme="minorHAnsi"/>
          <w:sz w:val="20"/>
          <w:szCs w:val="20"/>
        </w:rPr>
        <w:t>i</w:t>
      </w:r>
      <w:r w:rsidRPr="00A736B0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F81CB0" w:rsidRPr="00A736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E85AC3" w:rsidRPr="00A736B0">
        <w:rPr>
          <w:rFonts w:asciiTheme="minorHAnsi" w:hAnsiTheme="minorHAnsi" w:cstheme="minorHAnsi"/>
          <w:bCs/>
          <w:sz w:val="20"/>
          <w:szCs w:val="20"/>
        </w:rPr>
        <w:t xml:space="preserve">An application for the Casual Vacancy was received from the member of the public </w:t>
      </w:r>
      <w:r w:rsidR="00A736B0">
        <w:rPr>
          <w:rFonts w:asciiTheme="minorHAnsi" w:hAnsiTheme="minorHAnsi" w:cstheme="minorHAnsi"/>
          <w:bCs/>
          <w:sz w:val="20"/>
          <w:szCs w:val="20"/>
        </w:rPr>
        <w:t>Mr Nigel Sladden.</w:t>
      </w:r>
    </w:p>
    <w:p w14:paraId="7B997E44" w14:textId="77777777" w:rsidR="00E85AC3" w:rsidRPr="00A736B0" w:rsidRDefault="00E50E6F" w:rsidP="00ED31B9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736B0">
        <w:rPr>
          <w:rFonts w:asciiTheme="minorHAnsi" w:hAnsiTheme="minorHAnsi" w:cstheme="minorHAnsi"/>
          <w:bCs/>
          <w:sz w:val="20"/>
          <w:szCs w:val="20"/>
        </w:rPr>
        <w:t>ii</w:t>
      </w:r>
      <w:r w:rsidRPr="00A736B0">
        <w:rPr>
          <w:rFonts w:asciiTheme="minorHAnsi" w:hAnsiTheme="minorHAnsi" w:cstheme="minorHAnsi"/>
          <w:bCs/>
          <w:sz w:val="20"/>
          <w:szCs w:val="20"/>
        </w:rPr>
        <w:tab/>
      </w:r>
      <w:r w:rsidR="00F81CB0" w:rsidRPr="00A736B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85AC3" w:rsidRPr="00A736B0">
        <w:rPr>
          <w:rFonts w:asciiTheme="minorHAnsi" w:hAnsiTheme="minorHAnsi" w:cstheme="minorHAnsi"/>
          <w:bCs/>
          <w:sz w:val="20"/>
          <w:szCs w:val="20"/>
        </w:rPr>
        <w:t>Mr Nigel Sladden signed his declaration of Acceptance of Office of a Councillor.</w:t>
      </w:r>
    </w:p>
    <w:p w14:paraId="73EF1AD0" w14:textId="0773E024" w:rsidR="00E85AC3" w:rsidRPr="00042925" w:rsidRDefault="00A736B0" w:rsidP="00ED31B9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42925">
        <w:rPr>
          <w:rFonts w:asciiTheme="minorHAnsi" w:hAnsiTheme="minorHAnsi" w:cstheme="minorHAnsi"/>
          <w:bCs/>
          <w:sz w:val="20"/>
          <w:szCs w:val="20"/>
        </w:rPr>
        <w:t>iii</w:t>
      </w:r>
      <w:r w:rsidRPr="00042925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E85AC3" w:rsidRPr="00042925">
        <w:rPr>
          <w:rFonts w:asciiTheme="minorHAnsi" w:hAnsiTheme="minorHAnsi" w:cstheme="minorHAnsi"/>
          <w:bCs/>
          <w:sz w:val="20"/>
          <w:szCs w:val="20"/>
        </w:rPr>
        <w:t>Councillor Mr N Sladden to sign and return his</w:t>
      </w:r>
      <w:r w:rsidR="00E2203B" w:rsidRPr="00042925">
        <w:rPr>
          <w:rFonts w:asciiTheme="minorHAnsi" w:hAnsiTheme="minorHAnsi" w:cstheme="minorHAnsi"/>
          <w:bCs/>
          <w:sz w:val="20"/>
          <w:szCs w:val="20"/>
        </w:rPr>
        <w:t xml:space="preserve"> Declaration of Disclosable Interests.</w:t>
      </w:r>
    </w:p>
    <w:p w14:paraId="6D6D62D7" w14:textId="789E4475" w:rsidR="00E85AC3" w:rsidRPr="00042925" w:rsidRDefault="00A736B0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42925">
        <w:rPr>
          <w:rFonts w:asciiTheme="minorHAnsi" w:hAnsiTheme="minorHAnsi" w:cstheme="minorHAnsi"/>
          <w:bCs/>
          <w:sz w:val="20"/>
          <w:szCs w:val="20"/>
        </w:rPr>
        <w:t>iv</w:t>
      </w:r>
      <w:r w:rsidRPr="00042925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E85AC3" w:rsidRPr="00042925">
        <w:rPr>
          <w:rFonts w:asciiTheme="minorHAnsi" w:hAnsiTheme="minorHAnsi" w:cstheme="minorHAnsi"/>
          <w:bCs/>
          <w:sz w:val="20"/>
          <w:szCs w:val="20"/>
        </w:rPr>
        <w:t>Councillor Mr N Sladden signed his Dispensation request form as a tax local payer.</w:t>
      </w:r>
    </w:p>
    <w:p w14:paraId="105CBE45" w14:textId="1DE175B5" w:rsidR="008069FF" w:rsidRPr="00042925" w:rsidRDefault="00ED31B9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042925">
        <w:rPr>
          <w:rFonts w:asciiTheme="minorHAnsi" w:hAnsiTheme="minorHAnsi" w:cstheme="minorHAnsi"/>
          <w:b/>
          <w:sz w:val="28"/>
        </w:rPr>
        <w:t>5</w:t>
      </w:r>
      <w:r w:rsidR="0034642B" w:rsidRPr="00042925">
        <w:rPr>
          <w:rFonts w:asciiTheme="minorHAnsi" w:hAnsiTheme="minorHAnsi" w:cstheme="minorHAnsi"/>
          <w:b/>
          <w:sz w:val="28"/>
        </w:rPr>
        <w:t>6</w:t>
      </w:r>
      <w:r w:rsidRPr="00042925">
        <w:rPr>
          <w:rFonts w:asciiTheme="minorHAnsi" w:hAnsiTheme="minorHAnsi" w:cstheme="minorHAnsi"/>
          <w:b/>
          <w:sz w:val="28"/>
        </w:rPr>
        <w:t xml:space="preserve">  </w:t>
      </w:r>
      <w:r w:rsidRPr="00042925">
        <w:rPr>
          <w:rFonts w:asciiTheme="minorHAnsi" w:hAnsiTheme="minorHAnsi" w:cstheme="minorHAnsi"/>
          <w:b/>
          <w:sz w:val="16"/>
          <w:szCs w:val="16"/>
        </w:rPr>
        <w:t>25-26.</w:t>
      </w:r>
      <w:r w:rsidRPr="00042925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042925">
        <w:rPr>
          <w:rFonts w:asciiTheme="minorHAnsi" w:hAnsiTheme="minorHAnsi" w:cstheme="minorHAnsi"/>
          <w:b/>
          <w:sz w:val="28"/>
          <w:u w:val="single"/>
        </w:rPr>
        <w:t>Public Forum</w:t>
      </w:r>
      <w:r w:rsidR="008069FF" w:rsidRPr="00042925">
        <w:rPr>
          <w:rFonts w:asciiTheme="minorHAnsi" w:hAnsiTheme="minorHAnsi" w:cstheme="minorHAnsi"/>
          <w:b/>
          <w:sz w:val="28"/>
        </w:rPr>
        <w:t xml:space="preserve">:  </w:t>
      </w:r>
      <w:r w:rsidR="008069FF" w:rsidRPr="00042925">
        <w:rPr>
          <w:rFonts w:asciiTheme="minorHAnsi" w:hAnsiTheme="minorHAnsi" w:cstheme="minorHAnsi"/>
          <w:bCs/>
          <w:sz w:val="28"/>
        </w:rPr>
        <w:t>( 5 min per person only )</w:t>
      </w:r>
      <w:r w:rsidR="008069FF" w:rsidRPr="00042925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0FC03F4" w14:textId="51C4A58D" w:rsidR="008069FF" w:rsidRPr="00220817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20817">
        <w:rPr>
          <w:rFonts w:asciiTheme="minorHAnsi" w:hAnsiTheme="minorHAnsi" w:cstheme="minorHAnsi"/>
          <w:bCs/>
          <w:sz w:val="20"/>
          <w:szCs w:val="20"/>
        </w:rPr>
        <w:tab/>
      </w:r>
      <w:r w:rsidR="00F81CB0" w:rsidRPr="0022081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20817">
        <w:rPr>
          <w:rFonts w:asciiTheme="minorHAnsi" w:hAnsiTheme="minorHAnsi" w:cstheme="minorHAnsi"/>
          <w:bCs/>
          <w:sz w:val="20"/>
          <w:szCs w:val="20"/>
        </w:rPr>
        <w:t xml:space="preserve">Councillors, Guests, visiting Ward/County Councillors and questions/statements from members of the public.  </w:t>
      </w:r>
    </w:p>
    <w:p w14:paraId="3B18D7FE" w14:textId="5E43E236" w:rsidR="008E5AD6" w:rsidRPr="00220817" w:rsidRDefault="008E5AD6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20817">
        <w:rPr>
          <w:rFonts w:asciiTheme="minorHAnsi" w:hAnsiTheme="minorHAnsi" w:cstheme="minorHAnsi"/>
          <w:bCs/>
          <w:sz w:val="20"/>
          <w:szCs w:val="20"/>
        </w:rPr>
        <w:tab/>
        <w:t xml:space="preserve"> Ward Councillor Mr P Shaw reported: The new administration is working hard on the new ‘Local Plan’ - which </w:t>
      </w:r>
    </w:p>
    <w:p w14:paraId="4C8B2A15" w14:textId="77777777" w:rsidR="008E5AD6" w:rsidRPr="00220817" w:rsidRDefault="008E5AD6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20817">
        <w:rPr>
          <w:rFonts w:asciiTheme="minorHAnsi" w:hAnsiTheme="minorHAnsi" w:cstheme="minorHAnsi"/>
          <w:bCs/>
          <w:sz w:val="20"/>
          <w:szCs w:val="20"/>
        </w:rPr>
        <w:tab/>
        <w:t xml:space="preserve"> was ignored by the last administration – local objections to planning will need to be very strong to be acceptable </w:t>
      </w:r>
    </w:p>
    <w:p w14:paraId="01F9DF93" w14:textId="6CA022A2" w:rsidR="008E5AD6" w:rsidRPr="00220817" w:rsidRDefault="008E5AD6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20817">
        <w:rPr>
          <w:rFonts w:asciiTheme="minorHAnsi" w:hAnsiTheme="minorHAnsi" w:cstheme="minorHAnsi"/>
          <w:bCs/>
          <w:sz w:val="20"/>
          <w:szCs w:val="20"/>
        </w:rPr>
        <w:tab/>
        <w:t xml:space="preserve"> – the ‘Locality Fund’ has been approved for new heaters in the Pavilion.</w:t>
      </w:r>
    </w:p>
    <w:p w14:paraId="6F308BE4" w14:textId="235D5B51" w:rsidR="008069FF" w:rsidRPr="00220817" w:rsidRDefault="00ED31B9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bookmarkStart w:id="1" w:name="_Hlk205196497"/>
      <w:proofErr w:type="gramStart"/>
      <w:r w:rsidRPr="00220817">
        <w:rPr>
          <w:rFonts w:asciiTheme="minorHAnsi" w:hAnsiTheme="minorHAnsi" w:cstheme="minorHAnsi"/>
          <w:b/>
          <w:sz w:val="28"/>
        </w:rPr>
        <w:t>5</w:t>
      </w:r>
      <w:r w:rsidR="0034642B" w:rsidRPr="00220817">
        <w:rPr>
          <w:rFonts w:asciiTheme="minorHAnsi" w:hAnsiTheme="minorHAnsi" w:cstheme="minorHAnsi"/>
          <w:b/>
          <w:sz w:val="28"/>
        </w:rPr>
        <w:t>7</w:t>
      </w:r>
      <w:r w:rsidRPr="00220817">
        <w:rPr>
          <w:rFonts w:asciiTheme="minorHAnsi" w:hAnsiTheme="minorHAnsi" w:cstheme="minorHAnsi"/>
          <w:b/>
          <w:sz w:val="28"/>
        </w:rPr>
        <w:t xml:space="preserve">  </w:t>
      </w:r>
      <w:r w:rsidRPr="00220817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Pr="00220817">
        <w:rPr>
          <w:rFonts w:asciiTheme="minorHAnsi" w:hAnsiTheme="minorHAnsi" w:cstheme="minorHAnsi"/>
          <w:b/>
          <w:sz w:val="16"/>
          <w:szCs w:val="16"/>
        </w:rPr>
        <w:t>-26.</w:t>
      </w:r>
      <w:r w:rsidRPr="00220817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220817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8069FF" w:rsidRPr="0022081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5</w:t>
      </w:r>
      <w:r w:rsidR="008069FF" w:rsidRPr="0022081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8069FF" w:rsidRPr="0022081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June 2025.</w:t>
      </w:r>
    </w:p>
    <w:p w14:paraId="397F8851" w14:textId="58196772" w:rsidR="00757F2D" w:rsidRPr="00176734" w:rsidRDefault="00757F2D" w:rsidP="00757F2D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220817">
        <w:rPr>
          <w:rFonts w:asciiTheme="minorHAnsi" w:hAnsiTheme="minorHAnsi" w:cstheme="minorHAnsi"/>
          <w:sz w:val="20"/>
          <w:szCs w:val="20"/>
        </w:rPr>
        <w:tab/>
      </w:r>
      <w:r w:rsidRPr="00220817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C94BCD" w:rsidRPr="00220817">
        <w:rPr>
          <w:rFonts w:asciiTheme="minorHAnsi" w:hAnsiTheme="minorHAnsi" w:cstheme="minorHAnsi"/>
          <w:sz w:val="20"/>
          <w:szCs w:val="20"/>
        </w:rPr>
        <w:t xml:space="preserve"> </w:t>
      </w:r>
      <w:r w:rsidRPr="00220817">
        <w:rPr>
          <w:rFonts w:asciiTheme="minorHAnsi" w:hAnsiTheme="minorHAnsi"/>
          <w:sz w:val="20"/>
          <w:szCs w:val="20"/>
        </w:rPr>
        <w:t xml:space="preserve">The Minutes were Resolved agreed with a correction to a typo </w:t>
      </w:r>
      <w:r w:rsidRPr="00150EB5">
        <w:rPr>
          <w:rFonts w:asciiTheme="minorHAnsi" w:hAnsiTheme="minorHAnsi"/>
          <w:sz w:val="20"/>
          <w:szCs w:val="20"/>
        </w:rPr>
        <w:t>under Minute 48-1/iii: to read ‘Bowen’.</w:t>
      </w:r>
    </w:p>
    <w:p w14:paraId="6C9D535B" w14:textId="61A274C7" w:rsidR="00757F2D" w:rsidRPr="00176734" w:rsidRDefault="00757F2D" w:rsidP="00757F2D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176734">
        <w:rPr>
          <w:rFonts w:asciiTheme="minorHAnsi" w:hAnsiTheme="minorHAnsi"/>
          <w:sz w:val="20"/>
          <w:szCs w:val="20"/>
        </w:rPr>
        <w:tab/>
        <w:t xml:space="preserve">    </w:t>
      </w:r>
      <w:bookmarkStart w:id="2" w:name="_Hlk81560259"/>
      <w:r w:rsidR="00C94BCD">
        <w:rPr>
          <w:rFonts w:asciiTheme="minorHAnsi" w:hAnsiTheme="minorHAnsi"/>
          <w:sz w:val="20"/>
          <w:szCs w:val="20"/>
        </w:rPr>
        <w:t xml:space="preserve"> </w:t>
      </w:r>
      <w:r w:rsidRPr="00176734">
        <w:rPr>
          <w:rFonts w:eastAsia="Calibri" w:cstheme="minorHAnsi"/>
          <w:sz w:val="20"/>
          <w:szCs w:val="20"/>
        </w:rPr>
        <w:t xml:space="preserve">Proposed by Councillors: </w:t>
      </w:r>
      <w:r w:rsidRPr="00176734">
        <w:rPr>
          <w:rFonts w:asciiTheme="minorHAnsi" w:hAnsiTheme="minorHAnsi" w:cstheme="minorHAnsi"/>
          <w:sz w:val="20"/>
          <w:szCs w:val="20"/>
        </w:rPr>
        <w:t>Mrs C Lingley</w:t>
      </w:r>
      <w:r w:rsidRPr="00176734">
        <w:rPr>
          <w:rFonts w:eastAsia="Calibri" w:cstheme="minorHAnsi"/>
          <w:sz w:val="20"/>
          <w:szCs w:val="20"/>
        </w:rPr>
        <w:t xml:space="preserve">, seconded by </w:t>
      </w:r>
      <w:r>
        <w:rPr>
          <w:rFonts w:eastAsia="Calibri" w:cstheme="minorHAnsi"/>
          <w:sz w:val="20"/>
          <w:szCs w:val="20"/>
        </w:rPr>
        <w:t>Ms E Lingley</w:t>
      </w:r>
      <w:r w:rsidRPr="00176734">
        <w:rPr>
          <w:rFonts w:eastAsia="Calibri" w:cstheme="minorHAnsi"/>
          <w:sz w:val="20"/>
          <w:szCs w:val="20"/>
        </w:rPr>
        <w:t xml:space="preserve"> and agreed by all.</w:t>
      </w:r>
    </w:p>
    <w:bookmarkEnd w:id="2"/>
    <w:p w14:paraId="6A93B248" w14:textId="3066D381" w:rsidR="00757F2D" w:rsidRPr="00176734" w:rsidRDefault="00757F2D" w:rsidP="00757F2D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176734">
        <w:rPr>
          <w:rFonts w:asciiTheme="minorHAnsi" w:hAnsiTheme="minorHAnsi"/>
          <w:sz w:val="20"/>
          <w:szCs w:val="20"/>
        </w:rPr>
        <w:tab/>
      </w:r>
      <w:r w:rsidRPr="00176734">
        <w:rPr>
          <w:rFonts w:asciiTheme="minorHAnsi" w:hAnsiTheme="minorHAnsi"/>
          <w:sz w:val="20"/>
          <w:szCs w:val="20"/>
        </w:rPr>
        <w:tab/>
        <w:t xml:space="preserve"> </w:t>
      </w:r>
      <w:r w:rsidRPr="00176734">
        <w:rPr>
          <w:rFonts w:asciiTheme="minorHAnsi" w:hAnsiTheme="minorHAnsi"/>
          <w:sz w:val="20"/>
          <w:szCs w:val="20"/>
        </w:rPr>
        <w:tab/>
      </w:r>
      <w:r w:rsidR="00C94BCD">
        <w:rPr>
          <w:rFonts w:asciiTheme="minorHAnsi" w:hAnsiTheme="minorHAnsi"/>
          <w:sz w:val="20"/>
          <w:szCs w:val="20"/>
        </w:rPr>
        <w:t xml:space="preserve"> </w:t>
      </w:r>
      <w:r w:rsidRPr="00176734">
        <w:rPr>
          <w:rFonts w:asciiTheme="minorHAnsi" w:hAnsiTheme="minorHAnsi"/>
          <w:sz w:val="20"/>
          <w:szCs w:val="20"/>
        </w:rPr>
        <w:t>The Chairman signed the Minutes as a true record.</w:t>
      </w:r>
    </w:p>
    <w:p w14:paraId="54828453" w14:textId="3A26AD10" w:rsidR="008069FF" w:rsidRPr="00757F2D" w:rsidRDefault="00ED31B9" w:rsidP="00757F2D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proofErr w:type="gramStart"/>
      <w:r w:rsidRPr="00757F2D">
        <w:rPr>
          <w:rFonts w:asciiTheme="minorHAnsi" w:hAnsiTheme="minorHAnsi" w:cstheme="minorHAnsi"/>
          <w:b/>
          <w:sz w:val="28"/>
        </w:rPr>
        <w:t>5</w:t>
      </w:r>
      <w:r w:rsidR="0034642B" w:rsidRPr="00757F2D">
        <w:rPr>
          <w:rFonts w:asciiTheme="minorHAnsi" w:hAnsiTheme="minorHAnsi" w:cstheme="minorHAnsi"/>
          <w:b/>
          <w:sz w:val="28"/>
        </w:rPr>
        <w:t>8</w:t>
      </w:r>
      <w:r w:rsidRPr="00757F2D">
        <w:rPr>
          <w:rFonts w:asciiTheme="minorHAnsi" w:hAnsiTheme="minorHAnsi" w:cstheme="minorHAnsi"/>
          <w:b/>
          <w:sz w:val="28"/>
        </w:rPr>
        <w:t xml:space="preserve">  </w:t>
      </w:r>
      <w:r w:rsidRPr="00757F2D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Pr="00757F2D">
        <w:rPr>
          <w:rFonts w:asciiTheme="minorHAnsi" w:hAnsiTheme="minorHAnsi" w:cstheme="minorHAnsi"/>
          <w:b/>
          <w:sz w:val="16"/>
          <w:szCs w:val="16"/>
        </w:rPr>
        <w:t>-26.</w:t>
      </w:r>
      <w:r w:rsidRPr="00757F2D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757F2D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8069FF" w:rsidRPr="00757F2D">
        <w:rPr>
          <w:rFonts w:asciiTheme="minorHAnsi" w:hAnsiTheme="minorHAnsi" w:cstheme="minorHAnsi"/>
          <w:sz w:val="28"/>
          <w:szCs w:val="28"/>
        </w:rPr>
        <w:t>:</w:t>
      </w:r>
      <w:r w:rsidR="008069FF" w:rsidRPr="00757F2D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8069FF" w:rsidRPr="00757F2D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8069FF" w:rsidRPr="00757F2D">
        <w:rPr>
          <w:rFonts w:asciiTheme="minorHAnsi" w:hAnsiTheme="minorHAnsi" w:cstheme="minorHAnsi"/>
          <w:sz w:val="20"/>
          <w:szCs w:val="20"/>
        </w:rPr>
        <w:t xml:space="preserve">not on the </w:t>
      </w:r>
      <w:proofErr w:type="gramStart"/>
      <w:r w:rsidR="008069FF" w:rsidRPr="00757F2D">
        <w:rPr>
          <w:rFonts w:asciiTheme="minorHAnsi" w:hAnsiTheme="minorHAnsi" w:cstheme="minorHAnsi"/>
          <w:sz w:val="20"/>
          <w:szCs w:val="20"/>
        </w:rPr>
        <w:t>Agenda</w:t>
      </w:r>
      <w:proofErr w:type="gramEnd"/>
      <w:r w:rsidR="008069FF" w:rsidRPr="00757F2D">
        <w:rPr>
          <w:rFonts w:asciiTheme="minorHAnsi" w:hAnsiTheme="minorHAnsi" w:cstheme="minorHAnsi"/>
          <w:sz w:val="20"/>
          <w:szCs w:val="20"/>
        </w:rPr>
        <w:t xml:space="preserve">)                          </w:t>
      </w:r>
    </w:p>
    <w:p w14:paraId="2E1B470F" w14:textId="58359534" w:rsidR="008069FF" w:rsidRPr="00757F2D" w:rsidRDefault="008069FF" w:rsidP="00ED31B9">
      <w:pPr>
        <w:tabs>
          <w:tab w:val="left" w:pos="851"/>
        </w:tabs>
        <w:spacing w:after="0" w:line="240" w:lineRule="auto"/>
        <w:rPr>
          <w:rFonts w:cs="Calibri"/>
          <w:bCs/>
        </w:rPr>
      </w:pPr>
      <w:r w:rsidRPr="00757F2D">
        <w:rPr>
          <w:rFonts w:cs="Calibri"/>
        </w:rPr>
        <w:tab/>
      </w:r>
      <w:r w:rsidR="00F81CB0" w:rsidRPr="00757F2D">
        <w:rPr>
          <w:rFonts w:cs="Calibri"/>
        </w:rPr>
        <w:t xml:space="preserve"> </w:t>
      </w:r>
      <w:r w:rsidRPr="00757F2D">
        <w:rPr>
          <w:rFonts w:cs="Calibri"/>
        </w:rPr>
        <w:t xml:space="preserve"> </w:t>
      </w:r>
      <w:r w:rsidRPr="00757F2D">
        <w:rPr>
          <w:rFonts w:cs="Calibri"/>
          <w:sz w:val="20"/>
          <w:szCs w:val="20"/>
        </w:rPr>
        <w:t xml:space="preserve">Item: </w:t>
      </w:r>
      <w:r w:rsidR="00757F2D" w:rsidRPr="00757F2D">
        <w:rPr>
          <w:rFonts w:cs="Calibri"/>
          <w:sz w:val="20"/>
          <w:szCs w:val="20"/>
        </w:rPr>
        <w:t xml:space="preserve"> None.</w:t>
      </w:r>
    </w:p>
    <w:p w14:paraId="6781DB4B" w14:textId="7ACA7FBA" w:rsidR="008069FF" w:rsidRPr="00E2203B" w:rsidRDefault="008069FF" w:rsidP="00ED31B9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r w:rsidRPr="00E220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EC4E1" wp14:editId="37B3E426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A3E57" w14:textId="77777777" w:rsidR="008069FF" w:rsidRDefault="008069FF" w:rsidP="008069FF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EC4E1" id="Text Box 8" o:spid="_x0000_s1028" type="#_x0000_t202" style="position:absolute;margin-left:-80.55pt;margin-top:17.05pt;width:18pt;height:3.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d5d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MN9RF5o7wamj0JRJgPiA6ejA7wJ2cjHU/F/Y+tQMVZ/8HSkK6Wq1W8&#10;tuSQgIIcPM/U5xlhJUFVPHA2m7dhvtCtQ9N2xDSvxcINDVabpPDU1aF9OpAk/HDM8QLP/VR1+uU2&#10;v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vX3eX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0A3A3E57" w14:textId="77777777" w:rsidR="008069FF" w:rsidRDefault="008069FF" w:rsidP="008069FF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ED31B9" w:rsidRPr="00E2203B">
        <w:rPr>
          <w:rFonts w:asciiTheme="minorHAnsi" w:hAnsiTheme="minorHAnsi" w:cstheme="minorHAnsi"/>
          <w:b/>
          <w:sz w:val="28"/>
        </w:rPr>
        <w:t>5</w:t>
      </w:r>
      <w:r w:rsidR="0034642B" w:rsidRPr="00E2203B">
        <w:rPr>
          <w:rFonts w:asciiTheme="minorHAnsi" w:hAnsiTheme="minorHAnsi" w:cstheme="minorHAnsi"/>
          <w:b/>
          <w:sz w:val="28"/>
        </w:rPr>
        <w:t>9</w:t>
      </w:r>
      <w:r w:rsidR="00ED31B9" w:rsidRPr="00E2203B">
        <w:rPr>
          <w:rFonts w:asciiTheme="minorHAnsi" w:hAnsiTheme="minorHAnsi" w:cstheme="minorHAnsi"/>
          <w:b/>
          <w:sz w:val="28"/>
        </w:rPr>
        <w:t xml:space="preserve">  </w:t>
      </w:r>
      <w:r w:rsidR="00ED31B9" w:rsidRPr="00E2203B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E2203B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E2203B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Pr="00E2203B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E2203B">
        <w:rPr>
          <w:rFonts w:asciiTheme="minorHAnsi" w:eastAsia="Calibri" w:hAnsiTheme="minorHAnsi" w:cstheme="minorHAnsi"/>
          <w:b/>
          <w:sz w:val="28"/>
        </w:rPr>
        <w:t>:</w:t>
      </w:r>
      <w:r w:rsidRPr="00E2203B">
        <w:rPr>
          <w:rFonts w:asciiTheme="minorHAnsi" w:eastAsia="Calibri" w:hAnsiTheme="minorHAnsi" w:cstheme="minorHAnsi"/>
          <w:b/>
          <w:sz w:val="20"/>
        </w:rPr>
        <w:tab/>
      </w:r>
    </w:p>
    <w:p w14:paraId="7BC6CC12" w14:textId="7178428C" w:rsidR="008069FF" w:rsidRPr="00E2203B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E2203B">
        <w:rPr>
          <w:rFonts w:asciiTheme="minorHAnsi" w:eastAsia="Calibri" w:hAnsiTheme="minorHAnsi" w:cstheme="minorHAnsi"/>
          <w:sz w:val="20"/>
          <w:szCs w:val="20"/>
        </w:rPr>
        <w:tab/>
      </w:r>
      <w:r w:rsidR="00F81CB0" w:rsidRPr="00E2203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E2203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148FCA19" w14:textId="7B94A8A4" w:rsidR="008069FF" w:rsidRPr="00E2203B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E2203B">
        <w:rPr>
          <w:rFonts w:asciiTheme="minorHAnsi" w:eastAsia="Calibri" w:hAnsiTheme="minorHAnsi" w:cstheme="minorHAnsi"/>
          <w:sz w:val="20"/>
          <w:szCs w:val="20"/>
        </w:rPr>
        <w:tab/>
      </w:r>
      <w:r w:rsidR="00F81CB0" w:rsidRPr="00E2203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E2203B" w:rsidRPr="00E2203B">
        <w:rPr>
          <w:rFonts w:asciiTheme="minorHAnsi" w:eastAsia="Calibri" w:hAnsiTheme="minorHAnsi" w:cstheme="minorHAnsi"/>
          <w:sz w:val="20"/>
          <w:szCs w:val="20"/>
        </w:rPr>
        <w:t xml:space="preserve">The Clerk has received the </w:t>
      </w:r>
      <w:r w:rsidR="00E2203B">
        <w:rPr>
          <w:rFonts w:asciiTheme="minorHAnsi" w:eastAsia="Calibri" w:hAnsiTheme="minorHAnsi" w:cstheme="minorHAnsi"/>
          <w:sz w:val="20"/>
          <w:szCs w:val="20"/>
        </w:rPr>
        <w:t xml:space="preserve">meeting </w:t>
      </w:r>
      <w:r w:rsidR="00E2203B" w:rsidRPr="00E2203B">
        <w:rPr>
          <w:rFonts w:asciiTheme="minorHAnsi" w:eastAsia="Calibri" w:hAnsiTheme="minorHAnsi" w:cstheme="minorHAnsi"/>
          <w:sz w:val="20"/>
          <w:szCs w:val="20"/>
        </w:rPr>
        <w:t>Agenda and last Minutes and signed Financial Statements.</w:t>
      </w: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: </w:t>
      </w:r>
    </w:p>
    <w:p w14:paraId="6B48E8C9" w14:textId="0D1B0BD7" w:rsidR="008069FF" w:rsidRPr="00757F2D" w:rsidRDefault="0034642B" w:rsidP="00ED31B9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proofErr w:type="gramStart"/>
      <w:r w:rsidRPr="00E2203B">
        <w:rPr>
          <w:rFonts w:asciiTheme="minorHAnsi" w:hAnsiTheme="minorHAnsi" w:cstheme="minorHAnsi"/>
          <w:b/>
          <w:sz w:val="28"/>
        </w:rPr>
        <w:t>60</w:t>
      </w:r>
      <w:r w:rsidR="00ED31B9" w:rsidRPr="00757F2D">
        <w:rPr>
          <w:rFonts w:asciiTheme="minorHAnsi" w:hAnsiTheme="minorHAnsi" w:cstheme="minorHAnsi"/>
          <w:b/>
          <w:sz w:val="28"/>
        </w:rPr>
        <w:t xml:space="preserve">  </w:t>
      </w:r>
      <w:r w:rsidR="00ED31B9" w:rsidRPr="00757F2D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757F2D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757F2D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The PKF-L Audit Commission </w:t>
      </w:r>
      <w:proofErr w:type="gramStart"/>
      <w:r w:rsidR="008069FF"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>required .</w:t>
      </w:r>
      <w:proofErr w:type="gramEnd"/>
      <w:r w:rsidR="008069FF"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>GOV.UK email Domain</w:t>
      </w:r>
    </w:p>
    <w:p w14:paraId="671760B3" w14:textId="0644DD61" w:rsidR="008069FF" w:rsidRPr="00757F2D" w:rsidRDefault="008069FF" w:rsidP="00ED31B9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57F2D">
        <w:rPr>
          <w:rFonts w:asciiTheme="minorHAnsi" w:hAnsiTheme="minorHAnsi" w:cstheme="minorHAnsi"/>
          <w:bCs/>
          <w:sz w:val="20"/>
          <w:szCs w:val="20"/>
        </w:rPr>
        <w:t xml:space="preserve"> i</w:t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="00C94BC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57F2D">
        <w:rPr>
          <w:rFonts w:asciiTheme="minorHAnsi" w:hAnsiTheme="minorHAnsi" w:cstheme="minorHAnsi"/>
          <w:bCs/>
          <w:sz w:val="20"/>
          <w:szCs w:val="20"/>
        </w:rPr>
        <w:t xml:space="preserve">The Clerk’s report re: his research has revealed that the best suited </w:t>
      </w:r>
      <w:proofErr w:type="gramStart"/>
      <w:r w:rsidRPr="00757F2D">
        <w:rPr>
          <w:rFonts w:asciiTheme="minorHAnsi" w:hAnsiTheme="minorHAnsi" w:cstheme="minorHAnsi"/>
          <w:bCs/>
          <w:sz w:val="20"/>
          <w:szCs w:val="20"/>
        </w:rPr>
        <w:t>( .</w:t>
      </w:r>
      <w:proofErr w:type="gramEnd"/>
      <w:r w:rsidRPr="00757F2D">
        <w:rPr>
          <w:rFonts w:asciiTheme="minorHAnsi" w:hAnsiTheme="minorHAnsi" w:cstheme="minorHAnsi"/>
          <w:bCs/>
          <w:sz w:val="20"/>
          <w:szCs w:val="20"/>
        </w:rPr>
        <w:t>gov.uk ) update is ‘Parish Online’.</w:t>
      </w:r>
    </w:p>
    <w:p w14:paraId="06E5B2A2" w14:textId="1AED86FE" w:rsidR="008069FF" w:rsidRPr="006B1DF7" w:rsidRDefault="008069FF" w:rsidP="00ED31B9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="00C94BC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B1DF7">
        <w:rPr>
          <w:rFonts w:asciiTheme="minorHAnsi" w:hAnsiTheme="minorHAnsi" w:cstheme="minorHAnsi"/>
          <w:bCs/>
          <w:sz w:val="20"/>
          <w:szCs w:val="20"/>
        </w:rPr>
        <w:t>A free ‘</w:t>
      </w:r>
      <w:hyperlink r:id="rId5" w:history="1">
        <w:r w:rsidR="00FF0B23" w:rsidRPr="006B1DF7">
          <w:rPr>
            <w:rStyle w:val="Hyperlink"/>
            <w:rFonts w:asciiTheme="minorHAnsi" w:hAnsiTheme="minorHAnsi" w:cstheme="minorHAnsi"/>
            <w:bCs/>
            <w:color w:val="auto"/>
            <w:sz w:val="20"/>
            <w:szCs w:val="20"/>
          </w:rPr>
          <w:t>clerk@stambridge-pc.guv.uk</w:t>
        </w:r>
      </w:hyperlink>
      <w:r w:rsidRPr="006B1DF7">
        <w:rPr>
          <w:rFonts w:asciiTheme="minorHAnsi" w:hAnsiTheme="minorHAnsi" w:cstheme="minorHAnsi"/>
          <w:bCs/>
          <w:sz w:val="20"/>
          <w:szCs w:val="20"/>
          <w:u w:val="single"/>
        </w:rPr>
        <w:t xml:space="preserve"> domain’</w:t>
      </w:r>
      <w:r w:rsidRPr="006B1DF7">
        <w:rPr>
          <w:rFonts w:asciiTheme="minorHAnsi" w:hAnsiTheme="minorHAnsi" w:cstheme="minorHAnsi"/>
          <w:bCs/>
          <w:sz w:val="20"/>
          <w:szCs w:val="20"/>
        </w:rPr>
        <w:t xml:space="preserve"> is offered initially with the ‘Councillors .gov .</w:t>
      </w:r>
      <w:proofErr w:type="spellStart"/>
      <w:r w:rsidRPr="006B1DF7">
        <w:rPr>
          <w:rFonts w:asciiTheme="minorHAnsi" w:hAnsiTheme="minorHAnsi" w:cstheme="minorHAnsi"/>
          <w:bCs/>
          <w:sz w:val="20"/>
          <w:szCs w:val="20"/>
        </w:rPr>
        <w:t>uk</w:t>
      </w:r>
      <w:proofErr w:type="spellEnd"/>
      <w:r w:rsidRPr="006B1DF7">
        <w:rPr>
          <w:rFonts w:asciiTheme="minorHAnsi" w:hAnsiTheme="minorHAnsi" w:cstheme="minorHAnsi"/>
          <w:bCs/>
          <w:sz w:val="20"/>
          <w:szCs w:val="20"/>
        </w:rPr>
        <w:t xml:space="preserve">’ addresses </w:t>
      </w:r>
    </w:p>
    <w:p w14:paraId="3502B124" w14:textId="25606CF5" w:rsidR="008069FF" w:rsidRPr="006B1DF7" w:rsidRDefault="008069FF" w:rsidP="00ED31B9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B1DF7">
        <w:rPr>
          <w:rFonts w:asciiTheme="minorHAnsi" w:hAnsiTheme="minorHAnsi" w:cstheme="minorHAnsi"/>
          <w:bCs/>
          <w:sz w:val="20"/>
          <w:szCs w:val="20"/>
        </w:rPr>
        <w:tab/>
      </w:r>
      <w:r w:rsidRPr="006B1DF7">
        <w:rPr>
          <w:rFonts w:asciiTheme="minorHAnsi" w:hAnsiTheme="minorHAnsi" w:cstheme="minorHAnsi"/>
          <w:bCs/>
          <w:sz w:val="20"/>
          <w:szCs w:val="20"/>
        </w:rPr>
        <w:tab/>
      </w:r>
      <w:r w:rsidR="00C94BCD" w:rsidRPr="006B1DF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B1DF7">
        <w:rPr>
          <w:rFonts w:asciiTheme="minorHAnsi" w:hAnsiTheme="minorHAnsi" w:cstheme="minorHAnsi"/>
          <w:bCs/>
          <w:sz w:val="20"/>
          <w:szCs w:val="20"/>
        </w:rPr>
        <w:t>following at a final cost of £260 per year.</w:t>
      </w:r>
    </w:p>
    <w:p w14:paraId="43528613" w14:textId="2C188A42" w:rsidR="008069FF" w:rsidRPr="00757F2D" w:rsidRDefault="008069FF" w:rsidP="00ED31B9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57F2D">
        <w:rPr>
          <w:rFonts w:asciiTheme="minorHAnsi" w:hAnsiTheme="minorHAnsi" w:cstheme="minorHAnsi"/>
          <w:bCs/>
          <w:sz w:val="20"/>
          <w:szCs w:val="20"/>
        </w:rPr>
        <w:t xml:space="preserve"> ii</w:t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="00C94BC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57F2D">
        <w:rPr>
          <w:rFonts w:asciiTheme="minorHAnsi" w:hAnsiTheme="minorHAnsi" w:cstheme="minorHAnsi"/>
          <w:bCs/>
          <w:sz w:val="20"/>
          <w:szCs w:val="20"/>
        </w:rPr>
        <w:t>Councillors discuss</w:t>
      </w:r>
      <w:r w:rsidR="00FF0B23">
        <w:rPr>
          <w:rFonts w:asciiTheme="minorHAnsi" w:hAnsiTheme="minorHAnsi" w:cstheme="minorHAnsi"/>
          <w:bCs/>
          <w:sz w:val="20"/>
          <w:szCs w:val="20"/>
        </w:rPr>
        <w:t xml:space="preserve">ed and </w:t>
      </w:r>
      <w:r w:rsidRPr="00757F2D">
        <w:rPr>
          <w:rFonts w:asciiTheme="minorHAnsi" w:hAnsiTheme="minorHAnsi" w:cstheme="minorHAnsi"/>
          <w:bCs/>
          <w:sz w:val="20"/>
          <w:szCs w:val="20"/>
        </w:rPr>
        <w:t>agree</w:t>
      </w:r>
      <w:r w:rsidR="006B1DF7">
        <w:rPr>
          <w:rFonts w:asciiTheme="minorHAnsi" w:hAnsiTheme="minorHAnsi" w:cstheme="minorHAnsi"/>
          <w:bCs/>
          <w:sz w:val="20"/>
          <w:szCs w:val="20"/>
        </w:rPr>
        <w:t>d</w:t>
      </w:r>
      <w:r w:rsidRPr="00757F2D">
        <w:rPr>
          <w:rFonts w:asciiTheme="minorHAnsi" w:hAnsiTheme="minorHAnsi" w:cstheme="minorHAnsi"/>
          <w:bCs/>
          <w:sz w:val="20"/>
          <w:szCs w:val="20"/>
        </w:rPr>
        <w:t xml:space="preserve"> to take up </w:t>
      </w:r>
      <w:r w:rsidR="00FF0B23">
        <w:rPr>
          <w:rFonts w:asciiTheme="minorHAnsi" w:hAnsiTheme="minorHAnsi" w:cstheme="minorHAnsi"/>
          <w:bCs/>
          <w:sz w:val="20"/>
          <w:szCs w:val="20"/>
        </w:rPr>
        <w:t>the</w:t>
      </w:r>
      <w:r w:rsidR="00FF0B23" w:rsidRPr="00757F2D">
        <w:rPr>
          <w:rFonts w:asciiTheme="minorHAnsi" w:hAnsiTheme="minorHAnsi" w:cstheme="minorHAnsi"/>
          <w:bCs/>
          <w:sz w:val="20"/>
          <w:szCs w:val="20"/>
        </w:rPr>
        <w:t xml:space="preserve"> free ‘</w:t>
      </w:r>
      <w:hyperlink r:id="rId6" w:history="1">
        <w:r w:rsidR="00FF0B23" w:rsidRPr="00FF0B23">
          <w:rPr>
            <w:rStyle w:val="Hyperlink"/>
            <w:rFonts w:asciiTheme="minorHAnsi" w:hAnsiTheme="minorHAnsi" w:cstheme="minorHAnsi"/>
            <w:bCs/>
            <w:color w:val="auto"/>
            <w:sz w:val="20"/>
            <w:szCs w:val="20"/>
          </w:rPr>
          <w:t>clerk@stambridge-pc.guv.uk</w:t>
        </w:r>
      </w:hyperlink>
      <w:r w:rsidR="00FF0B23" w:rsidRPr="00FF0B23">
        <w:rPr>
          <w:rFonts w:asciiTheme="minorHAnsi" w:hAnsiTheme="minorHAnsi" w:cstheme="minorHAnsi"/>
          <w:bCs/>
          <w:sz w:val="20"/>
          <w:szCs w:val="20"/>
          <w:u w:val="single"/>
        </w:rPr>
        <w:t xml:space="preserve"> domain’</w:t>
      </w:r>
    </w:p>
    <w:p w14:paraId="4FEE5221" w14:textId="6F2E239E" w:rsidR="008069FF" w:rsidRPr="00757F2D" w:rsidRDefault="008069FF" w:rsidP="00ED31B9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="00C94BC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57F2D">
        <w:rPr>
          <w:rFonts w:asciiTheme="minorHAnsi" w:hAnsiTheme="minorHAnsi" w:cstheme="minorHAnsi"/>
          <w:bCs/>
          <w:sz w:val="20"/>
          <w:szCs w:val="20"/>
        </w:rPr>
        <w:t xml:space="preserve">Proposed by Councillors: </w:t>
      </w:r>
      <w:r w:rsidR="00757F2D" w:rsidRPr="00757F2D">
        <w:rPr>
          <w:rFonts w:asciiTheme="minorHAnsi" w:hAnsiTheme="minorHAnsi" w:cstheme="minorHAnsi"/>
          <w:bCs/>
          <w:sz w:val="20"/>
          <w:szCs w:val="20"/>
        </w:rPr>
        <w:t>Mr P Shaw</w:t>
      </w:r>
      <w:r w:rsidRPr="00757F2D">
        <w:rPr>
          <w:rFonts w:asciiTheme="minorHAnsi" w:hAnsiTheme="minorHAnsi" w:cstheme="minorHAnsi"/>
          <w:bCs/>
          <w:sz w:val="20"/>
          <w:szCs w:val="20"/>
        </w:rPr>
        <w:t xml:space="preserve">, seconded by </w:t>
      </w:r>
      <w:r w:rsidR="00757F2D" w:rsidRPr="00757F2D">
        <w:rPr>
          <w:rFonts w:asciiTheme="minorHAnsi" w:hAnsiTheme="minorHAnsi" w:cstheme="minorHAnsi"/>
          <w:bCs/>
          <w:sz w:val="20"/>
          <w:szCs w:val="20"/>
        </w:rPr>
        <w:t>Ms E Lingley</w:t>
      </w:r>
      <w:r w:rsidRPr="00757F2D">
        <w:rPr>
          <w:rFonts w:asciiTheme="minorHAnsi" w:hAnsiTheme="minorHAnsi" w:cstheme="minorHAnsi"/>
          <w:bCs/>
          <w:sz w:val="20"/>
          <w:szCs w:val="20"/>
        </w:rPr>
        <w:t xml:space="preserve"> and agreed by all.</w:t>
      </w:r>
    </w:p>
    <w:p w14:paraId="04D1A3EB" w14:textId="3F9487E0" w:rsidR="008069FF" w:rsidRPr="00757F2D" w:rsidRDefault="0034642B" w:rsidP="00ED31B9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757F2D">
        <w:rPr>
          <w:rFonts w:asciiTheme="minorHAnsi" w:hAnsiTheme="minorHAnsi" w:cstheme="minorHAnsi"/>
          <w:b/>
          <w:sz w:val="28"/>
        </w:rPr>
        <w:t>6</w:t>
      </w:r>
      <w:r w:rsidR="00ED31B9" w:rsidRPr="00757F2D">
        <w:rPr>
          <w:rFonts w:asciiTheme="minorHAnsi" w:hAnsiTheme="minorHAnsi" w:cstheme="minorHAnsi"/>
          <w:b/>
          <w:sz w:val="28"/>
        </w:rPr>
        <w:t xml:space="preserve">1  </w:t>
      </w:r>
      <w:r w:rsidR="00ED31B9" w:rsidRPr="00757F2D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757F2D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757F2D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 w:rsidR="008069FF" w:rsidRPr="00757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98A1F5F" w14:textId="13A72603" w:rsidR="008069FF" w:rsidRPr="004E41AB" w:rsidRDefault="004E41AB" w:rsidP="00ED31B9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FF0B23" w:rsidRPr="004E41AB">
        <w:rPr>
          <w:rFonts w:cs="Calibri"/>
          <w:bCs/>
          <w:sz w:val="20"/>
          <w:szCs w:val="20"/>
        </w:rPr>
        <w:tab/>
        <w:t xml:space="preserve">    The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069FF" w:rsidRPr="004E41AB">
        <w:rPr>
          <w:rFonts w:asciiTheme="minorHAnsi" w:hAnsiTheme="minorHAnsi" w:cstheme="minorHAnsi"/>
          <w:sz w:val="20"/>
          <w:szCs w:val="20"/>
        </w:rPr>
        <w:t>SPC Financial and Metro Bank Statements ending 17</w:t>
      </w:r>
      <w:r w:rsidR="008069FF" w:rsidRPr="004E41AB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8069FF" w:rsidRPr="004E41AB">
        <w:rPr>
          <w:rFonts w:asciiTheme="minorHAnsi" w:hAnsiTheme="minorHAnsi" w:cstheme="minorHAnsi"/>
          <w:sz w:val="20"/>
          <w:szCs w:val="20"/>
        </w:rPr>
        <w:t xml:space="preserve"> July 2025</w:t>
      </w:r>
      <w:r w:rsidR="00FF0B23" w:rsidRPr="004E41AB">
        <w:rPr>
          <w:rFonts w:asciiTheme="minorHAnsi" w:hAnsiTheme="minorHAnsi" w:cstheme="minorHAnsi"/>
          <w:sz w:val="20"/>
          <w:szCs w:val="20"/>
        </w:rPr>
        <w:t xml:space="preserve"> were recorded.</w:t>
      </w:r>
    </w:p>
    <w:p w14:paraId="42E277C6" w14:textId="07AEE0CD" w:rsidR="008069FF" w:rsidRPr="004E41AB" w:rsidRDefault="004E41AB" w:rsidP="00ED31B9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="00FF0B23" w:rsidRPr="004E41AB">
        <w:rPr>
          <w:rFonts w:cs="Calibri"/>
          <w:bCs/>
          <w:sz w:val="20"/>
          <w:szCs w:val="20"/>
        </w:rPr>
        <w:tab/>
        <w:t xml:space="preserve">    The</w:t>
      </w:r>
      <w:r w:rsidR="00FF0B23" w:rsidRPr="004E41A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069FF" w:rsidRPr="004E41AB">
        <w:rPr>
          <w:rFonts w:asciiTheme="minorHAnsi" w:hAnsiTheme="minorHAnsi" w:cstheme="minorHAnsi"/>
          <w:sz w:val="20"/>
          <w:szCs w:val="20"/>
        </w:rPr>
        <w:t xml:space="preserve">Metro Bank and SPC statements </w:t>
      </w:r>
      <w:r>
        <w:rPr>
          <w:rFonts w:asciiTheme="minorHAnsi" w:hAnsiTheme="minorHAnsi" w:cstheme="minorHAnsi"/>
          <w:sz w:val="20"/>
          <w:szCs w:val="20"/>
        </w:rPr>
        <w:t>were</w:t>
      </w:r>
      <w:r w:rsidR="008069FF" w:rsidRPr="004E41AB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FF0B23" w:rsidRPr="004E41AB">
        <w:rPr>
          <w:rFonts w:asciiTheme="minorHAnsi" w:hAnsiTheme="minorHAnsi" w:cstheme="minorHAnsi"/>
          <w:sz w:val="20"/>
          <w:szCs w:val="20"/>
        </w:rPr>
        <w:t>Mrs C Lingley</w:t>
      </w:r>
      <w:r w:rsidR="008069FF" w:rsidRPr="004E41AB">
        <w:rPr>
          <w:rFonts w:asciiTheme="minorHAnsi" w:hAnsiTheme="minorHAnsi" w:cstheme="minorHAnsi"/>
          <w:sz w:val="20"/>
          <w:szCs w:val="20"/>
        </w:rPr>
        <w:t xml:space="preserve"> and </w:t>
      </w:r>
      <w:r w:rsidR="00FF0B23" w:rsidRPr="004E41AB">
        <w:rPr>
          <w:rFonts w:asciiTheme="minorHAnsi" w:hAnsiTheme="minorHAnsi" w:cstheme="minorHAnsi"/>
          <w:sz w:val="20"/>
          <w:szCs w:val="20"/>
        </w:rPr>
        <w:t>Ms E Lingley.</w:t>
      </w:r>
    </w:p>
    <w:p w14:paraId="0519AEF1" w14:textId="6F11F164" w:rsidR="008069FF" w:rsidRPr="004E41AB" w:rsidRDefault="004E41AB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ab/>
        <w:t>The Clerk’s report re: received PKF AGAR EX0227 review 2024-25</w:t>
      </w:r>
      <w:r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41A9522F" w14:textId="2F218786" w:rsidR="004E41AB" w:rsidRDefault="00220817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4E41AB">
        <w:rPr>
          <w:rFonts w:asciiTheme="minorHAnsi" w:hAnsiTheme="minorHAnsi" w:cstheme="minorHAnsi"/>
          <w:bCs/>
          <w:sz w:val="20"/>
          <w:szCs w:val="20"/>
        </w:rPr>
        <w:t>v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ab/>
        <w:t xml:space="preserve">The Clerk’s report re: claimed and received </w:t>
      </w:r>
      <w:bookmarkStart w:id="3" w:name="_Hlk203207214"/>
      <w:r w:rsidR="008069FF" w:rsidRPr="004E41AB">
        <w:rPr>
          <w:rFonts w:asciiTheme="minorHAnsi" w:hAnsiTheme="minorHAnsi" w:cstheme="minorHAnsi"/>
          <w:bCs/>
          <w:sz w:val="20"/>
          <w:szCs w:val="20"/>
        </w:rPr>
        <w:t>VAT126 from 1</w:t>
      </w:r>
      <w:r w:rsidR="008069FF" w:rsidRPr="004E41AB">
        <w:rPr>
          <w:rFonts w:asciiTheme="minorHAnsi" w:hAnsiTheme="minorHAnsi" w:cstheme="minorHAnsi"/>
          <w:bCs/>
          <w:sz w:val="20"/>
          <w:szCs w:val="20"/>
          <w:vertAlign w:val="superscript"/>
        </w:rPr>
        <w:t>st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 xml:space="preserve"> April 2023 to 31</w:t>
      </w:r>
      <w:r w:rsidR="008069FF" w:rsidRPr="004E41AB">
        <w:rPr>
          <w:rFonts w:asciiTheme="minorHAnsi" w:hAnsiTheme="minorHAnsi" w:cstheme="minorHAnsi"/>
          <w:bCs/>
          <w:sz w:val="20"/>
          <w:szCs w:val="20"/>
          <w:vertAlign w:val="superscript"/>
        </w:rPr>
        <w:t>st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 xml:space="preserve"> March 2025 @ £4,032.11</w:t>
      </w:r>
      <w:r w:rsidR="004E41AB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4558F605" w14:textId="1841E372" w:rsidR="008069FF" w:rsidRPr="004E41AB" w:rsidRDefault="004E41AB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was recorded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>.</w:t>
      </w:r>
      <w:bookmarkEnd w:id="3"/>
    </w:p>
    <w:p w14:paraId="75E5CFE2" w14:textId="0BDF48A5" w:rsidR="00ED34A9" w:rsidRPr="004E41AB" w:rsidRDefault="004E41AB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ab/>
        <w:t>The Clerk report</w:t>
      </w:r>
      <w:r w:rsidR="00ED34A9" w:rsidRPr="004E41AB">
        <w:rPr>
          <w:rFonts w:asciiTheme="minorHAnsi" w:hAnsiTheme="minorHAnsi" w:cstheme="minorHAnsi"/>
          <w:bCs/>
          <w:sz w:val="20"/>
          <w:szCs w:val="20"/>
        </w:rPr>
        <w:t>ed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 xml:space="preserve"> BT </w:t>
      </w:r>
      <w:r w:rsidR="00ED34A9" w:rsidRPr="004E41AB">
        <w:rPr>
          <w:rFonts w:asciiTheme="minorHAnsi" w:hAnsiTheme="minorHAnsi" w:cstheme="minorHAnsi"/>
          <w:bCs/>
          <w:sz w:val="20"/>
          <w:szCs w:val="20"/>
        </w:rPr>
        <w:t xml:space="preserve">have updated their position and have completed their closure of the Stambridge </w:t>
      </w:r>
    </w:p>
    <w:p w14:paraId="00E2E693" w14:textId="22DE16ED" w:rsidR="008069FF" w:rsidRPr="000E6DD1" w:rsidRDefault="00ED34A9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E6DD1">
        <w:rPr>
          <w:rFonts w:asciiTheme="minorHAnsi" w:hAnsiTheme="minorHAnsi" w:cstheme="minorHAnsi"/>
          <w:bCs/>
          <w:sz w:val="20"/>
          <w:szCs w:val="20"/>
        </w:rPr>
        <w:tab/>
        <w:t xml:space="preserve">account with the reimbursement of D/D funding to be </w:t>
      </w:r>
      <w:r w:rsidR="004E41AB" w:rsidRPr="000E6DD1">
        <w:rPr>
          <w:rFonts w:asciiTheme="minorHAnsi" w:hAnsiTheme="minorHAnsi" w:cstheme="minorHAnsi"/>
          <w:bCs/>
          <w:sz w:val="20"/>
          <w:szCs w:val="20"/>
        </w:rPr>
        <w:t xml:space="preserve">received </w:t>
      </w:r>
      <w:r w:rsidRPr="000E6DD1">
        <w:rPr>
          <w:rFonts w:asciiTheme="minorHAnsi" w:hAnsiTheme="minorHAnsi" w:cstheme="minorHAnsi"/>
          <w:bCs/>
          <w:sz w:val="20"/>
          <w:szCs w:val="20"/>
        </w:rPr>
        <w:t xml:space="preserve">on/by the </w:t>
      </w:r>
      <w:proofErr w:type="gramStart"/>
      <w:r w:rsidRPr="000E6DD1">
        <w:rPr>
          <w:rFonts w:asciiTheme="minorHAnsi" w:hAnsiTheme="minorHAnsi" w:cstheme="minorHAnsi"/>
          <w:bCs/>
          <w:sz w:val="20"/>
          <w:szCs w:val="20"/>
        </w:rPr>
        <w:t>27</w:t>
      </w:r>
      <w:r w:rsidRPr="000E6DD1">
        <w:rPr>
          <w:rFonts w:asciiTheme="minorHAnsi" w:hAnsiTheme="minorHAnsi" w:cstheme="minorHAnsi"/>
          <w:bCs/>
          <w:sz w:val="20"/>
          <w:szCs w:val="20"/>
          <w:vertAlign w:val="superscript"/>
        </w:rPr>
        <w:t>th</w:t>
      </w:r>
      <w:proofErr w:type="gramEnd"/>
      <w:r w:rsidRPr="000E6DD1">
        <w:rPr>
          <w:rFonts w:asciiTheme="minorHAnsi" w:hAnsiTheme="minorHAnsi" w:cstheme="minorHAnsi"/>
          <w:bCs/>
          <w:sz w:val="20"/>
          <w:szCs w:val="20"/>
        </w:rPr>
        <w:t xml:space="preserve"> July 25.</w:t>
      </w:r>
    </w:p>
    <w:p w14:paraId="1BB45731" w14:textId="6DD52EED" w:rsidR="008069FF" w:rsidRPr="004E41AB" w:rsidRDefault="004E41AB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lastRenderedPageBreak/>
        <w:t>vi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ab/>
        <w:t xml:space="preserve">A letter authorising the Clerk/RFO Mr B Summerfield, the agreed use of the Metro Bank’s online </w:t>
      </w:r>
    </w:p>
    <w:p w14:paraId="7081B8B5" w14:textId="267631C3" w:rsidR="008069FF" w:rsidRPr="004E41AB" w:rsidRDefault="008069FF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E41AB">
        <w:rPr>
          <w:rFonts w:asciiTheme="minorHAnsi" w:hAnsiTheme="minorHAnsi" w:cstheme="minorHAnsi"/>
          <w:bCs/>
          <w:sz w:val="20"/>
          <w:szCs w:val="20"/>
        </w:rPr>
        <w:tab/>
        <w:t>bank transfers, was presented by the Clerk to the Metro Bank.</w:t>
      </w:r>
    </w:p>
    <w:p w14:paraId="3B97EF27" w14:textId="2B4562DF" w:rsidR="008069FF" w:rsidRPr="000E6DD1" w:rsidRDefault="008069FF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E6DD1">
        <w:rPr>
          <w:rFonts w:asciiTheme="minorHAnsi" w:hAnsiTheme="minorHAnsi" w:cstheme="minorHAnsi"/>
          <w:bCs/>
          <w:sz w:val="20"/>
          <w:szCs w:val="20"/>
        </w:rPr>
        <w:tab/>
        <w:t>i</w:t>
      </w:r>
      <w:r w:rsidRPr="000E6DD1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E6DD1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Pr="000E6DD1">
        <w:rPr>
          <w:rFonts w:asciiTheme="minorHAnsi" w:hAnsiTheme="minorHAnsi" w:cstheme="minorHAnsi"/>
          <w:bCs/>
          <w:sz w:val="20"/>
          <w:szCs w:val="20"/>
        </w:rPr>
        <w:t xml:space="preserve"> received new Metro Bank Mandate </w:t>
      </w:r>
      <w:r w:rsidR="00FF0B23" w:rsidRPr="000E6DD1">
        <w:rPr>
          <w:rFonts w:asciiTheme="minorHAnsi" w:hAnsiTheme="minorHAnsi" w:cstheme="minorHAnsi"/>
          <w:bCs/>
          <w:sz w:val="20"/>
          <w:szCs w:val="20"/>
        </w:rPr>
        <w:t>was</w:t>
      </w:r>
      <w:r w:rsidRPr="000E6DD1">
        <w:rPr>
          <w:rFonts w:asciiTheme="minorHAnsi" w:hAnsiTheme="minorHAnsi" w:cstheme="minorHAnsi"/>
          <w:bCs/>
          <w:sz w:val="20"/>
          <w:szCs w:val="20"/>
        </w:rPr>
        <w:t xml:space="preserve"> agreed and completed by councillor signatories.</w:t>
      </w:r>
    </w:p>
    <w:p w14:paraId="3F18AF51" w14:textId="60340D78" w:rsidR="004E41AB" w:rsidRPr="000E6DD1" w:rsidRDefault="00C94BCD" w:rsidP="00ED31B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E6DD1">
        <w:rPr>
          <w:rFonts w:cs="Calibri"/>
          <w:bCs/>
          <w:sz w:val="20"/>
          <w:szCs w:val="20"/>
        </w:rPr>
        <w:t>vii</w:t>
      </w:r>
      <w:r w:rsidR="00FF0B23" w:rsidRPr="000E6DD1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FF0B23" w:rsidRPr="000E6DD1">
        <w:rPr>
          <w:rFonts w:cs="Calibri"/>
          <w:bCs/>
          <w:sz w:val="20"/>
          <w:szCs w:val="20"/>
        </w:rPr>
        <w:t>The</w:t>
      </w:r>
      <w:proofErr w:type="gramEnd"/>
      <w:r w:rsidR="00FF0B23" w:rsidRPr="000E6DD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069FF" w:rsidRPr="000E6DD1">
        <w:rPr>
          <w:rFonts w:cs="Calibri"/>
          <w:bCs/>
          <w:sz w:val="20"/>
          <w:szCs w:val="20"/>
        </w:rPr>
        <w:t>notification from the HMRC re: overpayment at £82.84 to be deducted from the month of July payment</w:t>
      </w:r>
      <w:r w:rsidR="004E41AB" w:rsidRPr="000E6DD1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7DB0F304" w14:textId="7CA979BE" w:rsidR="008069FF" w:rsidRPr="000E6DD1" w:rsidRDefault="004E41AB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E6DD1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was recorded</w:t>
      </w:r>
      <w:r w:rsidR="008069FF" w:rsidRPr="000E6DD1">
        <w:rPr>
          <w:rFonts w:cs="Calibri"/>
          <w:bCs/>
          <w:sz w:val="20"/>
          <w:szCs w:val="20"/>
        </w:rPr>
        <w:t>.</w:t>
      </w:r>
    </w:p>
    <w:p w14:paraId="0867E082" w14:textId="77777777" w:rsidR="008069FF" w:rsidRPr="000E6DD1" w:rsidRDefault="008069FF" w:rsidP="00ED31B9">
      <w:pPr>
        <w:tabs>
          <w:tab w:val="left" w:pos="851"/>
        </w:tabs>
        <w:spacing w:after="0" w:line="240" w:lineRule="auto"/>
        <w:ind w:left="720" w:hanging="720"/>
        <w:rPr>
          <w:rFonts w:cs="Calibri"/>
          <w:bCs/>
          <w:sz w:val="20"/>
          <w:szCs w:val="20"/>
        </w:rPr>
      </w:pPr>
      <w:r w:rsidRPr="000E6DD1">
        <w:rPr>
          <w:rFonts w:cs="Calibri"/>
          <w:bCs/>
          <w:sz w:val="20"/>
          <w:szCs w:val="20"/>
        </w:rPr>
        <w:t>viii</w:t>
      </w:r>
      <w:r w:rsidRPr="000E6DD1">
        <w:rPr>
          <w:rFonts w:cs="Calibri"/>
          <w:bCs/>
          <w:sz w:val="20"/>
          <w:szCs w:val="20"/>
        </w:rPr>
        <w:tab/>
        <w:t xml:space="preserve">    The</w:t>
      </w:r>
      <w:r w:rsidRPr="000E6DD1">
        <w:rPr>
          <w:rFonts w:asciiTheme="minorHAnsi" w:hAnsiTheme="minorHAnsi" w:cstheme="minorHAnsi"/>
          <w:bCs/>
          <w:sz w:val="20"/>
          <w:szCs w:val="20"/>
        </w:rPr>
        <w:t xml:space="preserve"> April </w:t>
      </w:r>
      <w:r w:rsidRPr="000E6DD1">
        <w:rPr>
          <w:rFonts w:cs="Calibri"/>
          <w:bCs/>
          <w:sz w:val="20"/>
          <w:szCs w:val="20"/>
        </w:rPr>
        <w:t xml:space="preserve">invoice from Ladybird Garden for the Village Green maintenance 2025-26 @ £3,300.00 was agreed </w:t>
      </w:r>
    </w:p>
    <w:p w14:paraId="141C9F0A" w14:textId="77777777" w:rsidR="008069FF" w:rsidRPr="004E41AB" w:rsidRDefault="008069FF" w:rsidP="00ED31B9">
      <w:pPr>
        <w:tabs>
          <w:tab w:val="left" w:pos="851"/>
        </w:tabs>
        <w:spacing w:after="0" w:line="240" w:lineRule="auto"/>
        <w:ind w:left="720" w:hanging="720"/>
        <w:rPr>
          <w:rFonts w:asciiTheme="minorHAnsi" w:hAnsiTheme="minorHAnsi" w:cstheme="minorHAnsi"/>
          <w:bCs/>
          <w:sz w:val="20"/>
          <w:szCs w:val="20"/>
        </w:rPr>
      </w:pPr>
      <w:r w:rsidRPr="004E41AB">
        <w:rPr>
          <w:rFonts w:cs="Calibri"/>
          <w:bCs/>
          <w:sz w:val="20"/>
          <w:szCs w:val="20"/>
        </w:rPr>
        <w:tab/>
      </w:r>
      <w:r w:rsidRPr="004E41AB">
        <w:rPr>
          <w:rFonts w:cs="Calibri"/>
          <w:bCs/>
          <w:sz w:val="20"/>
          <w:szCs w:val="20"/>
        </w:rPr>
        <w:tab/>
        <w:t xml:space="preserve"> on 5</w:t>
      </w:r>
      <w:r w:rsidRPr="004E41AB">
        <w:rPr>
          <w:rFonts w:cs="Calibri"/>
          <w:bCs/>
          <w:sz w:val="20"/>
          <w:szCs w:val="20"/>
          <w:vertAlign w:val="superscript"/>
        </w:rPr>
        <w:t>th</w:t>
      </w:r>
      <w:r w:rsidRPr="004E41AB">
        <w:rPr>
          <w:rFonts w:cs="Calibri"/>
          <w:bCs/>
          <w:sz w:val="20"/>
          <w:szCs w:val="20"/>
        </w:rPr>
        <w:t xml:space="preserve"> June 25 and recorded</w:t>
      </w:r>
      <w:r w:rsidRPr="004E41AB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14:paraId="290E04DF" w14:textId="47F59DF2" w:rsidR="008069FF" w:rsidRPr="004E41AB" w:rsidRDefault="00ED34A9" w:rsidP="00ED31B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E41AB">
        <w:rPr>
          <w:rFonts w:cs="Calibri"/>
          <w:bCs/>
          <w:sz w:val="20"/>
          <w:szCs w:val="20"/>
        </w:rPr>
        <w:tab/>
      </w:r>
      <w:r w:rsidR="00C94BCD">
        <w:rPr>
          <w:rFonts w:cs="Calibri"/>
          <w:bCs/>
          <w:sz w:val="20"/>
          <w:szCs w:val="20"/>
        </w:rPr>
        <w:t xml:space="preserve"> </w:t>
      </w:r>
      <w:r w:rsidR="004E41AB">
        <w:rPr>
          <w:rFonts w:cs="Calibri"/>
          <w:bCs/>
          <w:sz w:val="20"/>
          <w:szCs w:val="20"/>
        </w:rPr>
        <w:t>i</w:t>
      </w:r>
      <w:r w:rsidR="004E41AB">
        <w:rPr>
          <w:rFonts w:cs="Calibri"/>
          <w:bCs/>
          <w:sz w:val="20"/>
          <w:szCs w:val="20"/>
        </w:rPr>
        <w:tab/>
      </w:r>
      <w:r w:rsidRPr="004E41AB">
        <w:rPr>
          <w:rFonts w:cs="Calibri"/>
          <w:bCs/>
          <w:sz w:val="20"/>
          <w:szCs w:val="20"/>
        </w:rPr>
        <w:t xml:space="preserve"> The July 25 </w:t>
      </w:r>
      <w:r w:rsidR="008069FF" w:rsidRPr="004E41AB">
        <w:rPr>
          <w:rFonts w:asciiTheme="minorHAnsi" w:eastAsia="Calibri" w:hAnsiTheme="minorHAnsi" w:cstheme="minorHAnsi"/>
          <w:bCs/>
          <w:sz w:val="20"/>
          <w:szCs w:val="20"/>
        </w:rPr>
        <w:t>release of the above payment</w:t>
      </w:r>
      <w:r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was agreed and recorded.</w:t>
      </w:r>
    </w:p>
    <w:p w14:paraId="19DDA85F" w14:textId="4186DF03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ED34A9" w:rsidRPr="004E41AB">
        <w:rPr>
          <w:rFonts w:cs="Calibri"/>
          <w:bCs/>
          <w:sz w:val="20"/>
          <w:szCs w:val="20"/>
        </w:rPr>
        <w:tab/>
        <w:t xml:space="preserve"> The July 25 </w:t>
      </w:r>
      <w:r w:rsidR="008069FF" w:rsidRPr="004E41AB">
        <w:rPr>
          <w:rFonts w:cs="Calibri"/>
          <w:bCs/>
          <w:sz w:val="20"/>
          <w:szCs w:val="20"/>
        </w:rPr>
        <w:t xml:space="preserve">payment to: HMRC re: PAYE-RTI (July) @ £ 116.40 – 82.84 = </w:t>
      </w:r>
      <w:bookmarkStart w:id="4" w:name="_Hlk202772421"/>
      <w:r w:rsidR="008069FF" w:rsidRPr="004E41AB">
        <w:rPr>
          <w:rFonts w:cs="Calibri"/>
          <w:b/>
          <w:sz w:val="20"/>
          <w:szCs w:val="20"/>
        </w:rPr>
        <w:t>£ 33.56</w:t>
      </w:r>
      <w:r w:rsidR="00ED34A9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>was</w:t>
      </w:r>
      <w:r w:rsidR="00ED34A9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recorded</w:t>
      </w:r>
      <w:r w:rsidR="008069FF" w:rsidRPr="004E41AB">
        <w:rPr>
          <w:rFonts w:cs="Calibri"/>
          <w:b/>
          <w:sz w:val="20"/>
          <w:szCs w:val="20"/>
        </w:rPr>
        <w:t>.</w:t>
      </w:r>
      <w:bookmarkEnd w:id="4"/>
    </w:p>
    <w:p w14:paraId="6790F151" w14:textId="4F8D26DB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ED34A9" w:rsidRPr="004E41AB">
        <w:rPr>
          <w:rFonts w:cs="Calibri"/>
          <w:bCs/>
          <w:sz w:val="20"/>
          <w:szCs w:val="20"/>
        </w:rPr>
        <w:tab/>
        <w:t xml:space="preserve"> The July 25 </w:t>
      </w:r>
      <w:r w:rsidR="008069FF" w:rsidRPr="004E41AB">
        <w:rPr>
          <w:rFonts w:cs="Calibri"/>
          <w:bCs/>
          <w:sz w:val="20"/>
          <w:szCs w:val="20"/>
        </w:rPr>
        <w:t xml:space="preserve">payment </w:t>
      </w:r>
      <w:proofErr w:type="gramStart"/>
      <w:r w:rsidR="008069FF" w:rsidRPr="004E41AB">
        <w:rPr>
          <w:rFonts w:cs="Calibri"/>
          <w:bCs/>
          <w:sz w:val="20"/>
          <w:szCs w:val="20"/>
        </w:rPr>
        <w:t>to:</w:t>
      </w:r>
      <w:proofErr w:type="gramEnd"/>
      <w:r w:rsidR="008069FF" w:rsidRPr="004E41AB">
        <w:rPr>
          <w:rFonts w:cs="Calibri"/>
          <w:bCs/>
          <w:sz w:val="20"/>
          <w:szCs w:val="20"/>
        </w:rPr>
        <w:t xml:space="preserve"> the ICO re: Data Protection fee @ £52.00</w:t>
      </w:r>
      <w:r w:rsidR="00ED34A9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>was recorded</w:t>
      </w:r>
      <w:r w:rsidR="008069FF" w:rsidRPr="004E41AB">
        <w:rPr>
          <w:rFonts w:cs="Calibri"/>
          <w:bCs/>
          <w:sz w:val="20"/>
          <w:szCs w:val="20"/>
        </w:rPr>
        <w:t>.</w:t>
      </w:r>
    </w:p>
    <w:p w14:paraId="3E86A218" w14:textId="4146FD8D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ED34A9" w:rsidRPr="004E41AB">
        <w:rPr>
          <w:rFonts w:cs="Calibri"/>
          <w:bCs/>
          <w:sz w:val="20"/>
          <w:szCs w:val="20"/>
        </w:rPr>
        <w:tab/>
        <w:t xml:space="preserve"> The July 25 </w:t>
      </w:r>
      <w:r w:rsidR="008069FF" w:rsidRPr="004E41AB">
        <w:rPr>
          <w:rFonts w:cs="Calibri"/>
          <w:bCs/>
          <w:sz w:val="20"/>
          <w:szCs w:val="20"/>
        </w:rPr>
        <w:t>payment to: B Summerfield/Dropbox re: Annual Fee @ £95.88</w:t>
      </w:r>
      <w:r w:rsidR="00ED34A9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>was recorded</w:t>
      </w:r>
      <w:r w:rsidR="008069FF" w:rsidRPr="004E41AB">
        <w:rPr>
          <w:rFonts w:cs="Calibri"/>
          <w:bCs/>
          <w:sz w:val="20"/>
          <w:szCs w:val="20"/>
        </w:rPr>
        <w:t>.</w:t>
      </w:r>
    </w:p>
    <w:p w14:paraId="4E053B40" w14:textId="3DF67B36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ED34A9" w:rsidRPr="004E41AB">
        <w:rPr>
          <w:rFonts w:cs="Calibri"/>
          <w:bCs/>
          <w:sz w:val="20"/>
          <w:szCs w:val="20"/>
        </w:rPr>
        <w:tab/>
        <w:t xml:space="preserve"> The July 25 </w:t>
      </w:r>
      <w:r w:rsidR="008069FF" w:rsidRPr="004E41AB">
        <w:rPr>
          <w:rFonts w:cs="Calibri"/>
          <w:bCs/>
          <w:sz w:val="20"/>
          <w:szCs w:val="20"/>
        </w:rPr>
        <w:t>payment to: B Summerfield/ Post Office re: Stamps @ £55.56</w:t>
      </w:r>
      <w:r w:rsidR="00ED34A9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>was recorded</w:t>
      </w:r>
      <w:r w:rsidR="008069FF" w:rsidRPr="004E41AB">
        <w:rPr>
          <w:rFonts w:cs="Calibri"/>
          <w:bCs/>
          <w:sz w:val="20"/>
          <w:szCs w:val="20"/>
        </w:rPr>
        <w:t>.</w:t>
      </w:r>
    </w:p>
    <w:p w14:paraId="39BED97F" w14:textId="4E023914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xiii</w:t>
      </w:r>
      <w:r w:rsidR="00ED34A9" w:rsidRPr="004E41AB">
        <w:rPr>
          <w:rFonts w:cs="Calibri"/>
          <w:bCs/>
          <w:sz w:val="20"/>
          <w:szCs w:val="20"/>
        </w:rPr>
        <w:tab/>
        <w:t xml:space="preserve"> The July 25 </w:t>
      </w:r>
      <w:r w:rsidR="008069FF" w:rsidRPr="004E41AB">
        <w:rPr>
          <w:rFonts w:cs="Calibri"/>
          <w:bCs/>
          <w:sz w:val="20"/>
          <w:szCs w:val="20"/>
        </w:rPr>
        <w:t>payment to: B Summerfield/Able Group re: repairs to allotment standpipe @ £474.00</w:t>
      </w:r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proofErr w:type="gramStart"/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>was</w:t>
      </w:r>
      <w:proofErr w:type="gramEnd"/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recorded</w:t>
      </w:r>
      <w:r w:rsidR="008069FF" w:rsidRPr="004E41AB">
        <w:rPr>
          <w:rFonts w:cs="Calibri"/>
          <w:bCs/>
          <w:sz w:val="20"/>
          <w:szCs w:val="20"/>
        </w:rPr>
        <w:t xml:space="preserve">. </w:t>
      </w:r>
    </w:p>
    <w:p w14:paraId="69AAAF68" w14:textId="7EAF06BC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xiv</w:t>
      </w:r>
      <w:r w:rsidR="008069FF" w:rsidRPr="004E41AB">
        <w:rPr>
          <w:rFonts w:cs="Calibri"/>
          <w:bCs/>
          <w:sz w:val="20"/>
          <w:szCs w:val="20"/>
        </w:rPr>
        <w:tab/>
        <w:t xml:space="preserve"> </w:t>
      </w:r>
      <w:r w:rsidR="00ED34A9" w:rsidRPr="004E41AB">
        <w:rPr>
          <w:rFonts w:cs="Calibri"/>
          <w:bCs/>
          <w:sz w:val="20"/>
          <w:szCs w:val="20"/>
        </w:rPr>
        <w:t>The July 25</w:t>
      </w:r>
      <w:r w:rsidR="008069FF" w:rsidRPr="004E41AB">
        <w:rPr>
          <w:rFonts w:cs="Calibri"/>
          <w:bCs/>
          <w:sz w:val="20"/>
          <w:szCs w:val="20"/>
        </w:rPr>
        <w:t xml:space="preserve"> payment to: B Summerfield/Allsort Grab Ltd re: Allotment soil removal @ £336.00</w:t>
      </w:r>
      <w:r w:rsidR="004E41AB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8069FF" w:rsidRPr="004E41AB">
        <w:rPr>
          <w:rFonts w:cs="Calibri"/>
          <w:bCs/>
          <w:sz w:val="20"/>
          <w:szCs w:val="20"/>
        </w:rPr>
        <w:t>.</w:t>
      </w:r>
    </w:p>
    <w:p w14:paraId="5418138E" w14:textId="5B69DABB" w:rsidR="008069FF" w:rsidRPr="004E41AB" w:rsidRDefault="00C94BCD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</w:t>
      </w:r>
      <w:r w:rsidR="008069FF" w:rsidRPr="004E41AB">
        <w:rPr>
          <w:rFonts w:cs="Calibri"/>
          <w:bCs/>
          <w:sz w:val="20"/>
          <w:szCs w:val="20"/>
        </w:rPr>
        <w:tab/>
        <w:t>The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 xml:space="preserve"> June 25 payment to</w:t>
      </w:r>
      <w:r w:rsidR="008069FF" w:rsidRPr="004E41AB">
        <w:rPr>
          <w:rFonts w:cs="Calibri"/>
          <w:bCs/>
          <w:sz w:val="20"/>
          <w:szCs w:val="20"/>
        </w:rPr>
        <w:t xml:space="preserve"> HMRC re: PAYE-RTI (June) @ £116.40 was recorded.</w:t>
      </w:r>
    </w:p>
    <w:p w14:paraId="3AB30235" w14:textId="06F92F99" w:rsidR="008069FF" w:rsidRPr="004E41AB" w:rsidRDefault="008069FF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E41AB">
        <w:rPr>
          <w:rFonts w:cs="Calibri"/>
          <w:bCs/>
          <w:sz w:val="20"/>
          <w:szCs w:val="20"/>
        </w:rPr>
        <w:t>xvi</w:t>
      </w:r>
      <w:r w:rsidRPr="004E41AB">
        <w:rPr>
          <w:rFonts w:cs="Calibri"/>
          <w:bCs/>
          <w:sz w:val="20"/>
          <w:szCs w:val="20"/>
        </w:rPr>
        <w:tab/>
        <w:t>The</w:t>
      </w:r>
      <w:r w:rsidRPr="004E41AB">
        <w:rPr>
          <w:rFonts w:asciiTheme="minorHAnsi" w:hAnsiTheme="minorHAnsi" w:cstheme="minorHAnsi"/>
          <w:bCs/>
          <w:sz w:val="20"/>
          <w:szCs w:val="20"/>
        </w:rPr>
        <w:t xml:space="preserve"> June 25 payment to Stambridge Community Centre re: VAT126 (January-March 2025) @ £1,063.37</w:t>
      </w:r>
      <w:r w:rsidRPr="004E41AB">
        <w:rPr>
          <w:rFonts w:cs="Calibri"/>
          <w:bCs/>
          <w:sz w:val="20"/>
          <w:szCs w:val="20"/>
        </w:rPr>
        <w:t xml:space="preserve"> was recorded</w:t>
      </w:r>
      <w:r w:rsidRPr="004E41AB">
        <w:rPr>
          <w:rFonts w:asciiTheme="minorHAnsi" w:hAnsiTheme="minorHAnsi" w:cstheme="minorHAnsi"/>
          <w:bCs/>
          <w:sz w:val="20"/>
          <w:szCs w:val="20"/>
        </w:rPr>
        <w:t>.</w:t>
      </w:r>
    </w:p>
    <w:p w14:paraId="00687A02" w14:textId="20A3B722" w:rsidR="008069FF" w:rsidRPr="004E41AB" w:rsidRDefault="008069FF" w:rsidP="00ED31B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E41AB">
        <w:rPr>
          <w:rFonts w:cs="Calibri"/>
          <w:bCs/>
          <w:sz w:val="20"/>
          <w:szCs w:val="20"/>
        </w:rPr>
        <w:t>xvii</w:t>
      </w:r>
      <w:r w:rsidRPr="004E41AB">
        <w:rPr>
          <w:rFonts w:cs="Calibri"/>
          <w:bCs/>
          <w:sz w:val="20"/>
          <w:szCs w:val="20"/>
        </w:rPr>
        <w:tab/>
        <w:t>The</w:t>
      </w:r>
      <w:r w:rsidRPr="004E41AB">
        <w:rPr>
          <w:rFonts w:asciiTheme="minorHAnsi" w:hAnsiTheme="minorHAnsi" w:cstheme="minorHAnsi"/>
          <w:bCs/>
          <w:sz w:val="20"/>
          <w:szCs w:val="20"/>
        </w:rPr>
        <w:t xml:space="preserve"> June 25 payment to B Summerfield re: Amazon copy paper x 10 Reims @ 46.18</w:t>
      </w:r>
      <w:r w:rsidRPr="004E41AB">
        <w:rPr>
          <w:rFonts w:cs="Calibri"/>
          <w:bCs/>
          <w:sz w:val="20"/>
          <w:szCs w:val="20"/>
        </w:rPr>
        <w:t xml:space="preserve"> was recorded</w:t>
      </w:r>
      <w:r w:rsidRPr="004E41AB">
        <w:rPr>
          <w:rFonts w:asciiTheme="minorHAnsi" w:hAnsiTheme="minorHAnsi" w:cstheme="minorHAnsi"/>
          <w:bCs/>
          <w:sz w:val="20"/>
          <w:szCs w:val="20"/>
        </w:rPr>
        <w:t>.</w:t>
      </w:r>
    </w:p>
    <w:p w14:paraId="431D4E88" w14:textId="14399F8C" w:rsidR="008069FF" w:rsidRPr="004E41AB" w:rsidRDefault="00C94BCD" w:rsidP="00ED31B9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xviii</w:t>
      </w:r>
      <w:r w:rsidR="008069FF" w:rsidRPr="004E41AB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8069FF" w:rsidRPr="004E41AB">
        <w:rPr>
          <w:rFonts w:cs="Calibri"/>
          <w:bCs/>
          <w:sz w:val="20"/>
          <w:szCs w:val="20"/>
        </w:rPr>
        <w:t>To</w:t>
      </w:r>
      <w:proofErr w:type="gramEnd"/>
      <w:r w:rsidR="008069FF" w:rsidRPr="004E41AB">
        <w:rPr>
          <w:rFonts w:cs="Calibri"/>
          <w:bCs/>
          <w:sz w:val="20"/>
          <w:szCs w:val="20"/>
        </w:rPr>
        <w:t xml:space="preserve"> record the</w:t>
      </w:r>
      <w:r w:rsidR="008069FF" w:rsidRPr="004E41AB">
        <w:rPr>
          <w:rFonts w:asciiTheme="minorHAnsi" w:hAnsiTheme="minorHAnsi" w:cstheme="minorHAnsi"/>
          <w:bCs/>
          <w:sz w:val="20"/>
          <w:szCs w:val="20"/>
        </w:rPr>
        <w:t xml:space="preserve"> Standing Order July 25 to B Summerfield (Salary) @ </w:t>
      </w:r>
      <w:r w:rsidR="008069FF"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£737-47 </w:t>
      </w:r>
    </w:p>
    <w:p w14:paraId="565A8CE6" w14:textId="01AA81A3" w:rsidR="008069FF" w:rsidRPr="004E41AB" w:rsidRDefault="008069FF" w:rsidP="00ED31B9">
      <w:pPr>
        <w:shd w:val="clear" w:color="auto" w:fill="F7F7F8"/>
        <w:spacing w:after="0" w:line="240" w:lineRule="auto"/>
        <w:rPr>
          <w:rFonts w:cs="Calibri"/>
          <w:bCs/>
          <w:sz w:val="20"/>
          <w:szCs w:val="20"/>
        </w:rPr>
      </w:pPr>
      <w:r w:rsidRPr="004E41AB">
        <w:rPr>
          <w:rFonts w:cs="Calibri"/>
          <w:bCs/>
          <w:sz w:val="20"/>
          <w:szCs w:val="20"/>
        </w:rPr>
        <w:t>x</w:t>
      </w:r>
      <w:r w:rsidR="00C94BCD">
        <w:rPr>
          <w:rFonts w:cs="Calibri"/>
          <w:bCs/>
          <w:sz w:val="20"/>
          <w:szCs w:val="20"/>
        </w:rPr>
        <w:t>i</w:t>
      </w:r>
      <w:r w:rsidRPr="004E41AB">
        <w:rPr>
          <w:rFonts w:cs="Calibri"/>
          <w:bCs/>
          <w:sz w:val="20"/>
          <w:szCs w:val="20"/>
        </w:rPr>
        <w:t>x</w:t>
      </w:r>
      <w:r w:rsidRPr="004E41AB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Pr="004E41AB">
        <w:rPr>
          <w:rFonts w:cs="Calibri"/>
          <w:bCs/>
          <w:sz w:val="20"/>
          <w:szCs w:val="20"/>
        </w:rPr>
        <w:t>To</w:t>
      </w:r>
      <w:proofErr w:type="gramEnd"/>
      <w:r w:rsidRPr="004E41AB">
        <w:rPr>
          <w:rFonts w:cs="Calibri"/>
          <w:bCs/>
          <w:sz w:val="20"/>
          <w:szCs w:val="20"/>
        </w:rPr>
        <w:t xml:space="preserve"> record the</w:t>
      </w:r>
      <w:r w:rsidRPr="004E41AB">
        <w:rPr>
          <w:rFonts w:asciiTheme="minorHAnsi" w:hAnsiTheme="minorHAnsi" w:cstheme="minorHAnsi"/>
          <w:bCs/>
          <w:sz w:val="20"/>
          <w:szCs w:val="20"/>
        </w:rPr>
        <w:t xml:space="preserve"> D/D NPOWER Streetlighting energy invoice of June 25 @ £206.21</w:t>
      </w:r>
      <w:r w:rsidRPr="004E41AB">
        <w:rPr>
          <w:rFonts w:cs="Calibri"/>
          <w:bCs/>
          <w:sz w:val="20"/>
          <w:szCs w:val="20"/>
        </w:rPr>
        <w:t xml:space="preserve"> </w:t>
      </w:r>
    </w:p>
    <w:p w14:paraId="29C8175D" w14:textId="053BF5CA" w:rsidR="00E2203B" w:rsidRPr="000E6DD1" w:rsidRDefault="00E2203B" w:rsidP="00ED31B9">
      <w:pPr>
        <w:shd w:val="clear" w:color="auto" w:fill="F7F7F8"/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E41AB">
        <w:rPr>
          <w:rFonts w:cs="Calibri"/>
          <w:bCs/>
          <w:sz w:val="20"/>
          <w:szCs w:val="20"/>
        </w:rPr>
        <w:t>xx</w:t>
      </w:r>
      <w:r w:rsidRPr="004E41AB">
        <w:rPr>
          <w:rFonts w:cs="Calibri"/>
          <w:bCs/>
          <w:sz w:val="20"/>
          <w:szCs w:val="20"/>
        </w:rPr>
        <w:tab/>
      </w:r>
      <w:r w:rsidRPr="000E6DD1">
        <w:rPr>
          <w:rFonts w:cs="Calibri"/>
          <w:bCs/>
          <w:sz w:val="20"/>
          <w:szCs w:val="20"/>
        </w:rPr>
        <w:t xml:space="preserve">    The Clerk has lately received the SCCMC VAT126 claim for April to June 2025 at £318.88.</w:t>
      </w:r>
    </w:p>
    <w:p w14:paraId="6ADC4572" w14:textId="6850FE9E" w:rsidR="008069FF" w:rsidRPr="004E41AB" w:rsidRDefault="008069FF" w:rsidP="00ED31B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E6DD1">
        <w:rPr>
          <w:rFonts w:asciiTheme="minorHAnsi" w:hAnsiTheme="minorHAnsi" w:cstheme="minorHAnsi"/>
          <w:sz w:val="20"/>
          <w:szCs w:val="20"/>
        </w:rPr>
        <w:t>xxi</w:t>
      </w:r>
      <w:r w:rsidRPr="000E6DD1">
        <w:rPr>
          <w:rFonts w:asciiTheme="minorHAnsi" w:hAnsiTheme="minorHAnsi" w:cstheme="minorHAnsi"/>
          <w:sz w:val="20"/>
          <w:szCs w:val="20"/>
        </w:rPr>
        <w:tab/>
      </w:r>
      <w:r w:rsidR="00E2203B" w:rsidRPr="000E6DD1">
        <w:rPr>
          <w:rFonts w:asciiTheme="minorHAnsi" w:hAnsiTheme="minorHAnsi" w:cstheme="minorHAnsi"/>
          <w:sz w:val="20"/>
          <w:szCs w:val="20"/>
        </w:rPr>
        <w:t>R</w:t>
      </w:r>
      <w:r w:rsidRPr="000E6DD1">
        <w:rPr>
          <w:rFonts w:asciiTheme="minorHAnsi" w:hAnsiTheme="minorHAnsi" w:cstheme="minorHAnsi"/>
          <w:sz w:val="20"/>
          <w:szCs w:val="20"/>
        </w:rPr>
        <w:t>esolve</w:t>
      </w:r>
      <w:r w:rsidR="00E2203B" w:rsidRPr="000E6DD1">
        <w:rPr>
          <w:rFonts w:asciiTheme="minorHAnsi" w:hAnsiTheme="minorHAnsi" w:cstheme="minorHAnsi"/>
          <w:sz w:val="20"/>
          <w:szCs w:val="20"/>
        </w:rPr>
        <w:t>d</w:t>
      </w:r>
      <w:r w:rsidRPr="000E6DD1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Transfers, other actions, financial </w:t>
      </w:r>
      <w:r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statements, </w:t>
      </w:r>
    </w:p>
    <w:p w14:paraId="1F6103DA" w14:textId="77777777" w:rsidR="008069FF" w:rsidRPr="004E41AB" w:rsidRDefault="008069FF" w:rsidP="00ED31B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E41AB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67DD8926" w14:textId="40A27C30" w:rsidR="008069FF" w:rsidRPr="00757F2D" w:rsidRDefault="008069FF" w:rsidP="00ED31B9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4E41AB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4E41AB">
        <w:rPr>
          <w:rFonts w:eastAsia="Calibri" w:cstheme="minorHAnsi"/>
          <w:sz w:val="20"/>
          <w:szCs w:val="20"/>
        </w:rPr>
        <w:t>:</w:t>
      </w:r>
      <w:r w:rsidR="00757F2D" w:rsidRPr="004E41AB">
        <w:rPr>
          <w:rFonts w:eastAsia="Calibri" w:cstheme="minorHAnsi"/>
          <w:sz w:val="20"/>
          <w:szCs w:val="20"/>
        </w:rPr>
        <w:t xml:space="preserve"> Mrs C Lingley</w:t>
      </w:r>
      <w:r w:rsidRPr="004E41AB">
        <w:rPr>
          <w:rFonts w:eastAsia="Calibri" w:cstheme="minorHAnsi"/>
          <w:sz w:val="20"/>
          <w:szCs w:val="20"/>
        </w:rPr>
        <w:t xml:space="preserve"> </w:t>
      </w:r>
      <w:r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seconded by </w:t>
      </w:r>
      <w:r w:rsidR="00757F2D" w:rsidRPr="004E41AB">
        <w:rPr>
          <w:rFonts w:asciiTheme="minorHAnsi" w:eastAsia="Calibri" w:hAnsiTheme="minorHAnsi" w:cstheme="minorHAnsi"/>
          <w:bCs/>
          <w:sz w:val="20"/>
          <w:szCs w:val="20"/>
        </w:rPr>
        <w:t>Ms E Lingley</w:t>
      </w:r>
      <w:r w:rsidRPr="004E41AB">
        <w:rPr>
          <w:rFonts w:asciiTheme="minorHAnsi" w:eastAsia="Calibri" w:hAnsiTheme="minorHAnsi" w:cstheme="minorHAnsi"/>
          <w:bCs/>
          <w:sz w:val="20"/>
          <w:szCs w:val="20"/>
        </w:rPr>
        <w:t xml:space="preserve"> agreed by all.</w:t>
      </w:r>
    </w:p>
    <w:p w14:paraId="569028EA" w14:textId="5AB8C0E9" w:rsidR="008069FF" w:rsidRPr="00552CAF" w:rsidRDefault="0034642B" w:rsidP="00ED31B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8"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62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552CAF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8069FF" w:rsidRPr="00552CA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78CBE00" w14:textId="3C152B96" w:rsidR="00552CAF" w:rsidRPr="00552CAF" w:rsidRDefault="00552CAF" w:rsidP="00ED31B9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CAF">
        <w:rPr>
          <w:rFonts w:asciiTheme="minorHAnsi" w:eastAsia="Calibri" w:hAnsiTheme="minorHAnsi" w:cstheme="minorHAnsi"/>
          <w:bCs/>
          <w:sz w:val="20"/>
          <w:szCs w:val="20"/>
        </w:rPr>
        <w:t>Councillor Mr P Shaw stood down from the Chairmanship.</w:t>
      </w:r>
    </w:p>
    <w:p w14:paraId="0EED494A" w14:textId="77777777" w:rsidR="00552CAF" w:rsidRPr="00552CAF" w:rsidRDefault="00552CA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>Councillor Mrs C Lingley assumed the chairmanship for the following two items.</w:t>
      </w:r>
    </w:p>
    <w:p w14:paraId="737E6E59" w14:textId="22E6E509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>i</w:t>
      </w:r>
      <w:r w:rsidRPr="00552CAF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552CAF">
        <w:rPr>
          <w:rFonts w:cs="Calibri"/>
          <w:sz w:val="20"/>
          <w:szCs w:val="20"/>
          <w:lang w:val="en-US"/>
        </w:rPr>
        <w:t>no  25</w:t>
      </w:r>
      <w:proofErr w:type="gramEnd"/>
      <w:r w:rsidRPr="00552CAF">
        <w:rPr>
          <w:rFonts w:cs="Calibri"/>
          <w:sz w:val="20"/>
          <w:szCs w:val="20"/>
          <w:lang w:val="en-US"/>
        </w:rPr>
        <w:t>/00403/FUL Rose Cottage, Stambridge Road, Rochford, Essex.</w:t>
      </w:r>
    </w:p>
    <w:p w14:paraId="545C4843" w14:textId="77777777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ab/>
        <w:t xml:space="preserve"> Replace Front Iron Railings and Gates with Like for Like. Replace Broken Glass Panels in Front Elevation </w:t>
      </w:r>
    </w:p>
    <w:p w14:paraId="734D1CF6" w14:textId="77777777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ab/>
        <w:t xml:space="preserve"> Window).</w:t>
      </w:r>
    </w:p>
    <w:p w14:paraId="13142C16" w14:textId="3A3B291B" w:rsidR="00552CAF" w:rsidRPr="00552CAF" w:rsidRDefault="00552CA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ab/>
        <w:t xml:space="preserve"> </w:t>
      </w:r>
      <w:proofErr w:type="gramStart"/>
      <w:r w:rsidRPr="00552CAF">
        <w:rPr>
          <w:rFonts w:cs="Calibri"/>
          <w:sz w:val="20"/>
          <w:szCs w:val="20"/>
          <w:lang w:val="en-US"/>
        </w:rPr>
        <w:t>The Stambridge</w:t>
      </w:r>
      <w:proofErr w:type="gramEnd"/>
      <w:r w:rsidRPr="00552CAF">
        <w:rPr>
          <w:rFonts w:cs="Calibri"/>
          <w:sz w:val="20"/>
          <w:szCs w:val="20"/>
          <w:lang w:val="en-US"/>
        </w:rPr>
        <w:t xml:space="preserve"> Parish Council have no objections.</w:t>
      </w:r>
    </w:p>
    <w:p w14:paraId="705CF569" w14:textId="77777777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>ii</w:t>
      </w:r>
      <w:r w:rsidRPr="00552CAF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552CAF">
        <w:rPr>
          <w:rFonts w:cs="Calibri"/>
          <w:sz w:val="20"/>
          <w:szCs w:val="20"/>
          <w:lang w:val="en-US"/>
        </w:rPr>
        <w:t>no  25</w:t>
      </w:r>
      <w:proofErr w:type="gramEnd"/>
      <w:r w:rsidRPr="00552CAF">
        <w:rPr>
          <w:rFonts w:cs="Calibri"/>
          <w:sz w:val="20"/>
          <w:szCs w:val="20"/>
          <w:lang w:val="en-US"/>
        </w:rPr>
        <w:t>/00419/FUL Bradley Construction Ltd, Stewards Elm Farm Lane, Stambridge, Essex.</w:t>
      </w:r>
    </w:p>
    <w:p w14:paraId="393FBAA6" w14:textId="77777777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ab/>
        <w:t xml:space="preserve"> (Variation of Condition No. 2 (Approved Plans) of Planning Approval 24/00383/FUL Date of Decision: </w:t>
      </w:r>
    </w:p>
    <w:p w14:paraId="5CE855BC" w14:textId="77777777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ab/>
        <w:t xml:space="preserve"> 02/10/2024: To Allow Changes to the External Finish on Plots 1 and 5 (Brick Instead of Render).</w:t>
      </w:r>
    </w:p>
    <w:p w14:paraId="165E19BD" w14:textId="44F98B05" w:rsidR="00552CAF" w:rsidRPr="00552CAF" w:rsidRDefault="00552CAF" w:rsidP="00552CA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  <w:lang w:val="en-US"/>
        </w:rPr>
        <w:tab/>
        <w:t xml:space="preserve"> </w:t>
      </w:r>
      <w:proofErr w:type="gramStart"/>
      <w:r w:rsidRPr="00552CAF">
        <w:rPr>
          <w:rFonts w:cs="Calibri"/>
          <w:sz w:val="20"/>
          <w:szCs w:val="20"/>
          <w:lang w:val="en-US"/>
        </w:rPr>
        <w:t>The Stambridge</w:t>
      </w:r>
      <w:proofErr w:type="gramEnd"/>
      <w:r w:rsidRPr="00552CAF">
        <w:rPr>
          <w:rFonts w:cs="Calibri"/>
          <w:sz w:val="20"/>
          <w:szCs w:val="20"/>
          <w:lang w:val="en-US"/>
        </w:rPr>
        <w:t xml:space="preserve"> Parish Council have no objections.</w:t>
      </w:r>
    </w:p>
    <w:p w14:paraId="41AC42EF" w14:textId="6D9C5EE1" w:rsidR="00552CAF" w:rsidRPr="00552CAF" w:rsidRDefault="00552CAF" w:rsidP="00552CA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CAF">
        <w:rPr>
          <w:rFonts w:asciiTheme="minorHAnsi" w:eastAsia="Calibri" w:hAnsiTheme="minorHAnsi" w:cstheme="minorHAnsi"/>
          <w:bCs/>
          <w:sz w:val="20"/>
          <w:szCs w:val="20"/>
        </w:rPr>
        <w:t>Councillor Mr P Shaw assumed the Chairmanship.</w:t>
      </w:r>
    </w:p>
    <w:p w14:paraId="582DE88F" w14:textId="2D4F660B" w:rsidR="008069FF" w:rsidRPr="00552CAF" w:rsidRDefault="0034642B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63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552CA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8069FF" w:rsidRPr="00552CAF">
        <w:rPr>
          <w:rFonts w:asciiTheme="minorHAnsi" w:eastAsia="Calibri" w:hAnsiTheme="minorHAnsi" w:cstheme="minorHAnsi"/>
          <w:b/>
          <w:sz w:val="28"/>
        </w:rPr>
        <w:t>:</w:t>
      </w:r>
    </w:p>
    <w:p w14:paraId="743F98ED" w14:textId="5B653AF5" w:rsidR="008069FF" w:rsidRPr="00552CAF" w:rsidRDefault="008069FF" w:rsidP="00ED31B9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552CAF">
        <w:rPr>
          <w:rFonts w:cs="Calibri"/>
          <w:sz w:val="20"/>
          <w:szCs w:val="20"/>
        </w:rPr>
        <w:t xml:space="preserve">i    </w:t>
      </w:r>
      <w:r w:rsidRPr="00552CAF">
        <w:rPr>
          <w:rFonts w:cs="Calibri"/>
          <w:sz w:val="20"/>
          <w:szCs w:val="20"/>
        </w:rPr>
        <w:tab/>
        <w:t xml:space="preserve"> </w:t>
      </w:r>
      <w:r w:rsidR="00552CAF" w:rsidRPr="00552CAF">
        <w:rPr>
          <w:rFonts w:cs="Calibri"/>
          <w:sz w:val="20"/>
          <w:szCs w:val="20"/>
        </w:rPr>
        <w:t>The</w:t>
      </w:r>
      <w:r w:rsidRPr="00552CAF">
        <w:rPr>
          <w:rFonts w:cs="Calibri"/>
          <w:sz w:val="20"/>
          <w:szCs w:val="20"/>
        </w:rPr>
        <w:t xml:space="preserve"> June 2025 </w:t>
      </w:r>
      <w:proofErr w:type="gramStart"/>
      <w:r w:rsidR="00552CAF" w:rsidRPr="00552CAF">
        <w:rPr>
          <w:rFonts w:cs="Calibri"/>
          <w:sz w:val="20"/>
          <w:szCs w:val="20"/>
        </w:rPr>
        <w:t>offer</w:t>
      </w:r>
      <w:proofErr w:type="gramEnd"/>
      <w:r w:rsidR="00552CAF" w:rsidRPr="00552CAF">
        <w:rPr>
          <w:rFonts w:cs="Calibri"/>
          <w:sz w:val="20"/>
          <w:szCs w:val="20"/>
        </w:rPr>
        <w:t xml:space="preserve"> </w:t>
      </w:r>
      <w:r w:rsidRPr="00552CAF">
        <w:rPr>
          <w:rFonts w:cs="Calibri"/>
          <w:sz w:val="20"/>
          <w:szCs w:val="20"/>
        </w:rPr>
        <w:t>from ECC Highways re: Salt bag Partnership 2025-26</w:t>
      </w:r>
      <w:r w:rsidR="00552CAF" w:rsidRPr="00552CAF">
        <w:rPr>
          <w:rFonts w:cs="Calibri"/>
          <w:sz w:val="20"/>
          <w:szCs w:val="20"/>
        </w:rPr>
        <w:t xml:space="preserve"> was declined.</w:t>
      </w:r>
    </w:p>
    <w:p w14:paraId="50290B23" w14:textId="34570B05" w:rsidR="008069FF" w:rsidRPr="00552CAF" w:rsidRDefault="008069FF" w:rsidP="00ED31B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52CAF">
        <w:rPr>
          <w:rFonts w:cs="Calibri"/>
          <w:sz w:val="20"/>
          <w:szCs w:val="20"/>
        </w:rPr>
        <w:t>ii</w:t>
      </w:r>
      <w:r w:rsidRPr="00552CAF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52CAF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519D1348" w14:textId="06A8CD1E" w:rsidR="008069FF" w:rsidRPr="00552CAF" w:rsidRDefault="0034642B" w:rsidP="00ED31B9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64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552CA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8069FF" w:rsidRPr="00552CAF">
        <w:rPr>
          <w:rFonts w:asciiTheme="minorHAnsi" w:eastAsia="Calibri" w:hAnsiTheme="minorHAnsi" w:cstheme="minorHAnsi"/>
          <w:b/>
          <w:sz w:val="28"/>
        </w:rPr>
        <w:t>:</w:t>
      </w:r>
      <w:r w:rsidR="008069FF" w:rsidRPr="00552CAF">
        <w:rPr>
          <w:rFonts w:asciiTheme="minorHAnsi" w:hAnsiTheme="minorHAnsi" w:cstheme="minorHAnsi"/>
        </w:rPr>
        <w:tab/>
        <w:t xml:space="preserve">     </w:t>
      </w:r>
      <w:r w:rsidR="008069FF" w:rsidRPr="00552CAF">
        <w:rPr>
          <w:rFonts w:asciiTheme="minorHAnsi" w:eastAsia="Calibri" w:hAnsiTheme="minorHAnsi" w:cstheme="minorHAnsi"/>
          <w:bCs/>
        </w:rPr>
        <w:t xml:space="preserve"> </w:t>
      </w:r>
      <w:r w:rsidR="008069FF" w:rsidRPr="00552CAF">
        <w:rPr>
          <w:rFonts w:asciiTheme="minorHAnsi" w:eastAsia="Calibri" w:hAnsiTheme="minorHAnsi" w:cstheme="minorHAnsi"/>
          <w:bCs/>
        </w:rPr>
        <w:tab/>
      </w:r>
      <w:r w:rsidR="008069FF" w:rsidRPr="00552CAF">
        <w:rPr>
          <w:rFonts w:asciiTheme="minorHAnsi" w:eastAsia="Calibri" w:hAnsiTheme="minorHAnsi" w:cstheme="minorHAnsi"/>
          <w:bCs/>
        </w:rPr>
        <w:tab/>
      </w:r>
    </w:p>
    <w:p w14:paraId="11F99BA2" w14:textId="77777777" w:rsidR="008069FF" w:rsidRPr="00552CAF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52CAF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552CAF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552CAF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2FD44D99" w14:textId="3EA2546B" w:rsidR="008069FF" w:rsidRPr="00552CAF" w:rsidRDefault="0034642B" w:rsidP="00ED31B9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65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552CAF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8069FF" w:rsidRPr="00552CAF">
        <w:rPr>
          <w:rFonts w:asciiTheme="minorHAnsi" w:hAnsiTheme="minorHAnsi" w:cstheme="minorHAnsi"/>
          <w:sz w:val="28"/>
        </w:rPr>
        <w:t xml:space="preserve">:  </w:t>
      </w:r>
      <w:r w:rsidR="008069FF" w:rsidRPr="00552CAF">
        <w:rPr>
          <w:rFonts w:asciiTheme="minorHAnsi" w:eastAsia="Calibri" w:hAnsiTheme="minorHAnsi" w:cstheme="minorHAnsi"/>
        </w:rPr>
        <w:t xml:space="preserve"> </w:t>
      </w:r>
    </w:p>
    <w:p w14:paraId="7EB1C5D0" w14:textId="13B62C48" w:rsidR="008069FF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52CAF">
        <w:rPr>
          <w:rFonts w:asciiTheme="minorHAnsi" w:eastAsia="Calibri" w:hAnsiTheme="minorHAnsi" w:cstheme="minorHAnsi"/>
          <w:sz w:val="20"/>
          <w:szCs w:val="20"/>
        </w:rPr>
        <w:tab/>
        <w:t>i        The Clerk’s report re: clearance of the contaminated Earth Pile</w:t>
      </w:r>
      <w:r w:rsidR="00552CAF" w:rsidRPr="00552CAF">
        <w:rPr>
          <w:rFonts w:asciiTheme="minorHAnsi" w:eastAsia="Calibri" w:hAnsiTheme="minorHAnsi" w:cstheme="minorHAnsi"/>
          <w:sz w:val="20"/>
          <w:szCs w:val="20"/>
        </w:rPr>
        <w:t xml:space="preserve"> was recorded</w:t>
      </w:r>
      <w:r w:rsidRPr="00552CA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6E8090F" w14:textId="2808F64F" w:rsidR="00552CAF" w:rsidRPr="00552CAF" w:rsidRDefault="00552CA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         Contamination removed by the contractor from the earth pile, </w:t>
      </w:r>
      <w:r w:rsidR="00FF0B23">
        <w:rPr>
          <w:rFonts w:asciiTheme="minorHAnsi" w:eastAsia="Calibri" w:hAnsiTheme="minorHAnsi" w:cstheme="minorHAnsi"/>
          <w:sz w:val="20"/>
          <w:szCs w:val="20"/>
        </w:rPr>
        <w:t>is</w:t>
      </w:r>
      <w:r>
        <w:rPr>
          <w:rFonts w:asciiTheme="minorHAnsi" w:eastAsia="Calibri" w:hAnsiTheme="minorHAnsi" w:cstheme="minorHAnsi"/>
          <w:sz w:val="20"/>
          <w:szCs w:val="20"/>
        </w:rPr>
        <w:t xml:space="preserve"> be</w:t>
      </w:r>
      <w:r w:rsidR="00FF0B23">
        <w:rPr>
          <w:rFonts w:asciiTheme="minorHAnsi" w:eastAsia="Calibri" w:hAnsiTheme="minorHAnsi" w:cstheme="minorHAnsi"/>
          <w:sz w:val="20"/>
          <w:szCs w:val="20"/>
        </w:rPr>
        <w:t>i</w:t>
      </w:r>
      <w:r>
        <w:rPr>
          <w:rFonts w:asciiTheme="minorHAnsi" w:eastAsia="Calibri" w:hAnsiTheme="minorHAnsi" w:cstheme="minorHAnsi"/>
          <w:sz w:val="20"/>
          <w:szCs w:val="20"/>
        </w:rPr>
        <w:t>n</w:t>
      </w:r>
      <w:r w:rsidR="00FF0B23">
        <w:rPr>
          <w:rFonts w:asciiTheme="minorHAnsi" w:eastAsia="Calibri" w:hAnsiTheme="minorHAnsi" w:cstheme="minorHAnsi"/>
          <w:sz w:val="20"/>
          <w:szCs w:val="20"/>
        </w:rPr>
        <w:t>g</w:t>
      </w:r>
      <w:r>
        <w:rPr>
          <w:rFonts w:asciiTheme="minorHAnsi" w:eastAsia="Calibri" w:hAnsiTheme="minorHAnsi" w:cstheme="minorHAnsi"/>
          <w:sz w:val="20"/>
          <w:szCs w:val="20"/>
        </w:rPr>
        <w:t xml:space="preserve"> cleared.</w:t>
      </w:r>
    </w:p>
    <w:p w14:paraId="04FEB799" w14:textId="4ECD914F" w:rsidR="008069FF" w:rsidRPr="000E6DD1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0E6DD1">
        <w:rPr>
          <w:rFonts w:asciiTheme="minorHAnsi" w:eastAsia="Calibri" w:hAnsiTheme="minorHAnsi" w:cstheme="minorHAnsi"/>
          <w:sz w:val="20"/>
          <w:szCs w:val="20"/>
        </w:rPr>
        <w:tab/>
        <w:t xml:space="preserve">ii       </w:t>
      </w:r>
      <w:proofErr w:type="gramStart"/>
      <w:r w:rsidRPr="000E6DD1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0E6DD1">
        <w:rPr>
          <w:rFonts w:asciiTheme="minorHAnsi" w:eastAsia="Calibri" w:hAnsiTheme="minorHAnsi" w:cstheme="minorHAnsi"/>
          <w:sz w:val="20"/>
          <w:szCs w:val="20"/>
        </w:rPr>
        <w:t xml:space="preserve"> overgrowth (next to P26 and up to the boundary)</w:t>
      </w:r>
      <w:r w:rsidR="00552CAF" w:rsidRPr="000E6DD1">
        <w:rPr>
          <w:rFonts w:asciiTheme="minorHAnsi" w:eastAsia="Calibri" w:hAnsiTheme="minorHAnsi" w:cstheme="minorHAnsi"/>
          <w:sz w:val="20"/>
          <w:szCs w:val="20"/>
        </w:rPr>
        <w:t xml:space="preserve"> to be chased</w:t>
      </w:r>
      <w:r w:rsidRPr="000E6DD1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AD625F3" w14:textId="7E78ABDC" w:rsidR="008069FF" w:rsidRPr="000E6DD1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0E6DD1">
        <w:rPr>
          <w:rFonts w:asciiTheme="minorHAnsi" w:eastAsia="Calibri" w:hAnsiTheme="minorHAnsi" w:cstheme="minorHAnsi"/>
          <w:sz w:val="20"/>
          <w:szCs w:val="20"/>
        </w:rPr>
        <w:tab/>
        <w:t xml:space="preserve">iii      </w:t>
      </w:r>
      <w:proofErr w:type="gramStart"/>
      <w:r w:rsidRPr="000E6DD1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0E6DD1">
        <w:rPr>
          <w:rFonts w:asciiTheme="minorHAnsi" w:eastAsia="Calibri" w:hAnsiTheme="minorHAnsi" w:cstheme="minorHAnsi"/>
          <w:sz w:val="20"/>
          <w:szCs w:val="20"/>
        </w:rPr>
        <w:t xml:space="preserve"> rear standpipe leak repair by Able Group and invoice</w:t>
      </w:r>
      <w:r w:rsidR="00552CAF" w:rsidRPr="000E6DD1">
        <w:rPr>
          <w:rFonts w:asciiTheme="minorHAnsi" w:eastAsia="Calibri" w:hAnsiTheme="minorHAnsi" w:cstheme="minorHAnsi"/>
          <w:sz w:val="20"/>
          <w:szCs w:val="20"/>
        </w:rPr>
        <w:t xml:space="preserve"> was recorded.</w:t>
      </w:r>
    </w:p>
    <w:p w14:paraId="447AAC0D" w14:textId="3D33EFE4" w:rsidR="008069FF" w:rsidRPr="00552CAF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52CAF">
        <w:rPr>
          <w:rFonts w:asciiTheme="minorHAnsi" w:eastAsia="Calibri" w:hAnsiTheme="minorHAnsi" w:cstheme="minorHAnsi"/>
          <w:sz w:val="20"/>
          <w:szCs w:val="20"/>
        </w:rPr>
        <w:tab/>
        <w:t>iv      Clerk’s report re: P6.</w:t>
      </w:r>
      <w:r w:rsidR="00552CAF" w:rsidRPr="00552CA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FF0B23">
        <w:rPr>
          <w:rFonts w:asciiTheme="minorHAnsi" w:eastAsia="Calibri" w:hAnsiTheme="minorHAnsi" w:cstheme="minorHAnsi"/>
          <w:sz w:val="20"/>
          <w:szCs w:val="20"/>
        </w:rPr>
        <w:t>r</w:t>
      </w:r>
      <w:r w:rsidR="00552CAF" w:rsidRPr="00552CAF">
        <w:rPr>
          <w:rFonts w:asciiTheme="minorHAnsi" w:eastAsia="Calibri" w:hAnsiTheme="minorHAnsi" w:cstheme="minorHAnsi"/>
          <w:sz w:val="20"/>
          <w:szCs w:val="20"/>
        </w:rPr>
        <w:t xml:space="preserve">eported </w:t>
      </w:r>
      <w:r w:rsidR="00FF0B23">
        <w:rPr>
          <w:rFonts w:asciiTheme="minorHAnsi" w:eastAsia="Calibri" w:hAnsiTheme="minorHAnsi" w:cstheme="minorHAnsi"/>
          <w:sz w:val="20"/>
          <w:szCs w:val="20"/>
        </w:rPr>
        <w:t xml:space="preserve">fresh </w:t>
      </w:r>
      <w:r w:rsidR="00552CAF" w:rsidRPr="00552CAF">
        <w:rPr>
          <w:rFonts w:asciiTheme="minorHAnsi" w:eastAsia="Calibri" w:hAnsiTheme="minorHAnsi" w:cstheme="minorHAnsi"/>
          <w:sz w:val="20"/>
          <w:szCs w:val="20"/>
        </w:rPr>
        <w:t>work has been seen.</w:t>
      </w:r>
    </w:p>
    <w:p w14:paraId="31274138" w14:textId="5585A573" w:rsidR="008069FF" w:rsidRPr="00552CAF" w:rsidRDefault="0034642B" w:rsidP="00ED31B9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66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552CAF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8069FF" w:rsidRPr="00552CAF">
        <w:rPr>
          <w:rFonts w:asciiTheme="minorHAnsi" w:hAnsiTheme="minorHAnsi" w:cstheme="minorHAnsi"/>
          <w:b/>
          <w:sz w:val="28"/>
          <w:szCs w:val="28"/>
        </w:rPr>
        <w:t>:</w:t>
      </w:r>
      <w:r w:rsidR="008069FF" w:rsidRPr="00552CAF">
        <w:rPr>
          <w:rFonts w:asciiTheme="minorHAnsi" w:hAnsiTheme="minorHAnsi" w:cstheme="minorHAnsi"/>
          <w:sz w:val="28"/>
        </w:rPr>
        <w:t xml:space="preserve">  </w:t>
      </w:r>
      <w:r w:rsidR="008069FF" w:rsidRPr="00552CAF">
        <w:rPr>
          <w:rFonts w:asciiTheme="minorHAnsi" w:eastAsia="Calibri" w:hAnsiTheme="minorHAnsi" w:cstheme="minorHAnsi"/>
        </w:rPr>
        <w:t xml:space="preserve">          </w:t>
      </w:r>
    </w:p>
    <w:p w14:paraId="49FDDAA8" w14:textId="31C99AB6" w:rsidR="008069FF" w:rsidRPr="00552CAF" w:rsidRDefault="008069FF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52CAF">
        <w:rPr>
          <w:rFonts w:asciiTheme="minorHAnsi" w:eastAsia="Calibri" w:hAnsiTheme="minorHAnsi" w:cstheme="minorHAnsi"/>
        </w:rPr>
        <w:t xml:space="preserve">                  </w:t>
      </w:r>
      <w:r w:rsidRPr="00552CAF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  <w:r w:rsidR="00552CAF" w:rsidRPr="00552CAF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2ABA4CA7" w14:textId="5339F58A" w:rsidR="008069FF" w:rsidRPr="00552CAF" w:rsidRDefault="0034642B" w:rsidP="00ED31B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u w:val="single"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67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</w:r>
      <w:r w:rsidR="008069FF" w:rsidRPr="00552CAF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8069FF" w:rsidRPr="00552CAF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8069FF" w:rsidRPr="00552CAF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8069FF" w:rsidRPr="00552CAF">
        <w:rPr>
          <w:rFonts w:asciiTheme="minorHAnsi" w:eastAsia="Calibri" w:hAnsiTheme="minorHAnsi" w:cstheme="minorHAnsi"/>
          <w:u w:val="single"/>
        </w:rPr>
        <w:t xml:space="preserve">    </w:t>
      </w:r>
    </w:p>
    <w:p w14:paraId="481B728B" w14:textId="5300FD4D" w:rsidR="008069FF" w:rsidRPr="007F4BFD" w:rsidRDefault="008069FF" w:rsidP="00ED31B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F4BFD">
        <w:rPr>
          <w:rFonts w:asciiTheme="minorHAnsi" w:eastAsia="Calibri" w:hAnsiTheme="minorHAnsi" w:cstheme="minorHAnsi"/>
          <w:sz w:val="20"/>
          <w:szCs w:val="20"/>
        </w:rPr>
        <w:tab/>
        <w:t xml:space="preserve"> Councillor reports:</w:t>
      </w:r>
      <w:r w:rsidR="007F4BFD" w:rsidRPr="007F4BFD">
        <w:rPr>
          <w:rFonts w:asciiTheme="minorHAnsi" w:eastAsia="Calibri" w:hAnsiTheme="minorHAnsi" w:cstheme="minorHAnsi"/>
          <w:sz w:val="20"/>
          <w:szCs w:val="20"/>
        </w:rPr>
        <w:t xml:space="preserve"> detritus from overnight campers has been noted and to be reviewed.</w:t>
      </w:r>
    </w:p>
    <w:p w14:paraId="60060A19" w14:textId="4CDBA802" w:rsidR="008069FF" w:rsidRPr="000E6DD1" w:rsidRDefault="0034642B" w:rsidP="00ED31B9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0E6DD1">
        <w:rPr>
          <w:rFonts w:asciiTheme="minorHAnsi" w:hAnsiTheme="minorHAnsi" w:cstheme="minorHAnsi"/>
          <w:b/>
          <w:sz w:val="28"/>
        </w:rPr>
        <w:t>68</w:t>
      </w:r>
      <w:r w:rsidR="00ED31B9" w:rsidRPr="000E6DD1">
        <w:rPr>
          <w:rFonts w:asciiTheme="minorHAnsi" w:hAnsiTheme="minorHAnsi" w:cstheme="minorHAnsi"/>
          <w:b/>
          <w:sz w:val="28"/>
        </w:rPr>
        <w:t xml:space="preserve">  </w:t>
      </w:r>
      <w:r w:rsidR="00ED31B9" w:rsidRPr="000E6DD1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0E6DD1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0E6DD1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0E6DD1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8069FF" w:rsidRPr="000E6DD1">
        <w:rPr>
          <w:rFonts w:asciiTheme="minorHAnsi" w:eastAsia="Calibri" w:hAnsiTheme="minorHAnsi" w:cstheme="minorHAnsi"/>
        </w:rPr>
        <w:t xml:space="preserve"> </w:t>
      </w:r>
      <w:r w:rsidR="008069FF" w:rsidRPr="000E6DD1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8069FF" w:rsidRPr="000E6DD1">
        <w:rPr>
          <w:rFonts w:asciiTheme="minorHAnsi" w:eastAsia="Calibri" w:hAnsiTheme="minorHAnsi" w:cstheme="minorHAnsi"/>
        </w:rPr>
        <w:t xml:space="preserve">   (</w:t>
      </w:r>
      <w:proofErr w:type="gramEnd"/>
      <w:r w:rsidR="006B1DF7" w:rsidRPr="000E6DD1">
        <w:rPr>
          <w:rFonts w:asciiTheme="minorHAnsi" w:eastAsia="Calibri" w:hAnsiTheme="minorHAnsi" w:cstheme="minorHAnsi"/>
          <w:b/>
          <w:bCs/>
        </w:rPr>
        <w:fldChar w:fldCharType="begin"/>
      </w:r>
      <w:r w:rsidR="006B1DF7" w:rsidRPr="000E6DD1">
        <w:rPr>
          <w:rFonts w:asciiTheme="minorHAnsi" w:eastAsia="Calibri" w:hAnsiTheme="minorHAnsi" w:cstheme="minorHAnsi"/>
          <w:b/>
          <w:bCs/>
        </w:rPr>
        <w:instrText>HYPERLINK "http://www.stambridgepc.org.uk"</w:instrText>
      </w:r>
      <w:r w:rsidR="006B1DF7" w:rsidRPr="000E6DD1">
        <w:rPr>
          <w:rFonts w:asciiTheme="minorHAnsi" w:eastAsia="Calibri" w:hAnsiTheme="minorHAnsi" w:cstheme="minorHAnsi"/>
          <w:b/>
          <w:bCs/>
        </w:rPr>
      </w:r>
      <w:r w:rsidR="006B1DF7" w:rsidRPr="000E6DD1">
        <w:rPr>
          <w:rFonts w:asciiTheme="minorHAnsi" w:eastAsia="Calibri" w:hAnsiTheme="minorHAnsi" w:cstheme="minorHAnsi"/>
          <w:b/>
          <w:bCs/>
        </w:rPr>
        <w:fldChar w:fldCharType="separate"/>
      </w:r>
      <w:r w:rsidR="006B1DF7" w:rsidRPr="000E6DD1">
        <w:rPr>
          <w:rStyle w:val="Hyperlink"/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="006B1DF7" w:rsidRPr="000E6DD1">
        <w:rPr>
          <w:rFonts w:asciiTheme="minorHAnsi" w:eastAsia="Calibri" w:hAnsiTheme="minorHAnsi" w:cstheme="minorHAnsi"/>
          <w:b/>
          <w:bCs/>
        </w:rPr>
        <w:fldChar w:fldCharType="end"/>
      </w:r>
      <w:r w:rsidR="008069FF" w:rsidRPr="000E6DD1">
        <w:rPr>
          <w:rFonts w:asciiTheme="minorHAnsi" w:eastAsia="Calibri" w:hAnsiTheme="minorHAnsi" w:cstheme="minorHAnsi"/>
        </w:rPr>
        <w:t>)</w:t>
      </w:r>
      <w:r w:rsidR="006B1DF7" w:rsidRPr="000E6DD1">
        <w:rPr>
          <w:rFonts w:asciiTheme="minorHAnsi" w:eastAsia="Calibri" w:hAnsiTheme="minorHAnsi" w:cstheme="minorHAnsi"/>
        </w:rPr>
        <w:t xml:space="preserve"> </w:t>
      </w:r>
    </w:p>
    <w:p w14:paraId="62BE457C" w14:textId="77777777" w:rsidR="008069FF" w:rsidRPr="000E6DD1" w:rsidRDefault="008069FF" w:rsidP="00ED31B9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E6DD1">
        <w:rPr>
          <w:rFonts w:asciiTheme="minorHAnsi" w:eastAsia="Calibri" w:hAnsiTheme="minorHAnsi" w:cstheme="minorHAnsi"/>
        </w:rPr>
        <w:tab/>
      </w:r>
      <w:r w:rsidRPr="000E6DD1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0E6DD1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87C8F2C" w14:textId="718D83CD" w:rsidR="008069FF" w:rsidRPr="000E6DD1" w:rsidRDefault="0034642B" w:rsidP="00ED31B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 w:rsidRPr="000E6DD1">
        <w:rPr>
          <w:rFonts w:asciiTheme="minorHAnsi" w:hAnsiTheme="minorHAnsi" w:cstheme="minorHAnsi"/>
          <w:b/>
          <w:sz w:val="28"/>
        </w:rPr>
        <w:t>69</w:t>
      </w:r>
      <w:r w:rsidR="00ED31B9" w:rsidRPr="000E6DD1">
        <w:rPr>
          <w:rFonts w:asciiTheme="minorHAnsi" w:hAnsiTheme="minorHAnsi" w:cstheme="minorHAnsi"/>
          <w:b/>
          <w:sz w:val="28"/>
        </w:rPr>
        <w:t xml:space="preserve">  </w:t>
      </w:r>
      <w:r w:rsidR="00ED31B9" w:rsidRPr="000E6DD1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0E6DD1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0E6DD1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0E6DD1">
        <w:rPr>
          <w:rFonts w:asciiTheme="minorHAnsi" w:hAnsiTheme="minorHAnsi" w:cstheme="minorHAnsi"/>
          <w:b/>
          <w:sz w:val="28"/>
          <w:u w:val="single"/>
        </w:rPr>
        <w:t>Items</w:t>
      </w:r>
      <w:r w:rsidR="008069FF" w:rsidRPr="000E6DD1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8069FF" w:rsidRPr="000E6DD1">
        <w:rPr>
          <w:rFonts w:asciiTheme="minorHAnsi" w:eastAsia="Calibri" w:hAnsiTheme="minorHAnsi" w:cstheme="minorHAnsi"/>
          <w:b/>
        </w:rPr>
        <w:t xml:space="preserve">:          Items: </w:t>
      </w:r>
      <w:r w:rsidR="008069FF" w:rsidRPr="000E6DD1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8069FF" w:rsidRPr="000E6DD1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1D8D5EC2" w14:textId="1CC680D9" w:rsidR="008069FF" w:rsidRPr="00552CAF" w:rsidRDefault="008069FF" w:rsidP="00ED31B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52CA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</w:t>
      </w:r>
      <w:r w:rsidR="00552CAF" w:rsidRPr="00552CAF">
        <w:rPr>
          <w:rFonts w:asciiTheme="minorHAnsi" w:eastAsia="Calibri" w:hAnsiTheme="minorHAnsi" w:cstheme="minorHAnsi"/>
          <w:bCs/>
          <w:sz w:val="20"/>
          <w:szCs w:val="20"/>
        </w:rPr>
        <w:t xml:space="preserve">   None.</w:t>
      </w:r>
    </w:p>
    <w:p w14:paraId="5378EECC" w14:textId="75DFDA0F" w:rsidR="008069FF" w:rsidRPr="00ED31B9" w:rsidRDefault="0034642B" w:rsidP="00ED31B9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proofErr w:type="gramStart"/>
      <w:r w:rsidRPr="00552CAF">
        <w:rPr>
          <w:rFonts w:asciiTheme="minorHAnsi" w:hAnsiTheme="minorHAnsi" w:cstheme="minorHAnsi"/>
          <w:b/>
          <w:sz w:val="28"/>
        </w:rPr>
        <w:t>70</w:t>
      </w:r>
      <w:r w:rsidR="00ED31B9" w:rsidRPr="00552CAF">
        <w:rPr>
          <w:rFonts w:asciiTheme="minorHAnsi" w:hAnsiTheme="minorHAnsi" w:cstheme="minorHAnsi"/>
          <w:b/>
          <w:sz w:val="28"/>
        </w:rPr>
        <w:t xml:space="preserve">  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>25</w:t>
      </w:r>
      <w:proofErr w:type="gramEnd"/>
      <w:r w:rsidR="00ED31B9" w:rsidRPr="00552CAF">
        <w:rPr>
          <w:rFonts w:asciiTheme="minorHAnsi" w:hAnsiTheme="minorHAnsi" w:cstheme="minorHAnsi"/>
          <w:b/>
          <w:sz w:val="16"/>
          <w:szCs w:val="16"/>
        </w:rPr>
        <w:t>-26.</w:t>
      </w:r>
      <w:r w:rsidR="00ED31B9" w:rsidRPr="00552CAF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8069FF" w:rsidRPr="00552CA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8069FF" w:rsidRPr="00552CAF">
        <w:rPr>
          <w:rFonts w:asciiTheme="minorHAnsi" w:hAnsiTheme="minorHAnsi" w:cstheme="minorHAnsi"/>
          <w:b/>
          <w:sz w:val="28"/>
          <w:u w:val="single"/>
        </w:rPr>
        <w:t>he proposed date of the</w:t>
      </w:r>
      <w:r w:rsidR="008069FF" w:rsidRPr="00ED31B9">
        <w:rPr>
          <w:rFonts w:asciiTheme="minorHAnsi" w:hAnsiTheme="minorHAnsi" w:cstheme="minorHAnsi"/>
          <w:b/>
          <w:sz w:val="28"/>
          <w:u w:val="single"/>
        </w:rPr>
        <w:t xml:space="preserve"> next </w:t>
      </w:r>
      <w:r w:rsidR="008069FF" w:rsidRPr="00ED31B9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8069FF" w:rsidRPr="00ED31B9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616DFC65" w14:textId="540B95DD" w:rsidR="008069FF" w:rsidRPr="00ED31B9" w:rsidRDefault="008069FF" w:rsidP="00ED31B9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36"/>
          <w:szCs w:val="36"/>
        </w:rPr>
      </w:pPr>
      <w:r w:rsidRPr="00ED31B9">
        <w:rPr>
          <w:rFonts w:asciiTheme="minorHAnsi" w:hAnsiTheme="minorHAnsi" w:cstheme="minorHAnsi"/>
          <w:b/>
        </w:rPr>
        <w:tab/>
      </w:r>
      <w:r w:rsidRPr="00ED31B9">
        <w:rPr>
          <w:rFonts w:asciiTheme="minorHAnsi" w:hAnsiTheme="minorHAnsi" w:cstheme="minorHAnsi"/>
        </w:rPr>
        <w:t xml:space="preserve"> </w:t>
      </w:r>
      <w:r w:rsidRPr="00ED31B9">
        <w:rPr>
          <w:rFonts w:asciiTheme="minorHAnsi" w:hAnsiTheme="minorHAnsi" w:cstheme="minorHAnsi"/>
        </w:rPr>
        <w:tab/>
        <w:t xml:space="preserve"> </w:t>
      </w:r>
      <w:r w:rsidR="00ED31B9" w:rsidRPr="00ED31B9">
        <w:rPr>
          <w:rFonts w:asciiTheme="minorHAnsi" w:hAnsiTheme="minorHAnsi" w:cstheme="minorHAnsi"/>
          <w:b/>
          <w:bCs/>
        </w:rPr>
        <w:t>A</w:t>
      </w:r>
      <w:r w:rsidRPr="00ED31B9">
        <w:rPr>
          <w:rFonts w:asciiTheme="minorHAnsi" w:hAnsiTheme="minorHAnsi" w:cstheme="minorHAnsi"/>
          <w:b/>
          <w:bCs/>
        </w:rPr>
        <w:t>gree</w:t>
      </w:r>
      <w:r w:rsidR="00ED31B9" w:rsidRPr="00ED31B9">
        <w:rPr>
          <w:rFonts w:asciiTheme="minorHAnsi" w:hAnsiTheme="minorHAnsi" w:cstheme="minorHAnsi"/>
          <w:b/>
          <w:bCs/>
        </w:rPr>
        <w:t>d</w:t>
      </w:r>
      <w:r w:rsidRPr="00ED31B9">
        <w:rPr>
          <w:rFonts w:asciiTheme="minorHAnsi" w:hAnsiTheme="minorHAnsi" w:cstheme="minorHAnsi"/>
          <w:b/>
          <w:bCs/>
        </w:rPr>
        <w:t>:</w:t>
      </w:r>
      <w:r w:rsidRPr="00ED31B9">
        <w:rPr>
          <w:rFonts w:asciiTheme="minorHAnsi" w:hAnsiTheme="minorHAnsi" w:cstheme="minorHAnsi"/>
          <w:b/>
        </w:rPr>
        <w:t xml:space="preserve">   </w:t>
      </w:r>
      <w:r w:rsidRPr="00ED31B9">
        <w:rPr>
          <w:rFonts w:asciiTheme="minorHAnsi" w:hAnsiTheme="minorHAnsi" w:cstheme="minorHAnsi"/>
          <w:b/>
          <w:sz w:val="36"/>
          <w:szCs w:val="36"/>
        </w:rPr>
        <w:t>THURSDAY 28</w:t>
      </w:r>
      <w:r w:rsidRPr="00ED31B9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ED31B9">
        <w:rPr>
          <w:rFonts w:asciiTheme="minorHAnsi" w:hAnsiTheme="minorHAnsi" w:cstheme="minorHAnsi"/>
          <w:b/>
          <w:sz w:val="36"/>
          <w:szCs w:val="36"/>
        </w:rPr>
        <w:t xml:space="preserve"> August 2025</w:t>
      </w:r>
    </w:p>
    <w:p w14:paraId="5378AB4C" w14:textId="4B393D8B" w:rsidR="008069FF" w:rsidRPr="00ED31B9" w:rsidRDefault="00ED31B9" w:rsidP="00ED31B9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ED31B9">
        <w:rPr>
          <w:rFonts w:asciiTheme="minorHAnsi" w:hAnsiTheme="minorHAnsi" w:cstheme="minorHAnsi"/>
          <w:b/>
          <w:sz w:val="24"/>
          <w:szCs w:val="24"/>
        </w:rPr>
        <w:t>There being no further business the Chairman closed the meeting at 8.33.</w:t>
      </w:r>
    </w:p>
    <w:p w14:paraId="57505F12" w14:textId="77777777" w:rsidR="008069FF" w:rsidRPr="000E6DD1" w:rsidRDefault="008069FF" w:rsidP="00ED31B9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78E7679B" w14:textId="7B1D7120" w:rsidR="008C49AD" w:rsidRPr="00C26F51" w:rsidRDefault="000E6DD1" w:rsidP="0022081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0E6DD1">
        <w:rPr>
          <w:rFonts w:asciiTheme="minorHAnsi" w:hAnsiTheme="minorHAnsi" w:cstheme="minorHAnsi"/>
          <w:b/>
        </w:rPr>
        <w:t>22</w:t>
      </w:r>
      <w:r w:rsidRPr="000E6DD1">
        <w:rPr>
          <w:rFonts w:asciiTheme="minorHAnsi" w:hAnsiTheme="minorHAnsi" w:cstheme="minorHAnsi"/>
          <w:b/>
          <w:vertAlign w:val="superscript"/>
        </w:rPr>
        <w:t>nd</w:t>
      </w:r>
      <w:r w:rsidRPr="000E6DD1">
        <w:rPr>
          <w:rFonts w:asciiTheme="minorHAnsi" w:hAnsiTheme="minorHAnsi" w:cstheme="minorHAnsi"/>
          <w:b/>
        </w:rPr>
        <w:t xml:space="preserve"> August 2025</w:t>
      </w:r>
      <w:r w:rsidR="008069FF" w:rsidRPr="000E6DD1">
        <w:rPr>
          <w:rFonts w:asciiTheme="minorHAnsi" w:hAnsiTheme="minorHAnsi" w:cstheme="minorHAnsi"/>
          <w:b/>
          <w:lang w:val="en-US"/>
        </w:rPr>
        <w:t xml:space="preserve">                                          Barry Summerfield, Stambridge Parish Council Clerk/RFO.</w:t>
      </w:r>
      <w:r w:rsidR="008069FF" w:rsidRPr="001B7021">
        <w:rPr>
          <w:rFonts w:cs="Calibri"/>
        </w:rPr>
        <w:t xml:space="preserve">  </w:t>
      </w:r>
      <w:bookmarkEnd w:id="1"/>
    </w:p>
    <w:sectPr w:rsidR="008C49AD" w:rsidRPr="00C26F51" w:rsidSect="00A027D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F0EA3"/>
    <w:multiLevelType w:val="hybridMultilevel"/>
    <w:tmpl w:val="6F2C7AF2"/>
    <w:lvl w:ilvl="0" w:tplc="D41A89A8">
      <w:numFmt w:val="bullet"/>
      <w:lvlText w:val="-"/>
      <w:lvlJc w:val="left"/>
      <w:pPr>
        <w:ind w:left="12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7"/>
  </w:num>
  <w:num w:numId="2" w16cid:durableId="12149054">
    <w:abstractNumId w:val="0"/>
  </w:num>
  <w:num w:numId="3" w16cid:durableId="603422455">
    <w:abstractNumId w:val="3"/>
  </w:num>
  <w:num w:numId="4" w16cid:durableId="1731270970">
    <w:abstractNumId w:val="4"/>
  </w:num>
  <w:num w:numId="5" w16cid:durableId="1059134055">
    <w:abstractNumId w:val="1"/>
  </w:num>
  <w:num w:numId="6" w16cid:durableId="378676468">
    <w:abstractNumId w:val="6"/>
  </w:num>
  <w:num w:numId="7" w16cid:durableId="959531090">
    <w:abstractNumId w:val="5"/>
  </w:num>
  <w:num w:numId="8" w16cid:durableId="1203515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05DBD"/>
    <w:rsid w:val="000066FE"/>
    <w:rsid w:val="000204CE"/>
    <w:rsid w:val="00023789"/>
    <w:rsid w:val="000319E7"/>
    <w:rsid w:val="00034E44"/>
    <w:rsid w:val="00042925"/>
    <w:rsid w:val="00043E29"/>
    <w:rsid w:val="00045E0C"/>
    <w:rsid w:val="000460B5"/>
    <w:rsid w:val="00052ECE"/>
    <w:rsid w:val="00054ECB"/>
    <w:rsid w:val="00061B3B"/>
    <w:rsid w:val="00062D05"/>
    <w:rsid w:val="00063555"/>
    <w:rsid w:val="00063A89"/>
    <w:rsid w:val="00067027"/>
    <w:rsid w:val="00072474"/>
    <w:rsid w:val="000814CB"/>
    <w:rsid w:val="00083CBC"/>
    <w:rsid w:val="000848CE"/>
    <w:rsid w:val="000869FE"/>
    <w:rsid w:val="00087F23"/>
    <w:rsid w:val="0009022A"/>
    <w:rsid w:val="00091FF9"/>
    <w:rsid w:val="0009357A"/>
    <w:rsid w:val="0009370B"/>
    <w:rsid w:val="000937B5"/>
    <w:rsid w:val="000944E6"/>
    <w:rsid w:val="0009786A"/>
    <w:rsid w:val="000A0622"/>
    <w:rsid w:val="000A1D75"/>
    <w:rsid w:val="000A4833"/>
    <w:rsid w:val="000A517E"/>
    <w:rsid w:val="000B061A"/>
    <w:rsid w:val="000B2D39"/>
    <w:rsid w:val="000B422D"/>
    <w:rsid w:val="000B7497"/>
    <w:rsid w:val="000C0CCD"/>
    <w:rsid w:val="000C15FA"/>
    <w:rsid w:val="000C2C89"/>
    <w:rsid w:val="000C4C83"/>
    <w:rsid w:val="000C4E74"/>
    <w:rsid w:val="000C6D26"/>
    <w:rsid w:val="000C6EBC"/>
    <w:rsid w:val="000D0E42"/>
    <w:rsid w:val="000D116C"/>
    <w:rsid w:val="000D331F"/>
    <w:rsid w:val="000D3784"/>
    <w:rsid w:val="000D6E82"/>
    <w:rsid w:val="000E0F9D"/>
    <w:rsid w:val="000E24EA"/>
    <w:rsid w:val="000E4F35"/>
    <w:rsid w:val="000E5F97"/>
    <w:rsid w:val="000E6DD1"/>
    <w:rsid w:val="000F24B0"/>
    <w:rsid w:val="0010023E"/>
    <w:rsid w:val="00101A30"/>
    <w:rsid w:val="00101D82"/>
    <w:rsid w:val="00101F8E"/>
    <w:rsid w:val="00102428"/>
    <w:rsid w:val="00102D83"/>
    <w:rsid w:val="0010335C"/>
    <w:rsid w:val="0010779D"/>
    <w:rsid w:val="00110147"/>
    <w:rsid w:val="00110EAF"/>
    <w:rsid w:val="00111110"/>
    <w:rsid w:val="00113CC3"/>
    <w:rsid w:val="00117891"/>
    <w:rsid w:val="0012171B"/>
    <w:rsid w:val="00121BCC"/>
    <w:rsid w:val="00121C8F"/>
    <w:rsid w:val="00123441"/>
    <w:rsid w:val="00125E1D"/>
    <w:rsid w:val="00130906"/>
    <w:rsid w:val="00132E0B"/>
    <w:rsid w:val="001364B8"/>
    <w:rsid w:val="0013671E"/>
    <w:rsid w:val="001405D2"/>
    <w:rsid w:val="00140D01"/>
    <w:rsid w:val="00141821"/>
    <w:rsid w:val="00142BC8"/>
    <w:rsid w:val="0014439F"/>
    <w:rsid w:val="00144BB2"/>
    <w:rsid w:val="00146C5B"/>
    <w:rsid w:val="00147565"/>
    <w:rsid w:val="00150EB5"/>
    <w:rsid w:val="00153DB6"/>
    <w:rsid w:val="00157B31"/>
    <w:rsid w:val="00160FB4"/>
    <w:rsid w:val="00161FE2"/>
    <w:rsid w:val="00162B77"/>
    <w:rsid w:val="001715D5"/>
    <w:rsid w:val="0017185D"/>
    <w:rsid w:val="001743AD"/>
    <w:rsid w:val="00176734"/>
    <w:rsid w:val="00177057"/>
    <w:rsid w:val="00177885"/>
    <w:rsid w:val="00181343"/>
    <w:rsid w:val="00182312"/>
    <w:rsid w:val="0018753A"/>
    <w:rsid w:val="00190669"/>
    <w:rsid w:val="00192D1B"/>
    <w:rsid w:val="00196A93"/>
    <w:rsid w:val="001B0EEA"/>
    <w:rsid w:val="001B108B"/>
    <w:rsid w:val="001B28D8"/>
    <w:rsid w:val="001B551C"/>
    <w:rsid w:val="001B6953"/>
    <w:rsid w:val="001B7942"/>
    <w:rsid w:val="001B79D7"/>
    <w:rsid w:val="001B7FF2"/>
    <w:rsid w:val="001C0725"/>
    <w:rsid w:val="001C0FE8"/>
    <w:rsid w:val="001C5A79"/>
    <w:rsid w:val="001D0077"/>
    <w:rsid w:val="001D1243"/>
    <w:rsid w:val="001E1062"/>
    <w:rsid w:val="001E12CB"/>
    <w:rsid w:val="001E1B5A"/>
    <w:rsid w:val="001F141D"/>
    <w:rsid w:val="00200241"/>
    <w:rsid w:val="00210CBD"/>
    <w:rsid w:val="00214486"/>
    <w:rsid w:val="00220817"/>
    <w:rsid w:val="00220A2A"/>
    <w:rsid w:val="002264A7"/>
    <w:rsid w:val="002313F3"/>
    <w:rsid w:val="00231CC7"/>
    <w:rsid w:val="002358EA"/>
    <w:rsid w:val="00235EDD"/>
    <w:rsid w:val="00241880"/>
    <w:rsid w:val="002439CE"/>
    <w:rsid w:val="00252F96"/>
    <w:rsid w:val="0025357D"/>
    <w:rsid w:val="00253E2A"/>
    <w:rsid w:val="0025481E"/>
    <w:rsid w:val="00256CEC"/>
    <w:rsid w:val="00257BB8"/>
    <w:rsid w:val="002617E7"/>
    <w:rsid w:val="00263E93"/>
    <w:rsid w:val="002670FE"/>
    <w:rsid w:val="002705B5"/>
    <w:rsid w:val="00271649"/>
    <w:rsid w:val="00272712"/>
    <w:rsid w:val="00277694"/>
    <w:rsid w:val="0028016C"/>
    <w:rsid w:val="00280E87"/>
    <w:rsid w:val="002814F8"/>
    <w:rsid w:val="00282D85"/>
    <w:rsid w:val="00284E83"/>
    <w:rsid w:val="0028571C"/>
    <w:rsid w:val="00286DF5"/>
    <w:rsid w:val="00293587"/>
    <w:rsid w:val="00296554"/>
    <w:rsid w:val="00296960"/>
    <w:rsid w:val="00297892"/>
    <w:rsid w:val="002A0551"/>
    <w:rsid w:val="002A358D"/>
    <w:rsid w:val="002A3751"/>
    <w:rsid w:val="002A68CE"/>
    <w:rsid w:val="002A6AB0"/>
    <w:rsid w:val="002A6CC8"/>
    <w:rsid w:val="002C2C04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4D94"/>
    <w:rsid w:val="002F59E3"/>
    <w:rsid w:val="002F5F29"/>
    <w:rsid w:val="002F6C6C"/>
    <w:rsid w:val="002F7BA1"/>
    <w:rsid w:val="00301133"/>
    <w:rsid w:val="00301B55"/>
    <w:rsid w:val="00302542"/>
    <w:rsid w:val="00303D71"/>
    <w:rsid w:val="003051CA"/>
    <w:rsid w:val="00311B75"/>
    <w:rsid w:val="0032048E"/>
    <w:rsid w:val="00323232"/>
    <w:rsid w:val="00323B1F"/>
    <w:rsid w:val="00323F1A"/>
    <w:rsid w:val="00326CB8"/>
    <w:rsid w:val="0032761A"/>
    <w:rsid w:val="00330BFA"/>
    <w:rsid w:val="00333AF5"/>
    <w:rsid w:val="00336858"/>
    <w:rsid w:val="00337BD2"/>
    <w:rsid w:val="003449A5"/>
    <w:rsid w:val="0034642B"/>
    <w:rsid w:val="003465C2"/>
    <w:rsid w:val="003466D9"/>
    <w:rsid w:val="003469CF"/>
    <w:rsid w:val="00351EC2"/>
    <w:rsid w:val="003556E4"/>
    <w:rsid w:val="00356442"/>
    <w:rsid w:val="003632BE"/>
    <w:rsid w:val="00366777"/>
    <w:rsid w:val="003669D5"/>
    <w:rsid w:val="00367384"/>
    <w:rsid w:val="00373581"/>
    <w:rsid w:val="003808D4"/>
    <w:rsid w:val="00381E99"/>
    <w:rsid w:val="00381FB6"/>
    <w:rsid w:val="00382E83"/>
    <w:rsid w:val="0038753E"/>
    <w:rsid w:val="00390101"/>
    <w:rsid w:val="00393D2A"/>
    <w:rsid w:val="003A2541"/>
    <w:rsid w:val="003A6400"/>
    <w:rsid w:val="003A6AD6"/>
    <w:rsid w:val="003B3A87"/>
    <w:rsid w:val="003B55B0"/>
    <w:rsid w:val="003B7919"/>
    <w:rsid w:val="003B7B50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E6288"/>
    <w:rsid w:val="003F0D7A"/>
    <w:rsid w:val="003F23E3"/>
    <w:rsid w:val="003F3EDD"/>
    <w:rsid w:val="003F4099"/>
    <w:rsid w:val="003F4E6E"/>
    <w:rsid w:val="00402C25"/>
    <w:rsid w:val="00403DDC"/>
    <w:rsid w:val="004049CE"/>
    <w:rsid w:val="00406153"/>
    <w:rsid w:val="0040652B"/>
    <w:rsid w:val="00410871"/>
    <w:rsid w:val="004120E2"/>
    <w:rsid w:val="00417232"/>
    <w:rsid w:val="00417C7D"/>
    <w:rsid w:val="00423E69"/>
    <w:rsid w:val="0042472C"/>
    <w:rsid w:val="0043188B"/>
    <w:rsid w:val="00431C1C"/>
    <w:rsid w:val="00431C97"/>
    <w:rsid w:val="00432D7C"/>
    <w:rsid w:val="004332BA"/>
    <w:rsid w:val="00435C5C"/>
    <w:rsid w:val="00440934"/>
    <w:rsid w:val="004445DD"/>
    <w:rsid w:val="00445220"/>
    <w:rsid w:val="00445738"/>
    <w:rsid w:val="0045193D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68AF"/>
    <w:rsid w:val="0048170A"/>
    <w:rsid w:val="004823EC"/>
    <w:rsid w:val="004841C1"/>
    <w:rsid w:val="004855B4"/>
    <w:rsid w:val="004857A1"/>
    <w:rsid w:val="00486C49"/>
    <w:rsid w:val="0049147C"/>
    <w:rsid w:val="004A0052"/>
    <w:rsid w:val="004A0BEF"/>
    <w:rsid w:val="004A15AE"/>
    <w:rsid w:val="004A29A3"/>
    <w:rsid w:val="004A3E3C"/>
    <w:rsid w:val="004A3FF3"/>
    <w:rsid w:val="004A4287"/>
    <w:rsid w:val="004A76C8"/>
    <w:rsid w:val="004B0139"/>
    <w:rsid w:val="004B0A01"/>
    <w:rsid w:val="004B0C77"/>
    <w:rsid w:val="004B378C"/>
    <w:rsid w:val="004B3DDF"/>
    <w:rsid w:val="004C0C55"/>
    <w:rsid w:val="004C2298"/>
    <w:rsid w:val="004C76BA"/>
    <w:rsid w:val="004D0198"/>
    <w:rsid w:val="004D18EE"/>
    <w:rsid w:val="004D2613"/>
    <w:rsid w:val="004D458D"/>
    <w:rsid w:val="004D4FC2"/>
    <w:rsid w:val="004D6F76"/>
    <w:rsid w:val="004D75AB"/>
    <w:rsid w:val="004E0450"/>
    <w:rsid w:val="004E0A0B"/>
    <w:rsid w:val="004E1C83"/>
    <w:rsid w:val="004E2034"/>
    <w:rsid w:val="004E41AB"/>
    <w:rsid w:val="004F1BB8"/>
    <w:rsid w:val="004F2E21"/>
    <w:rsid w:val="00501003"/>
    <w:rsid w:val="005021B2"/>
    <w:rsid w:val="0050531D"/>
    <w:rsid w:val="00507CA0"/>
    <w:rsid w:val="00507F27"/>
    <w:rsid w:val="0051097F"/>
    <w:rsid w:val="00513829"/>
    <w:rsid w:val="00515448"/>
    <w:rsid w:val="00516E2F"/>
    <w:rsid w:val="00520D29"/>
    <w:rsid w:val="0052273E"/>
    <w:rsid w:val="005239F7"/>
    <w:rsid w:val="00524A42"/>
    <w:rsid w:val="00534284"/>
    <w:rsid w:val="00536316"/>
    <w:rsid w:val="005406F3"/>
    <w:rsid w:val="005412DF"/>
    <w:rsid w:val="0054136B"/>
    <w:rsid w:val="005432CD"/>
    <w:rsid w:val="005434EB"/>
    <w:rsid w:val="00546129"/>
    <w:rsid w:val="00546E0F"/>
    <w:rsid w:val="00551862"/>
    <w:rsid w:val="00551F5D"/>
    <w:rsid w:val="0055221E"/>
    <w:rsid w:val="00552CAF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65DB3"/>
    <w:rsid w:val="0057038C"/>
    <w:rsid w:val="00572912"/>
    <w:rsid w:val="0057421C"/>
    <w:rsid w:val="005765C7"/>
    <w:rsid w:val="00576FA3"/>
    <w:rsid w:val="0058286B"/>
    <w:rsid w:val="00584ABB"/>
    <w:rsid w:val="005855A3"/>
    <w:rsid w:val="00587743"/>
    <w:rsid w:val="00587785"/>
    <w:rsid w:val="0059114E"/>
    <w:rsid w:val="00591604"/>
    <w:rsid w:val="00591E0D"/>
    <w:rsid w:val="005926A7"/>
    <w:rsid w:val="00594373"/>
    <w:rsid w:val="00596E62"/>
    <w:rsid w:val="005A4D51"/>
    <w:rsid w:val="005A695A"/>
    <w:rsid w:val="005B103F"/>
    <w:rsid w:val="005B1D5A"/>
    <w:rsid w:val="005B29F2"/>
    <w:rsid w:val="005C0D73"/>
    <w:rsid w:val="005C32FE"/>
    <w:rsid w:val="005D10BF"/>
    <w:rsid w:val="005D14EF"/>
    <w:rsid w:val="005D2E11"/>
    <w:rsid w:val="005D348C"/>
    <w:rsid w:val="005D349F"/>
    <w:rsid w:val="005D34B8"/>
    <w:rsid w:val="005D729E"/>
    <w:rsid w:val="005E4F33"/>
    <w:rsid w:val="005F40A3"/>
    <w:rsid w:val="005F4D29"/>
    <w:rsid w:val="005F5CCC"/>
    <w:rsid w:val="005F7AE1"/>
    <w:rsid w:val="00604996"/>
    <w:rsid w:val="00613466"/>
    <w:rsid w:val="00616865"/>
    <w:rsid w:val="0062134C"/>
    <w:rsid w:val="0062147D"/>
    <w:rsid w:val="006214CE"/>
    <w:rsid w:val="00625ABD"/>
    <w:rsid w:val="00633600"/>
    <w:rsid w:val="00634C99"/>
    <w:rsid w:val="00635F8A"/>
    <w:rsid w:val="00636D2E"/>
    <w:rsid w:val="0064281E"/>
    <w:rsid w:val="0064676C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1D2D"/>
    <w:rsid w:val="00685CB5"/>
    <w:rsid w:val="00687769"/>
    <w:rsid w:val="00687BD8"/>
    <w:rsid w:val="006924FA"/>
    <w:rsid w:val="006A3D53"/>
    <w:rsid w:val="006A4E8F"/>
    <w:rsid w:val="006A6C39"/>
    <w:rsid w:val="006B1DF7"/>
    <w:rsid w:val="006B1ECC"/>
    <w:rsid w:val="006B3868"/>
    <w:rsid w:val="006B4460"/>
    <w:rsid w:val="006B4899"/>
    <w:rsid w:val="006B78C3"/>
    <w:rsid w:val="006B7D13"/>
    <w:rsid w:val="006C23ED"/>
    <w:rsid w:val="006C49DC"/>
    <w:rsid w:val="006C54C3"/>
    <w:rsid w:val="006C559B"/>
    <w:rsid w:val="006C5F95"/>
    <w:rsid w:val="006C79DC"/>
    <w:rsid w:val="006D30AF"/>
    <w:rsid w:val="006D478E"/>
    <w:rsid w:val="006D4D35"/>
    <w:rsid w:val="006D5F4A"/>
    <w:rsid w:val="006E1966"/>
    <w:rsid w:val="006E2249"/>
    <w:rsid w:val="006E3610"/>
    <w:rsid w:val="006E3A72"/>
    <w:rsid w:val="006E4A6D"/>
    <w:rsid w:val="006E6B3A"/>
    <w:rsid w:val="006F0171"/>
    <w:rsid w:val="006F4D62"/>
    <w:rsid w:val="006F5748"/>
    <w:rsid w:val="006F70AD"/>
    <w:rsid w:val="0070130A"/>
    <w:rsid w:val="00701C8E"/>
    <w:rsid w:val="00704AE1"/>
    <w:rsid w:val="00704E90"/>
    <w:rsid w:val="00705117"/>
    <w:rsid w:val="00705813"/>
    <w:rsid w:val="007072A1"/>
    <w:rsid w:val="0070739B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567F9"/>
    <w:rsid w:val="00757F2D"/>
    <w:rsid w:val="00764B16"/>
    <w:rsid w:val="007701B0"/>
    <w:rsid w:val="00772C56"/>
    <w:rsid w:val="007753E0"/>
    <w:rsid w:val="0077652B"/>
    <w:rsid w:val="00777529"/>
    <w:rsid w:val="00780F35"/>
    <w:rsid w:val="00781C9D"/>
    <w:rsid w:val="00781F18"/>
    <w:rsid w:val="007823B4"/>
    <w:rsid w:val="00782748"/>
    <w:rsid w:val="00782ED8"/>
    <w:rsid w:val="00784E8E"/>
    <w:rsid w:val="00785E21"/>
    <w:rsid w:val="00786657"/>
    <w:rsid w:val="0078746E"/>
    <w:rsid w:val="00790517"/>
    <w:rsid w:val="00791F64"/>
    <w:rsid w:val="00795F83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C3127"/>
    <w:rsid w:val="007D2057"/>
    <w:rsid w:val="007D3330"/>
    <w:rsid w:val="007D5BA5"/>
    <w:rsid w:val="007E252F"/>
    <w:rsid w:val="007E6C7E"/>
    <w:rsid w:val="007F0BF3"/>
    <w:rsid w:val="007F1B70"/>
    <w:rsid w:val="007F3DB0"/>
    <w:rsid w:val="007F4BFD"/>
    <w:rsid w:val="007F5166"/>
    <w:rsid w:val="007F548C"/>
    <w:rsid w:val="0080335C"/>
    <w:rsid w:val="00803C70"/>
    <w:rsid w:val="00803ED4"/>
    <w:rsid w:val="00804CB5"/>
    <w:rsid w:val="008054D3"/>
    <w:rsid w:val="008069FF"/>
    <w:rsid w:val="008155B1"/>
    <w:rsid w:val="00815B2C"/>
    <w:rsid w:val="00816FFA"/>
    <w:rsid w:val="00820B41"/>
    <w:rsid w:val="008215EB"/>
    <w:rsid w:val="00821876"/>
    <w:rsid w:val="008220C5"/>
    <w:rsid w:val="00823F3B"/>
    <w:rsid w:val="008250AD"/>
    <w:rsid w:val="00825207"/>
    <w:rsid w:val="00825613"/>
    <w:rsid w:val="00827515"/>
    <w:rsid w:val="008317EF"/>
    <w:rsid w:val="00833EB1"/>
    <w:rsid w:val="00835D18"/>
    <w:rsid w:val="008431BA"/>
    <w:rsid w:val="00846896"/>
    <w:rsid w:val="008524A4"/>
    <w:rsid w:val="0085368F"/>
    <w:rsid w:val="00853BF4"/>
    <w:rsid w:val="008543AE"/>
    <w:rsid w:val="00855D1B"/>
    <w:rsid w:val="00856488"/>
    <w:rsid w:val="00856809"/>
    <w:rsid w:val="00857FED"/>
    <w:rsid w:val="008638B1"/>
    <w:rsid w:val="00865E67"/>
    <w:rsid w:val="0087220E"/>
    <w:rsid w:val="0087339B"/>
    <w:rsid w:val="00874787"/>
    <w:rsid w:val="0087519F"/>
    <w:rsid w:val="0087687A"/>
    <w:rsid w:val="00877189"/>
    <w:rsid w:val="0088105C"/>
    <w:rsid w:val="00881542"/>
    <w:rsid w:val="00882BE5"/>
    <w:rsid w:val="00884F4A"/>
    <w:rsid w:val="00885AD3"/>
    <w:rsid w:val="00893E97"/>
    <w:rsid w:val="008952E6"/>
    <w:rsid w:val="0089640C"/>
    <w:rsid w:val="008965A3"/>
    <w:rsid w:val="008969D0"/>
    <w:rsid w:val="008972D6"/>
    <w:rsid w:val="008975F3"/>
    <w:rsid w:val="00897EA0"/>
    <w:rsid w:val="008A0271"/>
    <w:rsid w:val="008A408C"/>
    <w:rsid w:val="008A67BA"/>
    <w:rsid w:val="008B1696"/>
    <w:rsid w:val="008B2C99"/>
    <w:rsid w:val="008B436F"/>
    <w:rsid w:val="008C1AE2"/>
    <w:rsid w:val="008C2425"/>
    <w:rsid w:val="008C28CD"/>
    <w:rsid w:val="008C3A93"/>
    <w:rsid w:val="008C49AD"/>
    <w:rsid w:val="008C7A7F"/>
    <w:rsid w:val="008C7DA2"/>
    <w:rsid w:val="008D049E"/>
    <w:rsid w:val="008D284B"/>
    <w:rsid w:val="008D530F"/>
    <w:rsid w:val="008E016C"/>
    <w:rsid w:val="008E108A"/>
    <w:rsid w:val="008E19D8"/>
    <w:rsid w:val="008E1D25"/>
    <w:rsid w:val="008E24ED"/>
    <w:rsid w:val="008E2753"/>
    <w:rsid w:val="008E5AB8"/>
    <w:rsid w:val="008E5AD6"/>
    <w:rsid w:val="008F240D"/>
    <w:rsid w:val="008F297C"/>
    <w:rsid w:val="009023F9"/>
    <w:rsid w:val="00902B0F"/>
    <w:rsid w:val="00902E1E"/>
    <w:rsid w:val="00907BAA"/>
    <w:rsid w:val="00912A0E"/>
    <w:rsid w:val="0091574A"/>
    <w:rsid w:val="00915F79"/>
    <w:rsid w:val="009160A4"/>
    <w:rsid w:val="0091622B"/>
    <w:rsid w:val="009212D2"/>
    <w:rsid w:val="009224C9"/>
    <w:rsid w:val="00924360"/>
    <w:rsid w:val="00927A17"/>
    <w:rsid w:val="00931089"/>
    <w:rsid w:val="009318B4"/>
    <w:rsid w:val="00931F20"/>
    <w:rsid w:val="00931F8F"/>
    <w:rsid w:val="009321A9"/>
    <w:rsid w:val="00934AF4"/>
    <w:rsid w:val="00936A39"/>
    <w:rsid w:val="00940C70"/>
    <w:rsid w:val="0094109C"/>
    <w:rsid w:val="00941452"/>
    <w:rsid w:val="00943366"/>
    <w:rsid w:val="00945E88"/>
    <w:rsid w:val="00952513"/>
    <w:rsid w:val="009544C7"/>
    <w:rsid w:val="0095760E"/>
    <w:rsid w:val="00960EFD"/>
    <w:rsid w:val="00961112"/>
    <w:rsid w:val="00974DD4"/>
    <w:rsid w:val="00977777"/>
    <w:rsid w:val="00977A8B"/>
    <w:rsid w:val="00977AB9"/>
    <w:rsid w:val="00980669"/>
    <w:rsid w:val="0098167F"/>
    <w:rsid w:val="0098344E"/>
    <w:rsid w:val="009845B5"/>
    <w:rsid w:val="00986530"/>
    <w:rsid w:val="00986D37"/>
    <w:rsid w:val="00991ACE"/>
    <w:rsid w:val="00997EFA"/>
    <w:rsid w:val="009A2FD5"/>
    <w:rsid w:val="009B1209"/>
    <w:rsid w:val="009B24D1"/>
    <w:rsid w:val="009B7421"/>
    <w:rsid w:val="009B7A02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9E7E57"/>
    <w:rsid w:val="009F1033"/>
    <w:rsid w:val="009F13B8"/>
    <w:rsid w:val="009F692F"/>
    <w:rsid w:val="00A027DE"/>
    <w:rsid w:val="00A03AD7"/>
    <w:rsid w:val="00A03F8C"/>
    <w:rsid w:val="00A06D1D"/>
    <w:rsid w:val="00A077AC"/>
    <w:rsid w:val="00A10D24"/>
    <w:rsid w:val="00A1108B"/>
    <w:rsid w:val="00A1182A"/>
    <w:rsid w:val="00A124D7"/>
    <w:rsid w:val="00A1681E"/>
    <w:rsid w:val="00A21512"/>
    <w:rsid w:val="00A219B7"/>
    <w:rsid w:val="00A222FE"/>
    <w:rsid w:val="00A26FE3"/>
    <w:rsid w:val="00A277C0"/>
    <w:rsid w:val="00A32A89"/>
    <w:rsid w:val="00A33072"/>
    <w:rsid w:val="00A36077"/>
    <w:rsid w:val="00A36238"/>
    <w:rsid w:val="00A36454"/>
    <w:rsid w:val="00A369BC"/>
    <w:rsid w:val="00A3706E"/>
    <w:rsid w:val="00A37204"/>
    <w:rsid w:val="00A37546"/>
    <w:rsid w:val="00A37C44"/>
    <w:rsid w:val="00A409AA"/>
    <w:rsid w:val="00A412CC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596"/>
    <w:rsid w:val="00A638D3"/>
    <w:rsid w:val="00A66641"/>
    <w:rsid w:val="00A706DC"/>
    <w:rsid w:val="00A70D38"/>
    <w:rsid w:val="00A71B45"/>
    <w:rsid w:val="00A736B0"/>
    <w:rsid w:val="00A74BDB"/>
    <w:rsid w:val="00A7528B"/>
    <w:rsid w:val="00A868D7"/>
    <w:rsid w:val="00A874F6"/>
    <w:rsid w:val="00A928A0"/>
    <w:rsid w:val="00A93905"/>
    <w:rsid w:val="00AA70AB"/>
    <w:rsid w:val="00AA7F42"/>
    <w:rsid w:val="00AB1AC2"/>
    <w:rsid w:val="00AB6FF1"/>
    <w:rsid w:val="00AC2CA8"/>
    <w:rsid w:val="00AC33FB"/>
    <w:rsid w:val="00AC56DD"/>
    <w:rsid w:val="00AC570D"/>
    <w:rsid w:val="00AD0469"/>
    <w:rsid w:val="00AD45F3"/>
    <w:rsid w:val="00AD4BC0"/>
    <w:rsid w:val="00AD672D"/>
    <w:rsid w:val="00AE139C"/>
    <w:rsid w:val="00AE25A2"/>
    <w:rsid w:val="00AE6B7D"/>
    <w:rsid w:val="00AE7452"/>
    <w:rsid w:val="00AF1479"/>
    <w:rsid w:val="00AF542B"/>
    <w:rsid w:val="00AF713D"/>
    <w:rsid w:val="00AF7DFC"/>
    <w:rsid w:val="00B07BE6"/>
    <w:rsid w:val="00B07F11"/>
    <w:rsid w:val="00B12E5E"/>
    <w:rsid w:val="00B13B23"/>
    <w:rsid w:val="00B14F73"/>
    <w:rsid w:val="00B17603"/>
    <w:rsid w:val="00B17BE4"/>
    <w:rsid w:val="00B209A0"/>
    <w:rsid w:val="00B2117E"/>
    <w:rsid w:val="00B2276A"/>
    <w:rsid w:val="00B22BD3"/>
    <w:rsid w:val="00B2401E"/>
    <w:rsid w:val="00B24D37"/>
    <w:rsid w:val="00B25BCE"/>
    <w:rsid w:val="00B334A9"/>
    <w:rsid w:val="00B34A80"/>
    <w:rsid w:val="00B35E3B"/>
    <w:rsid w:val="00B367B1"/>
    <w:rsid w:val="00B44116"/>
    <w:rsid w:val="00B4420D"/>
    <w:rsid w:val="00B443D8"/>
    <w:rsid w:val="00B44AF0"/>
    <w:rsid w:val="00B44BDC"/>
    <w:rsid w:val="00B46BC8"/>
    <w:rsid w:val="00B519E3"/>
    <w:rsid w:val="00B51CD7"/>
    <w:rsid w:val="00B55061"/>
    <w:rsid w:val="00B57964"/>
    <w:rsid w:val="00B61EEA"/>
    <w:rsid w:val="00B655DD"/>
    <w:rsid w:val="00B67FBF"/>
    <w:rsid w:val="00B762AA"/>
    <w:rsid w:val="00B77D42"/>
    <w:rsid w:val="00B8082F"/>
    <w:rsid w:val="00B80E46"/>
    <w:rsid w:val="00B81BB9"/>
    <w:rsid w:val="00B8541C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1C9A"/>
    <w:rsid w:val="00BB2492"/>
    <w:rsid w:val="00BB2958"/>
    <w:rsid w:val="00BB5DB8"/>
    <w:rsid w:val="00BC1933"/>
    <w:rsid w:val="00BC1F96"/>
    <w:rsid w:val="00BC3802"/>
    <w:rsid w:val="00BC397E"/>
    <w:rsid w:val="00BC3ED8"/>
    <w:rsid w:val="00BC66AB"/>
    <w:rsid w:val="00BC7548"/>
    <w:rsid w:val="00BD014F"/>
    <w:rsid w:val="00BD1C85"/>
    <w:rsid w:val="00BD20CD"/>
    <w:rsid w:val="00BD632B"/>
    <w:rsid w:val="00BE7D60"/>
    <w:rsid w:val="00BF189F"/>
    <w:rsid w:val="00BF408A"/>
    <w:rsid w:val="00BF5662"/>
    <w:rsid w:val="00C03981"/>
    <w:rsid w:val="00C0567E"/>
    <w:rsid w:val="00C07B98"/>
    <w:rsid w:val="00C14B19"/>
    <w:rsid w:val="00C158ED"/>
    <w:rsid w:val="00C16A78"/>
    <w:rsid w:val="00C16DD8"/>
    <w:rsid w:val="00C16E71"/>
    <w:rsid w:val="00C2194A"/>
    <w:rsid w:val="00C21B58"/>
    <w:rsid w:val="00C22688"/>
    <w:rsid w:val="00C24074"/>
    <w:rsid w:val="00C24D9A"/>
    <w:rsid w:val="00C25C43"/>
    <w:rsid w:val="00C26C8F"/>
    <w:rsid w:val="00C26F51"/>
    <w:rsid w:val="00C30081"/>
    <w:rsid w:val="00C315AA"/>
    <w:rsid w:val="00C32FCF"/>
    <w:rsid w:val="00C3323C"/>
    <w:rsid w:val="00C362FB"/>
    <w:rsid w:val="00C4170D"/>
    <w:rsid w:val="00C4267C"/>
    <w:rsid w:val="00C5294B"/>
    <w:rsid w:val="00C52A1F"/>
    <w:rsid w:val="00C52A51"/>
    <w:rsid w:val="00C57D29"/>
    <w:rsid w:val="00C61C98"/>
    <w:rsid w:val="00C63A7D"/>
    <w:rsid w:val="00C676D9"/>
    <w:rsid w:val="00C73052"/>
    <w:rsid w:val="00C734B5"/>
    <w:rsid w:val="00C73B78"/>
    <w:rsid w:val="00C80382"/>
    <w:rsid w:val="00C80ACD"/>
    <w:rsid w:val="00C82975"/>
    <w:rsid w:val="00C87217"/>
    <w:rsid w:val="00C873D7"/>
    <w:rsid w:val="00C876E0"/>
    <w:rsid w:val="00C9085E"/>
    <w:rsid w:val="00C9272E"/>
    <w:rsid w:val="00C94BCD"/>
    <w:rsid w:val="00C94C69"/>
    <w:rsid w:val="00C94C9A"/>
    <w:rsid w:val="00C95168"/>
    <w:rsid w:val="00C95AA9"/>
    <w:rsid w:val="00C96938"/>
    <w:rsid w:val="00CA43BB"/>
    <w:rsid w:val="00CA604C"/>
    <w:rsid w:val="00CB0607"/>
    <w:rsid w:val="00CB36D9"/>
    <w:rsid w:val="00CB4F83"/>
    <w:rsid w:val="00CC08BF"/>
    <w:rsid w:val="00CC2C96"/>
    <w:rsid w:val="00CC55FD"/>
    <w:rsid w:val="00CC5615"/>
    <w:rsid w:val="00CC740A"/>
    <w:rsid w:val="00CC7597"/>
    <w:rsid w:val="00CD3CC2"/>
    <w:rsid w:val="00CD58BB"/>
    <w:rsid w:val="00CE09A8"/>
    <w:rsid w:val="00CE1864"/>
    <w:rsid w:val="00CE50C1"/>
    <w:rsid w:val="00CF11BA"/>
    <w:rsid w:val="00CF17A6"/>
    <w:rsid w:val="00D0148F"/>
    <w:rsid w:val="00D0208C"/>
    <w:rsid w:val="00D02E13"/>
    <w:rsid w:val="00D03525"/>
    <w:rsid w:val="00D03C19"/>
    <w:rsid w:val="00D04A0D"/>
    <w:rsid w:val="00D06F46"/>
    <w:rsid w:val="00D075AA"/>
    <w:rsid w:val="00D13300"/>
    <w:rsid w:val="00D133AF"/>
    <w:rsid w:val="00D14111"/>
    <w:rsid w:val="00D17A84"/>
    <w:rsid w:val="00D17BB3"/>
    <w:rsid w:val="00D200D9"/>
    <w:rsid w:val="00D23618"/>
    <w:rsid w:val="00D2362E"/>
    <w:rsid w:val="00D237D9"/>
    <w:rsid w:val="00D27894"/>
    <w:rsid w:val="00D3281F"/>
    <w:rsid w:val="00D33CB8"/>
    <w:rsid w:val="00D36CB3"/>
    <w:rsid w:val="00D36EA7"/>
    <w:rsid w:val="00D37C2A"/>
    <w:rsid w:val="00D41045"/>
    <w:rsid w:val="00D41A67"/>
    <w:rsid w:val="00D4331F"/>
    <w:rsid w:val="00D5039A"/>
    <w:rsid w:val="00D50BF8"/>
    <w:rsid w:val="00D5397E"/>
    <w:rsid w:val="00D55624"/>
    <w:rsid w:val="00D55AFD"/>
    <w:rsid w:val="00D61C7B"/>
    <w:rsid w:val="00D63440"/>
    <w:rsid w:val="00D705EE"/>
    <w:rsid w:val="00D70B68"/>
    <w:rsid w:val="00D72C6B"/>
    <w:rsid w:val="00D75176"/>
    <w:rsid w:val="00D76858"/>
    <w:rsid w:val="00D82E76"/>
    <w:rsid w:val="00D83153"/>
    <w:rsid w:val="00D83C98"/>
    <w:rsid w:val="00D84326"/>
    <w:rsid w:val="00D905AD"/>
    <w:rsid w:val="00D9096B"/>
    <w:rsid w:val="00D9270B"/>
    <w:rsid w:val="00D93D96"/>
    <w:rsid w:val="00D94AAC"/>
    <w:rsid w:val="00D96409"/>
    <w:rsid w:val="00DA01A2"/>
    <w:rsid w:val="00DA0556"/>
    <w:rsid w:val="00DA1C0F"/>
    <w:rsid w:val="00DA1F85"/>
    <w:rsid w:val="00DA24CB"/>
    <w:rsid w:val="00DA3F18"/>
    <w:rsid w:val="00DA5FFC"/>
    <w:rsid w:val="00DA77DD"/>
    <w:rsid w:val="00DB04FF"/>
    <w:rsid w:val="00DB093C"/>
    <w:rsid w:val="00DB0A28"/>
    <w:rsid w:val="00DB232A"/>
    <w:rsid w:val="00DB7EDB"/>
    <w:rsid w:val="00DC0214"/>
    <w:rsid w:val="00DC3003"/>
    <w:rsid w:val="00DC61FB"/>
    <w:rsid w:val="00DD5B79"/>
    <w:rsid w:val="00DD77F6"/>
    <w:rsid w:val="00DE439D"/>
    <w:rsid w:val="00DE6254"/>
    <w:rsid w:val="00DE77E6"/>
    <w:rsid w:val="00DF1A83"/>
    <w:rsid w:val="00DF4442"/>
    <w:rsid w:val="00DF4FCF"/>
    <w:rsid w:val="00DF759F"/>
    <w:rsid w:val="00E00BD7"/>
    <w:rsid w:val="00E0248E"/>
    <w:rsid w:val="00E042E3"/>
    <w:rsid w:val="00E0616A"/>
    <w:rsid w:val="00E1006E"/>
    <w:rsid w:val="00E10DA7"/>
    <w:rsid w:val="00E11D2E"/>
    <w:rsid w:val="00E120D9"/>
    <w:rsid w:val="00E12538"/>
    <w:rsid w:val="00E12A73"/>
    <w:rsid w:val="00E15424"/>
    <w:rsid w:val="00E15EF2"/>
    <w:rsid w:val="00E21C37"/>
    <w:rsid w:val="00E2203B"/>
    <w:rsid w:val="00E23004"/>
    <w:rsid w:val="00E23BEA"/>
    <w:rsid w:val="00E23FD8"/>
    <w:rsid w:val="00E23FF2"/>
    <w:rsid w:val="00E2661A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24C7"/>
    <w:rsid w:val="00E53AB7"/>
    <w:rsid w:val="00E54D23"/>
    <w:rsid w:val="00E563E7"/>
    <w:rsid w:val="00E56AE1"/>
    <w:rsid w:val="00E56B82"/>
    <w:rsid w:val="00E62DE8"/>
    <w:rsid w:val="00E644F5"/>
    <w:rsid w:val="00E65818"/>
    <w:rsid w:val="00E6660C"/>
    <w:rsid w:val="00E70EA1"/>
    <w:rsid w:val="00E72F6C"/>
    <w:rsid w:val="00E75D6B"/>
    <w:rsid w:val="00E80883"/>
    <w:rsid w:val="00E822E2"/>
    <w:rsid w:val="00E84D31"/>
    <w:rsid w:val="00E84FEC"/>
    <w:rsid w:val="00E8572E"/>
    <w:rsid w:val="00E85AC3"/>
    <w:rsid w:val="00E85F67"/>
    <w:rsid w:val="00E906D3"/>
    <w:rsid w:val="00E916EB"/>
    <w:rsid w:val="00EA143E"/>
    <w:rsid w:val="00EA32C8"/>
    <w:rsid w:val="00EB4192"/>
    <w:rsid w:val="00EC0F58"/>
    <w:rsid w:val="00EC1A06"/>
    <w:rsid w:val="00EC1B7D"/>
    <w:rsid w:val="00ED07EA"/>
    <w:rsid w:val="00ED1639"/>
    <w:rsid w:val="00ED2CE8"/>
    <w:rsid w:val="00ED31B9"/>
    <w:rsid w:val="00ED34A9"/>
    <w:rsid w:val="00ED615D"/>
    <w:rsid w:val="00ED6E03"/>
    <w:rsid w:val="00EE0439"/>
    <w:rsid w:val="00EE23AD"/>
    <w:rsid w:val="00EE34C3"/>
    <w:rsid w:val="00EE4D08"/>
    <w:rsid w:val="00EE52D0"/>
    <w:rsid w:val="00EE7126"/>
    <w:rsid w:val="00EE78FC"/>
    <w:rsid w:val="00EF2CBE"/>
    <w:rsid w:val="00EF42B0"/>
    <w:rsid w:val="00EF599F"/>
    <w:rsid w:val="00F018FF"/>
    <w:rsid w:val="00F04A41"/>
    <w:rsid w:val="00F05927"/>
    <w:rsid w:val="00F10AE9"/>
    <w:rsid w:val="00F15CB4"/>
    <w:rsid w:val="00F17AFE"/>
    <w:rsid w:val="00F23CE4"/>
    <w:rsid w:val="00F2488C"/>
    <w:rsid w:val="00F24C19"/>
    <w:rsid w:val="00F2619A"/>
    <w:rsid w:val="00F26355"/>
    <w:rsid w:val="00F272FC"/>
    <w:rsid w:val="00F33009"/>
    <w:rsid w:val="00F35212"/>
    <w:rsid w:val="00F40EE3"/>
    <w:rsid w:val="00F42EFF"/>
    <w:rsid w:val="00F47B26"/>
    <w:rsid w:val="00F52153"/>
    <w:rsid w:val="00F53022"/>
    <w:rsid w:val="00F536F8"/>
    <w:rsid w:val="00F63BC1"/>
    <w:rsid w:val="00F63C50"/>
    <w:rsid w:val="00F66FD6"/>
    <w:rsid w:val="00F6744C"/>
    <w:rsid w:val="00F6750E"/>
    <w:rsid w:val="00F72651"/>
    <w:rsid w:val="00F74349"/>
    <w:rsid w:val="00F81237"/>
    <w:rsid w:val="00F81CB0"/>
    <w:rsid w:val="00F81F3C"/>
    <w:rsid w:val="00F836AC"/>
    <w:rsid w:val="00F9145F"/>
    <w:rsid w:val="00F91588"/>
    <w:rsid w:val="00F91FE3"/>
    <w:rsid w:val="00F9398B"/>
    <w:rsid w:val="00F9495C"/>
    <w:rsid w:val="00F94D94"/>
    <w:rsid w:val="00F964AD"/>
    <w:rsid w:val="00F9760F"/>
    <w:rsid w:val="00FA280B"/>
    <w:rsid w:val="00FA52B2"/>
    <w:rsid w:val="00FA5666"/>
    <w:rsid w:val="00FA788C"/>
    <w:rsid w:val="00FB1AE7"/>
    <w:rsid w:val="00FB2CAA"/>
    <w:rsid w:val="00FB4358"/>
    <w:rsid w:val="00FB4DF6"/>
    <w:rsid w:val="00FB69E9"/>
    <w:rsid w:val="00FB7275"/>
    <w:rsid w:val="00FB761F"/>
    <w:rsid w:val="00FB76A6"/>
    <w:rsid w:val="00FC300B"/>
    <w:rsid w:val="00FD20DC"/>
    <w:rsid w:val="00FD3BEB"/>
    <w:rsid w:val="00FD417C"/>
    <w:rsid w:val="00FD5B89"/>
    <w:rsid w:val="00FD69DA"/>
    <w:rsid w:val="00FE1B69"/>
    <w:rsid w:val="00FE1C5B"/>
    <w:rsid w:val="00FE2252"/>
    <w:rsid w:val="00FE6A2E"/>
    <w:rsid w:val="00FE767C"/>
    <w:rsid w:val="00FF0B23"/>
    <w:rsid w:val="00FF458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  <w:style w:type="character" w:styleId="Hyperlink">
    <w:name w:val="Hyperlink"/>
    <w:basedOn w:val="DefaultParagraphFont"/>
    <w:unhideWhenUsed/>
    <w:rsid w:val="008069FF"/>
    <w:rPr>
      <w:rFonts w:ascii="Times New Roman" w:hAnsi="Times New Roman" w:cs="Times New Roman" w:hint="default"/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erk@stambridge-pc.guv.uk" TargetMode="External"/><Relationship Id="rId5" Type="http://schemas.openxmlformats.org/officeDocument/2006/relationships/hyperlink" Target="mailto:clerk@stambridge-pc.gu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17</cp:revision>
  <cp:lastPrinted>2025-04-04T09:31:00Z</cp:lastPrinted>
  <dcterms:created xsi:type="dcterms:W3CDTF">2025-07-18T06:27:00Z</dcterms:created>
  <dcterms:modified xsi:type="dcterms:W3CDTF">2025-08-19T06:46:00Z</dcterms:modified>
</cp:coreProperties>
</file>